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43C6" w14:textId="77777777" w:rsidR="00975A93" w:rsidRDefault="00975A93" w:rsidP="00360854">
      <w:pPr>
        <w:pStyle w:val="Listenabsatz"/>
        <w:spacing w:line="360" w:lineRule="auto"/>
        <w:ind w:left="0"/>
        <w:rPr>
          <w:rFonts w:ascii="BROTHER-1816-BOOK" w:hAnsi="BROTHER-1816-BOOK"/>
          <w:b/>
          <w:bCs/>
          <w:color w:val="FF8C00"/>
          <w:sz w:val="72"/>
          <w:szCs w:val="72"/>
        </w:rPr>
      </w:pPr>
    </w:p>
    <w:p w14:paraId="5E59019F" w14:textId="4110E9F7" w:rsidR="00975A93" w:rsidRDefault="00975A93" w:rsidP="00975A93">
      <w:pPr>
        <w:pStyle w:val="Listenabsatz"/>
        <w:spacing w:line="360" w:lineRule="auto"/>
        <w:ind w:left="0"/>
        <w:jc w:val="center"/>
        <w:rPr>
          <w:rFonts w:ascii="Brother 1816" w:hAnsi="Brother 1816"/>
          <w:b/>
          <w:bCs/>
          <w:color w:val="FF8C00"/>
          <w:sz w:val="96"/>
          <w:szCs w:val="96"/>
        </w:rPr>
      </w:pPr>
      <w:r w:rsidRPr="008312D5">
        <w:rPr>
          <w:rFonts w:ascii="Brother 1816" w:hAnsi="Brother 1816"/>
          <w:b/>
          <w:bCs/>
          <w:color w:val="FF8C00"/>
          <w:sz w:val="96"/>
          <w:szCs w:val="96"/>
        </w:rPr>
        <w:t>Workbook</w:t>
      </w:r>
    </w:p>
    <w:p w14:paraId="40EC8318" w14:textId="23DD883C" w:rsidR="00360854" w:rsidRDefault="00360854" w:rsidP="00975A93">
      <w:pPr>
        <w:pStyle w:val="Listenabsatz"/>
        <w:spacing w:line="360" w:lineRule="auto"/>
        <w:ind w:left="0"/>
        <w:jc w:val="center"/>
        <w:rPr>
          <w:rFonts w:ascii="Brother 1816" w:hAnsi="Brother 1816"/>
          <w:b/>
          <w:bCs/>
          <w:color w:val="FF8C00"/>
          <w:sz w:val="72"/>
          <w:szCs w:val="72"/>
        </w:rPr>
      </w:pPr>
      <w:r w:rsidRPr="00360854">
        <w:rPr>
          <w:rFonts w:ascii="Brother 1816" w:hAnsi="Brother 1816"/>
          <w:b/>
          <w:bCs/>
          <w:color w:val="FF8C00"/>
          <w:sz w:val="72"/>
          <w:szCs w:val="72"/>
        </w:rPr>
        <w:t>Entscheidung treffen</w:t>
      </w:r>
    </w:p>
    <w:p w14:paraId="04C037B3" w14:textId="77777777" w:rsidR="00360854" w:rsidRPr="00360854" w:rsidRDefault="00360854" w:rsidP="00975A93">
      <w:pPr>
        <w:pStyle w:val="Listenabsatz"/>
        <w:spacing w:line="360" w:lineRule="auto"/>
        <w:ind w:left="0"/>
        <w:jc w:val="center"/>
        <w:rPr>
          <w:rFonts w:ascii="Brother 1816" w:hAnsi="Brother 1816"/>
          <w:b/>
          <w:bCs/>
          <w:color w:val="FF8C00"/>
          <w:sz w:val="72"/>
          <w:szCs w:val="72"/>
        </w:rPr>
      </w:pPr>
    </w:p>
    <w:p w14:paraId="2FA03298" w14:textId="37A09B3E" w:rsidR="00360854" w:rsidRPr="008312D5" w:rsidRDefault="00360854" w:rsidP="00975A93">
      <w:pPr>
        <w:pStyle w:val="Listenabsatz"/>
        <w:spacing w:line="360" w:lineRule="auto"/>
        <w:ind w:left="0"/>
        <w:jc w:val="center"/>
        <w:rPr>
          <w:rFonts w:ascii="Brother 1816" w:hAnsi="Brother 1816"/>
          <w:b/>
          <w:bCs/>
          <w:color w:val="FF8C00"/>
          <w:sz w:val="96"/>
          <w:szCs w:val="96"/>
        </w:rPr>
      </w:pPr>
      <w:r>
        <w:rPr>
          <w:rFonts w:ascii="Brother 1816" w:hAnsi="Brother 1816"/>
          <w:b/>
          <w:bCs/>
          <w:noProof/>
          <w:color w:val="FF8C00"/>
          <w:sz w:val="96"/>
          <w:szCs w:val="96"/>
        </w:rPr>
        <w:drawing>
          <wp:inline distT="0" distB="0" distL="0" distR="0" wp14:anchorId="27707C0E" wp14:editId="648E7F6D">
            <wp:extent cx="5980430" cy="3364230"/>
            <wp:effectExtent l="0" t="0" r="127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5980430" cy="3364230"/>
                    </a:xfrm>
                    <a:prstGeom prst="rect">
                      <a:avLst/>
                    </a:prstGeom>
                  </pic:spPr>
                </pic:pic>
              </a:graphicData>
            </a:graphic>
          </wp:inline>
        </w:drawing>
      </w:r>
    </w:p>
    <w:p w14:paraId="3ECDDF90" w14:textId="20002FE9" w:rsidR="00975A93" w:rsidRPr="008872F2" w:rsidRDefault="00360854" w:rsidP="008872F2">
      <w:pPr>
        <w:pStyle w:val="Listenabsatz"/>
        <w:tabs>
          <w:tab w:val="left" w:pos="2795"/>
        </w:tabs>
        <w:spacing w:line="360" w:lineRule="auto"/>
        <w:ind w:left="0"/>
        <w:rPr>
          <w:rFonts w:ascii="BROTHER-1816-BOOK" w:hAnsi="BROTHER-1816-BOOK"/>
          <w:b/>
          <w:bCs/>
          <w:color w:val="FF8C00"/>
          <w:sz w:val="36"/>
          <w:szCs w:val="36"/>
        </w:rPr>
      </w:pPr>
      <w:r>
        <w:rPr>
          <w:rFonts w:ascii="BROTHER-1816-BOOK" w:hAnsi="BROTHER-1816-BOOK"/>
          <w:b/>
          <w:bCs/>
          <w:color w:val="FF8C00"/>
          <w:sz w:val="36"/>
          <w:szCs w:val="36"/>
        </w:rPr>
        <w:tab/>
      </w:r>
    </w:p>
    <w:p w14:paraId="1D7292B6" w14:textId="506FD4C0" w:rsidR="00F02AED" w:rsidRDefault="00F02AED" w:rsidP="00F02AED">
      <w:pPr>
        <w:spacing w:after="100" w:line="360" w:lineRule="auto"/>
        <w:ind w:left="360"/>
        <w:rPr>
          <w:rFonts w:ascii="BROTHER-1816-BOOK" w:hAnsi="BROTHER-1816-BOOK"/>
          <w:b/>
          <w:bCs/>
          <w:color w:val="000000" w:themeColor="text1"/>
          <w:sz w:val="40"/>
          <w:szCs w:val="40"/>
        </w:rPr>
      </w:pPr>
      <w:r>
        <w:rPr>
          <w:rFonts w:ascii="BROTHER-1816-BOOK" w:hAnsi="BROTHER-1816-BOOK"/>
          <w:b/>
          <w:bCs/>
          <w:color w:val="000000" w:themeColor="text1"/>
          <w:sz w:val="40"/>
          <w:szCs w:val="40"/>
        </w:rPr>
        <w:lastRenderedPageBreak/>
        <w:t>Berufsbiografie</w:t>
      </w:r>
    </w:p>
    <w:p w14:paraId="42AC7136" w14:textId="1ECC44A8" w:rsidR="00F02AED" w:rsidRPr="00F02AED" w:rsidRDefault="00F02AED" w:rsidP="00C60888">
      <w:pPr>
        <w:spacing w:after="100" w:line="360" w:lineRule="auto"/>
        <w:ind w:left="360"/>
        <w:jc w:val="center"/>
        <w:rPr>
          <w:rFonts w:ascii="BROTHER-1816-BOOK" w:hAnsi="BROTHER-1816-BOOK"/>
          <w:b/>
          <w:bCs/>
          <w:color w:val="000000" w:themeColor="text1"/>
          <w:sz w:val="40"/>
          <w:szCs w:val="40"/>
        </w:rPr>
      </w:pPr>
      <w:r>
        <w:rPr>
          <w:rFonts w:ascii="BROTHER-1816-BOOK" w:hAnsi="BROTHER-1816-BOOK"/>
          <w:b/>
          <w:bCs/>
          <w:noProof/>
          <w:color w:val="000000" w:themeColor="text1"/>
          <w:sz w:val="40"/>
          <w:szCs w:val="40"/>
        </w:rPr>
        <mc:AlternateContent>
          <mc:Choice Requires="wps">
            <w:drawing>
              <wp:anchor distT="0" distB="0" distL="114300" distR="114300" simplePos="0" relativeHeight="251664384" behindDoc="0" locked="0" layoutInCell="1" allowOverlap="1" wp14:anchorId="057B7342" wp14:editId="250BC031">
                <wp:simplePos x="0" y="0"/>
                <wp:positionH relativeFrom="column">
                  <wp:posOffset>-97104</wp:posOffset>
                </wp:positionH>
                <wp:positionV relativeFrom="paragraph">
                  <wp:posOffset>247599</wp:posOffset>
                </wp:positionV>
                <wp:extent cx="957986" cy="328930"/>
                <wp:effectExtent l="0" t="0" r="0" b="1270"/>
                <wp:wrapNone/>
                <wp:docPr id="11" name="Textfeld 11"/>
                <wp:cNvGraphicFramePr/>
                <a:graphic xmlns:a="http://schemas.openxmlformats.org/drawingml/2006/main">
                  <a:graphicData uri="http://schemas.microsoft.com/office/word/2010/wordprocessingShape">
                    <wps:wsp>
                      <wps:cNvSpPr txBox="1"/>
                      <wps:spPr>
                        <a:xfrm>
                          <a:off x="0" y="0"/>
                          <a:ext cx="957986" cy="328930"/>
                        </a:xfrm>
                        <a:prstGeom prst="rect">
                          <a:avLst/>
                        </a:prstGeom>
                        <a:solidFill>
                          <a:schemeClr val="lt1"/>
                        </a:solidFill>
                        <a:ln w="6350">
                          <a:noFill/>
                        </a:ln>
                      </wps:spPr>
                      <wps:txbx>
                        <w:txbxContent>
                          <w:p w14:paraId="08C59A05" w14:textId="6E2677AE" w:rsidR="00F02AED" w:rsidRPr="00F02AED" w:rsidRDefault="00F02AED">
                            <w:pPr>
                              <w:rPr>
                                <w:color w:val="000000" w:themeColor="text1"/>
                                <w:sz w:val="20"/>
                                <w:szCs w:val="20"/>
                              </w:rPr>
                            </w:pPr>
                            <w:r w:rsidRPr="00F02AED">
                              <w:rPr>
                                <w:color w:val="000000" w:themeColor="text1"/>
                                <w:sz w:val="20"/>
                                <w:szCs w:val="20"/>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B7342" id="_x0000_t202" coordsize="21600,21600" o:spt="202" path="m,l,21600r21600,l21600,xe">
                <v:stroke joinstyle="miter"/>
                <v:path gradientshapeok="t" o:connecttype="rect"/>
              </v:shapetype>
              <v:shape id="Textfeld 11" o:spid="_x0000_s1026" type="#_x0000_t202" style="position:absolute;left:0;text-align:left;margin-left:-7.65pt;margin-top:19.5pt;width:75.45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" fillcolor="white [3201]" stroked="f" strokeweight=".5pt">
                <v:textbox>
                  <w:txbxContent>
                    <w:p w14:paraId="08C59A05" w14:textId="6E2677AE" w:rsidR="00F02AED" w:rsidRPr="00F02AED" w:rsidRDefault="00F02AED">
                      <w:pPr>
                        <w:rPr>
                          <w:color w:val="000000" w:themeColor="text1"/>
                          <w:sz w:val="20"/>
                          <w:szCs w:val="20"/>
                        </w:rPr>
                      </w:pPr>
                      <w:r w:rsidRPr="00F02AED">
                        <w:rPr>
                          <w:color w:val="000000" w:themeColor="text1"/>
                          <w:sz w:val="20"/>
                          <w:szCs w:val="20"/>
                        </w:rPr>
                        <w:t xml:space="preserve">100% </w:t>
                      </w:r>
                    </w:p>
                  </w:txbxContent>
                </v:textbox>
              </v:shape>
            </w:pict>
          </mc:Fallback>
        </mc:AlternateContent>
      </w:r>
    </w:p>
    <w:p w14:paraId="1532BC85" w14:textId="2F514336" w:rsidR="00C60888" w:rsidRPr="00C60888" w:rsidRDefault="00F02AED" w:rsidP="00C60888">
      <w:pPr>
        <w:spacing w:after="100" w:line="360" w:lineRule="auto"/>
        <w:ind w:left="360"/>
        <w:jc w:val="center"/>
        <w:rPr>
          <w:rFonts w:ascii="BROTHER-1816-BOOK" w:hAnsi="BROTHER-1816-BOOK"/>
          <w:color w:val="000000" w:themeColor="text1"/>
          <w:sz w:val="22"/>
          <w:szCs w:val="22"/>
        </w:rPr>
      </w:pPr>
      <w:r>
        <w:rPr>
          <w:rFonts w:ascii="BROTHER-1816-BOOK" w:hAnsi="BROTHER-1816-BOOK"/>
          <w:b/>
          <w:bCs/>
          <w:noProof/>
          <w:color w:val="000000" w:themeColor="text1"/>
          <w:sz w:val="40"/>
          <w:szCs w:val="40"/>
        </w:rPr>
        <mc:AlternateContent>
          <mc:Choice Requires="wps">
            <w:drawing>
              <wp:anchor distT="0" distB="0" distL="114300" distR="114300" simplePos="0" relativeHeight="251659264" behindDoc="0" locked="0" layoutInCell="1" allowOverlap="1" wp14:anchorId="5D1CA55F" wp14:editId="5B8C36FF">
                <wp:simplePos x="0" y="0"/>
                <wp:positionH relativeFrom="column">
                  <wp:posOffset>188976</wp:posOffset>
                </wp:positionH>
                <wp:positionV relativeFrom="paragraph">
                  <wp:posOffset>56515</wp:posOffset>
                </wp:positionV>
                <wp:extent cx="0" cy="3891687"/>
                <wp:effectExtent l="0" t="0" r="12700" b="7620"/>
                <wp:wrapNone/>
                <wp:docPr id="3" name="Gerade Verbindung 3"/>
                <wp:cNvGraphicFramePr/>
                <a:graphic xmlns:a="http://schemas.openxmlformats.org/drawingml/2006/main">
                  <a:graphicData uri="http://schemas.microsoft.com/office/word/2010/wordprocessingShape">
                    <wps:wsp>
                      <wps:cNvCnPr/>
                      <wps:spPr>
                        <a:xfrm>
                          <a:off x="0" y="0"/>
                          <a:ext cx="0" cy="3891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2AAE2" id="Gerade Verbindu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pt,4.45pt" to="14.9pt,3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" strokecolor="#5b9bd5 [3204]" strokeweight=".5pt">
                <v:stroke joinstyle="miter"/>
              </v:line>
            </w:pict>
          </mc:Fallback>
        </mc:AlternateContent>
      </w:r>
    </w:p>
    <w:p w14:paraId="01D1E48D" w14:textId="3F2426DF" w:rsidR="007E05A7" w:rsidRPr="00564E86" w:rsidRDefault="007E05A7">
      <w:pPr>
        <w:spacing w:after="0"/>
        <w:contextualSpacing w:val="0"/>
        <w:rPr>
          <w:rFonts w:ascii="BROTHER-1816-BOOK" w:hAnsi="BROTHER-1816-BOOK"/>
          <w:color w:val="000000" w:themeColor="text1"/>
          <w:sz w:val="40"/>
          <w:szCs w:val="40"/>
        </w:rPr>
      </w:pPr>
    </w:p>
    <w:p w14:paraId="7840CCC5" w14:textId="15D9C0FD" w:rsidR="007E05A7" w:rsidRDefault="007E05A7">
      <w:pPr>
        <w:spacing w:after="0"/>
        <w:contextualSpacing w:val="0"/>
        <w:rPr>
          <w:rFonts w:ascii="BROTHER-1816-BOOK" w:hAnsi="BROTHER-1816-BOOK"/>
          <w:color w:val="000000" w:themeColor="text1"/>
          <w:sz w:val="40"/>
          <w:szCs w:val="40"/>
        </w:rPr>
      </w:pPr>
    </w:p>
    <w:p w14:paraId="5A48CFB3" w14:textId="0B4170C4" w:rsidR="00F02AED" w:rsidRDefault="00F02AED">
      <w:pPr>
        <w:spacing w:after="0"/>
        <w:contextualSpacing w:val="0"/>
        <w:rPr>
          <w:rFonts w:ascii="BROTHER-1816-BOOK" w:hAnsi="BROTHER-1816-BOOK"/>
          <w:color w:val="000000" w:themeColor="text1"/>
          <w:sz w:val="40"/>
          <w:szCs w:val="40"/>
        </w:rPr>
      </w:pPr>
    </w:p>
    <w:p w14:paraId="0CEB29CC" w14:textId="7C232E43" w:rsidR="00F02AED" w:rsidRDefault="00F02AED">
      <w:pPr>
        <w:spacing w:after="0"/>
        <w:contextualSpacing w:val="0"/>
        <w:rPr>
          <w:rFonts w:ascii="BROTHER-1816-BOOK" w:hAnsi="BROTHER-1816-BOOK"/>
          <w:color w:val="000000" w:themeColor="text1"/>
          <w:sz w:val="40"/>
          <w:szCs w:val="40"/>
        </w:rPr>
      </w:pPr>
    </w:p>
    <w:p w14:paraId="411DF5DA" w14:textId="3EDBB165" w:rsidR="00F02AED" w:rsidRDefault="00F02AED">
      <w:pPr>
        <w:spacing w:after="0"/>
        <w:contextualSpacing w:val="0"/>
        <w:rPr>
          <w:rFonts w:ascii="BROTHER-1816-BOOK" w:hAnsi="BROTHER-1816-BOOK"/>
          <w:color w:val="000000" w:themeColor="text1"/>
          <w:sz w:val="40"/>
          <w:szCs w:val="40"/>
        </w:rPr>
      </w:pPr>
    </w:p>
    <w:p w14:paraId="448B26A6" w14:textId="5B51B118" w:rsidR="00F02AED" w:rsidRDefault="00F02AED">
      <w:pPr>
        <w:spacing w:after="0"/>
        <w:contextualSpacing w:val="0"/>
        <w:rPr>
          <w:rFonts w:ascii="BROTHER-1816-BOOK" w:hAnsi="BROTHER-1816-BOOK"/>
          <w:color w:val="000000" w:themeColor="text1"/>
          <w:sz w:val="40"/>
          <w:szCs w:val="40"/>
        </w:rPr>
      </w:pPr>
    </w:p>
    <w:p w14:paraId="79D9AC48" w14:textId="40F884EB" w:rsidR="00F02AED" w:rsidRDefault="00F02AED">
      <w:pPr>
        <w:spacing w:after="0"/>
        <w:contextualSpacing w:val="0"/>
        <w:rPr>
          <w:rFonts w:ascii="BROTHER-1816-BOOK" w:hAnsi="BROTHER-1816-BOOK"/>
          <w:color w:val="000000" w:themeColor="text1"/>
          <w:sz w:val="40"/>
          <w:szCs w:val="40"/>
        </w:rPr>
      </w:pPr>
    </w:p>
    <w:p w14:paraId="2AF5F355" w14:textId="3E9DEAA7" w:rsidR="00F02AED" w:rsidRDefault="00F02AED">
      <w:pPr>
        <w:spacing w:after="0"/>
        <w:contextualSpacing w:val="0"/>
        <w:rPr>
          <w:rFonts w:ascii="BROTHER-1816-BOOK" w:hAnsi="BROTHER-1816-BOOK"/>
          <w:color w:val="000000" w:themeColor="text1"/>
          <w:sz w:val="40"/>
          <w:szCs w:val="40"/>
        </w:rPr>
      </w:pPr>
    </w:p>
    <w:p w14:paraId="5791C32F" w14:textId="523D8590" w:rsidR="00F02AED" w:rsidRDefault="00F02AED">
      <w:pPr>
        <w:spacing w:after="0"/>
        <w:contextualSpacing w:val="0"/>
        <w:rPr>
          <w:rFonts w:ascii="BROTHER-1816-BOOK" w:hAnsi="BROTHER-1816-BOOK"/>
          <w:color w:val="000000" w:themeColor="text1"/>
          <w:sz w:val="40"/>
          <w:szCs w:val="40"/>
        </w:rPr>
      </w:pPr>
    </w:p>
    <w:p w14:paraId="43EF4C0C" w14:textId="7605CBC3" w:rsidR="00F02AED" w:rsidRPr="00564E86" w:rsidRDefault="00F02AED">
      <w:pPr>
        <w:spacing w:after="0"/>
        <w:contextualSpacing w:val="0"/>
        <w:rPr>
          <w:rFonts w:ascii="BROTHER-1816-BOOK" w:hAnsi="BROTHER-1816-BOOK"/>
          <w:color w:val="000000" w:themeColor="text1"/>
          <w:sz w:val="40"/>
          <w:szCs w:val="40"/>
        </w:rPr>
      </w:pPr>
      <w:r>
        <w:rPr>
          <w:rFonts w:ascii="BROTHER-1816-BOOK" w:hAnsi="BROTHER-1816-BOOK"/>
          <w:b/>
          <w:bCs/>
          <w:noProof/>
          <w:color w:val="000000" w:themeColor="text1"/>
          <w:sz w:val="40"/>
          <w:szCs w:val="40"/>
        </w:rPr>
        <mc:AlternateContent>
          <mc:Choice Requires="wps">
            <w:drawing>
              <wp:anchor distT="0" distB="0" distL="114300" distR="114300" simplePos="0" relativeHeight="251668480" behindDoc="0" locked="0" layoutInCell="1" allowOverlap="1" wp14:anchorId="5766FD36" wp14:editId="593966BA">
                <wp:simplePos x="0" y="0"/>
                <wp:positionH relativeFrom="column">
                  <wp:posOffset>-2413</wp:posOffset>
                </wp:positionH>
                <wp:positionV relativeFrom="paragraph">
                  <wp:posOffset>209422</wp:posOffset>
                </wp:positionV>
                <wp:extent cx="972922" cy="504749"/>
                <wp:effectExtent l="0" t="0" r="5080" b="3810"/>
                <wp:wrapNone/>
                <wp:docPr id="13" name="Textfeld 13"/>
                <wp:cNvGraphicFramePr/>
                <a:graphic xmlns:a="http://schemas.openxmlformats.org/drawingml/2006/main">
                  <a:graphicData uri="http://schemas.microsoft.com/office/word/2010/wordprocessingShape">
                    <wps:wsp>
                      <wps:cNvSpPr txBox="1"/>
                      <wps:spPr>
                        <a:xfrm>
                          <a:off x="0" y="0"/>
                          <a:ext cx="972922" cy="504749"/>
                        </a:xfrm>
                        <a:prstGeom prst="rect">
                          <a:avLst/>
                        </a:prstGeom>
                        <a:solidFill>
                          <a:schemeClr val="lt1"/>
                        </a:solidFill>
                        <a:ln w="6350">
                          <a:noFill/>
                        </a:ln>
                      </wps:spPr>
                      <wps:txbx>
                        <w:txbxContent>
                          <w:p w14:paraId="705AC049" w14:textId="6177E40C" w:rsidR="00F02AED" w:rsidRPr="00F02AED" w:rsidRDefault="00F02AED" w:rsidP="00F02AED">
                            <w:pPr>
                              <w:rPr>
                                <w:color w:val="000000" w:themeColor="text1"/>
                                <w:sz w:val="20"/>
                                <w:szCs w:val="20"/>
                              </w:rPr>
                            </w:pPr>
                            <w:r w:rsidRPr="00F02AED">
                              <w:rPr>
                                <w:color w:val="000000" w:themeColor="text1"/>
                                <w:sz w:val="20"/>
                                <w:szCs w:val="20"/>
                              </w:rPr>
                              <w:t xml:space="preserve">Beginn Berufsweg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6FD36" id="Textfeld 13" o:spid="_x0000_s1027" type="#_x0000_t202" style="position:absolute;margin-left:-.2pt;margin-top:16.5pt;width:76.6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" fillcolor="white [3201]" stroked="f" strokeweight=".5pt">
                <v:textbox>
                  <w:txbxContent>
                    <w:p w14:paraId="705AC049" w14:textId="6177E40C" w:rsidR="00F02AED" w:rsidRPr="00F02AED" w:rsidRDefault="00F02AED" w:rsidP="00F02AED">
                      <w:pPr>
                        <w:rPr>
                          <w:color w:val="000000" w:themeColor="text1"/>
                          <w:sz w:val="20"/>
                          <w:szCs w:val="20"/>
                        </w:rPr>
                      </w:pPr>
                      <w:r w:rsidRPr="00F02AED">
                        <w:rPr>
                          <w:color w:val="000000" w:themeColor="text1"/>
                          <w:sz w:val="20"/>
                          <w:szCs w:val="20"/>
                        </w:rPr>
                        <w:t xml:space="preserve">Beginn Berufsweg </w:t>
                      </w:r>
                    </w:p>
                  </w:txbxContent>
                </v:textbox>
              </v:shape>
            </w:pict>
          </mc:Fallback>
        </mc:AlternateContent>
      </w:r>
      <w:r>
        <w:rPr>
          <w:rFonts w:ascii="BROTHER-1816-BOOK" w:hAnsi="BROTHER-1816-BOOK"/>
          <w:b/>
          <w:bCs/>
          <w:noProof/>
          <w:color w:val="000000" w:themeColor="text1"/>
          <w:sz w:val="40"/>
          <w:szCs w:val="40"/>
        </w:rPr>
        <mc:AlternateContent>
          <mc:Choice Requires="wps">
            <w:drawing>
              <wp:anchor distT="0" distB="0" distL="114300" distR="114300" simplePos="0" relativeHeight="251666432" behindDoc="0" locked="0" layoutInCell="1" allowOverlap="1" wp14:anchorId="156ABFE3" wp14:editId="696E378E">
                <wp:simplePos x="0" y="0"/>
                <wp:positionH relativeFrom="column">
                  <wp:posOffset>5659095</wp:posOffset>
                </wp:positionH>
                <wp:positionV relativeFrom="paragraph">
                  <wp:posOffset>209093</wp:posOffset>
                </wp:positionV>
                <wp:extent cx="687629" cy="328930"/>
                <wp:effectExtent l="0" t="0" r="0" b="1270"/>
                <wp:wrapNone/>
                <wp:docPr id="12" name="Textfeld 12"/>
                <wp:cNvGraphicFramePr/>
                <a:graphic xmlns:a="http://schemas.openxmlformats.org/drawingml/2006/main">
                  <a:graphicData uri="http://schemas.microsoft.com/office/word/2010/wordprocessingShape">
                    <wps:wsp>
                      <wps:cNvSpPr txBox="1"/>
                      <wps:spPr>
                        <a:xfrm>
                          <a:off x="0" y="0"/>
                          <a:ext cx="687629" cy="328930"/>
                        </a:xfrm>
                        <a:prstGeom prst="rect">
                          <a:avLst/>
                        </a:prstGeom>
                        <a:solidFill>
                          <a:schemeClr val="lt1"/>
                        </a:solidFill>
                        <a:ln w="6350">
                          <a:noFill/>
                        </a:ln>
                      </wps:spPr>
                      <wps:txbx>
                        <w:txbxContent>
                          <w:p w14:paraId="6D91F3DC" w14:textId="169B8738" w:rsidR="00F02AED" w:rsidRPr="00F02AED" w:rsidRDefault="00F02AED" w:rsidP="00F02AED">
                            <w:pPr>
                              <w:rPr>
                                <w:color w:val="000000" w:themeColor="text1"/>
                                <w:sz w:val="20"/>
                                <w:szCs w:val="20"/>
                              </w:rPr>
                            </w:pPr>
                            <w:r w:rsidRPr="00F02AED">
                              <w:rPr>
                                <w:color w:val="000000" w:themeColor="text1"/>
                                <w:sz w:val="20"/>
                                <w:szCs w:val="20"/>
                              </w:rPr>
                              <w:t xml:space="preserve">heute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ABFE3" id="Textfeld 12" o:spid="_x0000_s1028" type="#_x0000_t202" style="position:absolute;margin-left:445.6pt;margin-top:16.45pt;width:54.1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" fillcolor="white [3201]" stroked="f" strokeweight=".5pt">
                <v:textbox>
                  <w:txbxContent>
                    <w:p w14:paraId="6D91F3DC" w14:textId="169B8738" w:rsidR="00F02AED" w:rsidRPr="00F02AED" w:rsidRDefault="00F02AED" w:rsidP="00F02AED">
                      <w:pPr>
                        <w:rPr>
                          <w:color w:val="000000" w:themeColor="text1"/>
                          <w:sz w:val="20"/>
                          <w:szCs w:val="20"/>
                        </w:rPr>
                      </w:pPr>
                      <w:r w:rsidRPr="00F02AED">
                        <w:rPr>
                          <w:color w:val="000000" w:themeColor="text1"/>
                          <w:sz w:val="20"/>
                          <w:szCs w:val="20"/>
                        </w:rPr>
                        <w:t xml:space="preserve">heute </w:t>
                      </w:r>
                    </w:p>
                  </w:txbxContent>
                </v:textbox>
              </v:shape>
            </w:pict>
          </mc:Fallback>
        </mc:AlternateContent>
      </w:r>
      <w:r>
        <w:rPr>
          <w:rFonts w:ascii="BROTHER-1816-BOOK" w:hAnsi="BROTHER-1816-BOOK"/>
          <w:noProof/>
          <w:color w:val="000000" w:themeColor="text1"/>
          <w:sz w:val="40"/>
          <w:szCs w:val="40"/>
        </w:rPr>
        <mc:AlternateContent>
          <mc:Choice Requires="wps">
            <w:drawing>
              <wp:anchor distT="0" distB="0" distL="114300" distR="114300" simplePos="0" relativeHeight="251663360" behindDoc="0" locked="0" layoutInCell="1" allowOverlap="1" wp14:anchorId="47B3A664" wp14:editId="71E1839C">
                <wp:simplePos x="0" y="0"/>
                <wp:positionH relativeFrom="column">
                  <wp:posOffset>187782</wp:posOffset>
                </wp:positionH>
                <wp:positionV relativeFrom="paragraph">
                  <wp:posOffset>157810</wp:posOffset>
                </wp:positionV>
                <wp:extent cx="5837530" cy="407"/>
                <wp:effectExtent l="0" t="0" r="17780" b="12700"/>
                <wp:wrapNone/>
                <wp:docPr id="10" name="Gerade Verbindung 10"/>
                <wp:cNvGraphicFramePr/>
                <a:graphic xmlns:a="http://schemas.openxmlformats.org/drawingml/2006/main">
                  <a:graphicData uri="http://schemas.microsoft.com/office/word/2010/wordprocessingShape">
                    <wps:wsp>
                      <wps:cNvCnPr/>
                      <wps:spPr>
                        <a:xfrm>
                          <a:off x="0" y="0"/>
                          <a:ext cx="5837530" cy="4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34E08" id="Gerade Verbindung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8pt,12.45pt" to="474.4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" strokecolor="#5b9bd5 [3204]" strokeweight=".5pt">
                <v:stroke joinstyle="miter"/>
              </v:line>
            </w:pict>
          </mc:Fallback>
        </mc:AlternateContent>
      </w:r>
      <w:r>
        <w:rPr>
          <w:rFonts w:ascii="BROTHER-1816-BOOK" w:hAnsi="BROTHER-1816-BOOK"/>
          <w:noProof/>
          <w:color w:val="000000" w:themeColor="text1"/>
          <w:sz w:val="40"/>
          <w:szCs w:val="40"/>
        </w:rPr>
        <mc:AlternateContent>
          <mc:Choice Requires="wps">
            <w:drawing>
              <wp:anchor distT="0" distB="0" distL="114300" distR="114300" simplePos="0" relativeHeight="251660288" behindDoc="0" locked="0" layoutInCell="1" allowOverlap="1" wp14:anchorId="2389374D" wp14:editId="4836EB23">
                <wp:simplePos x="0" y="0"/>
                <wp:positionH relativeFrom="column">
                  <wp:posOffset>187781</wp:posOffset>
                </wp:positionH>
                <wp:positionV relativeFrom="paragraph">
                  <wp:posOffset>157810</wp:posOffset>
                </wp:positionV>
                <wp:extent cx="5881421" cy="0"/>
                <wp:effectExtent l="0" t="0" r="11430" b="12700"/>
                <wp:wrapNone/>
                <wp:docPr id="6" name="Gerade Verbindung 6"/>
                <wp:cNvGraphicFramePr/>
                <a:graphic xmlns:a="http://schemas.openxmlformats.org/drawingml/2006/main">
                  <a:graphicData uri="http://schemas.microsoft.com/office/word/2010/wordprocessingShape">
                    <wps:wsp>
                      <wps:cNvCnPr/>
                      <wps:spPr>
                        <a:xfrm>
                          <a:off x="0" y="0"/>
                          <a:ext cx="58814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B77B2" id="Gerade Verbindung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pt,12.45pt" to="477.9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" strokecolor="#5b9bd5 [3204]" strokeweight=".5pt">
                <v:stroke joinstyle="miter"/>
              </v:line>
            </w:pict>
          </mc:Fallback>
        </mc:AlternateContent>
      </w:r>
    </w:p>
    <w:p w14:paraId="6B09D195" w14:textId="77777777" w:rsidR="00F02AED" w:rsidRDefault="00F02AED" w:rsidP="00F02AED">
      <w:pPr>
        <w:pStyle w:val="Listenabsatz"/>
        <w:spacing w:after="0"/>
        <w:contextualSpacing w:val="0"/>
        <w:rPr>
          <w:rFonts w:ascii="BROTHER-1816-BOOK" w:hAnsi="BROTHER-1816-BOOK"/>
          <w:color w:val="000000" w:themeColor="text1"/>
          <w:sz w:val="22"/>
          <w:szCs w:val="22"/>
        </w:rPr>
      </w:pPr>
    </w:p>
    <w:p w14:paraId="6E43CD61" w14:textId="77777777" w:rsidR="00F02AED" w:rsidRDefault="00F02AED" w:rsidP="00F02AED">
      <w:pPr>
        <w:pStyle w:val="Listenabsatz"/>
        <w:spacing w:after="0"/>
        <w:contextualSpacing w:val="0"/>
        <w:rPr>
          <w:rFonts w:ascii="BROTHER-1816-BOOK" w:hAnsi="BROTHER-1816-BOOK"/>
          <w:color w:val="000000" w:themeColor="text1"/>
          <w:sz w:val="22"/>
          <w:szCs w:val="22"/>
        </w:rPr>
      </w:pPr>
    </w:p>
    <w:p w14:paraId="55451D7C" w14:textId="0AB994AF" w:rsidR="007E05A7" w:rsidRPr="00F02AED" w:rsidRDefault="007E05A7" w:rsidP="00F02AED">
      <w:pPr>
        <w:pStyle w:val="Listenabsatz"/>
        <w:numPr>
          <w:ilvl w:val="0"/>
          <w:numId w:val="35"/>
        </w:numPr>
        <w:spacing w:after="0"/>
        <w:contextualSpacing w:val="0"/>
        <w:rPr>
          <w:rFonts w:ascii="BROTHER-1816-BOOK" w:hAnsi="BROTHER-1816-BOOK"/>
          <w:color w:val="000000" w:themeColor="text1"/>
        </w:rPr>
      </w:pPr>
      <w:r w:rsidRPr="00F02AED">
        <w:rPr>
          <w:rFonts w:ascii="BROTHER-1816-BOOK" w:hAnsi="BROTHER-1816-BOOK"/>
          <w:color w:val="000000" w:themeColor="text1"/>
        </w:rPr>
        <w:t xml:space="preserve">Die y-Achse beschreibt </w:t>
      </w:r>
      <w:r w:rsidR="00F02AED" w:rsidRPr="00F02AED">
        <w:rPr>
          <w:rFonts w:ascii="BROTHER-1816-BOOK" w:hAnsi="BROTHER-1816-BOOK"/>
          <w:color w:val="000000" w:themeColor="text1"/>
        </w:rPr>
        <w:t xml:space="preserve">1. </w:t>
      </w:r>
      <w:r w:rsidRPr="00F02AED">
        <w:rPr>
          <w:rFonts w:ascii="BROTHER-1816-BOOK" w:hAnsi="BROTHER-1816-BOOK"/>
          <w:color w:val="000000" w:themeColor="text1"/>
        </w:rPr>
        <w:t xml:space="preserve">deine </w:t>
      </w:r>
      <w:r w:rsidR="00F02AED" w:rsidRPr="00F02AED">
        <w:rPr>
          <w:rFonts w:ascii="BROTHER-1816-BOOK" w:hAnsi="BROTHER-1816-BOOK"/>
          <w:color w:val="000000" w:themeColor="text1"/>
        </w:rPr>
        <w:t>Zufriedenheit im Job und 2. deine eigene wahrgenommene Kompetenz.</w:t>
      </w:r>
      <w:r w:rsidRPr="00F02AED">
        <w:rPr>
          <w:rFonts w:ascii="BROTHER-1816-BOOK" w:hAnsi="BROTHER-1816-BOOK"/>
          <w:color w:val="000000" w:themeColor="text1"/>
        </w:rPr>
        <w:t xml:space="preserve"> 100% ist das dabei das Maximum und 0% bedeutet, dass du sehr un</w:t>
      </w:r>
      <w:r w:rsidR="00F02AED" w:rsidRPr="00F02AED">
        <w:rPr>
          <w:rFonts w:ascii="BROTHER-1816-BOOK" w:hAnsi="BROTHER-1816-BOOK"/>
          <w:color w:val="000000" w:themeColor="text1"/>
        </w:rPr>
        <w:t xml:space="preserve">zufrieden </w:t>
      </w:r>
      <w:r w:rsidRPr="00F02AED">
        <w:rPr>
          <w:rFonts w:ascii="BROTHER-1816-BOOK" w:hAnsi="BROTHER-1816-BOOK"/>
          <w:color w:val="000000" w:themeColor="text1"/>
        </w:rPr>
        <w:t>warst</w:t>
      </w:r>
      <w:r w:rsidR="00F02AED" w:rsidRPr="00F02AED">
        <w:rPr>
          <w:rFonts w:ascii="BROTHER-1816-BOOK" w:hAnsi="BROTHER-1816-BOOK"/>
          <w:color w:val="000000" w:themeColor="text1"/>
        </w:rPr>
        <w:t xml:space="preserve"> oder dich sehr inkompetent gefühlt hast</w:t>
      </w:r>
      <w:r w:rsidRPr="00F02AED">
        <w:rPr>
          <w:rFonts w:ascii="BROTHER-1816-BOOK" w:hAnsi="BROTHER-1816-BOOK"/>
          <w:color w:val="000000" w:themeColor="text1"/>
        </w:rPr>
        <w:t xml:space="preserve">. </w:t>
      </w:r>
    </w:p>
    <w:p w14:paraId="4A7C120A" w14:textId="3551748B" w:rsidR="007E05A7" w:rsidRPr="00F02AED" w:rsidRDefault="007E05A7" w:rsidP="00F02AED">
      <w:pPr>
        <w:pStyle w:val="Listenabsatz"/>
        <w:numPr>
          <w:ilvl w:val="0"/>
          <w:numId w:val="35"/>
        </w:numPr>
        <w:spacing w:after="0"/>
        <w:contextualSpacing w:val="0"/>
        <w:rPr>
          <w:rFonts w:ascii="BROTHER-1816-BOOK" w:hAnsi="BROTHER-1816-BOOK"/>
          <w:color w:val="000000" w:themeColor="text1"/>
        </w:rPr>
      </w:pPr>
      <w:r w:rsidRPr="00F02AED">
        <w:rPr>
          <w:rFonts w:ascii="BROTHER-1816-BOOK" w:hAnsi="BROTHER-1816-BOOK"/>
          <w:color w:val="000000" w:themeColor="text1"/>
        </w:rPr>
        <w:t xml:space="preserve">Die x-Achse beschreibt deine Lebenszeit vom Punkt </w:t>
      </w:r>
      <w:r w:rsidR="00F02AED" w:rsidRPr="00F02AED">
        <w:rPr>
          <w:rFonts w:ascii="BROTHER-1816-BOOK" w:hAnsi="BROTHER-1816-BOOK"/>
          <w:color w:val="000000" w:themeColor="text1"/>
        </w:rPr>
        <w:t>des ersten Jobs</w:t>
      </w:r>
      <w:r w:rsidRPr="00F02AED">
        <w:rPr>
          <w:rFonts w:ascii="BROTHER-1816-BOOK" w:hAnsi="BROTHER-1816-BOOK"/>
          <w:color w:val="000000" w:themeColor="text1"/>
        </w:rPr>
        <w:t xml:space="preserve"> bis heute. </w:t>
      </w:r>
    </w:p>
    <w:p w14:paraId="1BFD9301" w14:textId="77777777" w:rsidR="00F02AED" w:rsidRDefault="00F02AED" w:rsidP="00F02AED">
      <w:pPr>
        <w:pStyle w:val="Listenabsatz"/>
        <w:spacing w:after="0"/>
        <w:contextualSpacing w:val="0"/>
        <w:rPr>
          <w:rFonts w:ascii="BROTHER-1816-BOOK" w:hAnsi="BROTHER-1816-BOOK"/>
          <w:color w:val="000000" w:themeColor="text1"/>
          <w:sz w:val="22"/>
          <w:szCs w:val="22"/>
        </w:rPr>
      </w:pPr>
    </w:p>
    <w:p w14:paraId="6CA12467" w14:textId="0C89C2A9" w:rsidR="00F02AED" w:rsidRPr="00F02AED" w:rsidRDefault="00F02AED" w:rsidP="00F02AED">
      <w:pPr>
        <w:pStyle w:val="Listenabsatz"/>
        <w:spacing w:after="0"/>
        <w:ind w:left="0"/>
        <w:contextualSpacing w:val="0"/>
        <w:rPr>
          <w:rFonts w:ascii="Brother 1816" w:hAnsi="Brother 1816"/>
          <w:b/>
          <w:bCs/>
          <w:color w:val="000000" w:themeColor="text1"/>
          <w:sz w:val="28"/>
          <w:szCs w:val="28"/>
        </w:rPr>
      </w:pPr>
      <w:r w:rsidRPr="00F02AED">
        <w:rPr>
          <w:rFonts w:ascii="Brother 1816" w:hAnsi="Brother 1816"/>
          <w:b/>
          <w:bCs/>
          <w:color w:val="000000" w:themeColor="text1"/>
          <w:sz w:val="28"/>
          <w:szCs w:val="28"/>
        </w:rPr>
        <w:t xml:space="preserve">Aufgabe: </w:t>
      </w:r>
    </w:p>
    <w:p w14:paraId="7CFE75AE" w14:textId="77777777" w:rsidR="00F02AED" w:rsidRPr="00F02AED" w:rsidRDefault="00F02AED" w:rsidP="00F02AED">
      <w:pPr>
        <w:pStyle w:val="Listenabsatz"/>
        <w:rPr>
          <w:rFonts w:ascii="BROTHER-1816-BOOK" w:hAnsi="BROTHER-1816-BOOK"/>
          <w:color w:val="000000" w:themeColor="text1"/>
          <w:sz w:val="22"/>
          <w:szCs w:val="22"/>
        </w:rPr>
      </w:pPr>
    </w:p>
    <w:p w14:paraId="10F0BD22" w14:textId="18ED46D1" w:rsidR="00F02AED" w:rsidRDefault="00F02AED" w:rsidP="00F02AED">
      <w:pPr>
        <w:pStyle w:val="Listenabsatz"/>
        <w:numPr>
          <w:ilvl w:val="0"/>
          <w:numId w:val="36"/>
        </w:numPr>
        <w:spacing w:after="0"/>
        <w:contextualSpacing w:val="0"/>
        <w:rPr>
          <w:rFonts w:ascii="BROTHER-1816-BOOK" w:hAnsi="BROTHER-1816-BOOK"/>
          <w:color w:val="000000" w:themeColor="text1"/>
        </w:rPr>
      </w:pPr>
      <w:r w:rsidRPr="00F02AED">
        <w:rPr>
          <w:rFonts w:ascii="BROTHER-1816-BOOK" w:hAnsi="BROTHER-1816-BOOK"/>
          <w:color w:val="000000" w:themeColor="text1"/>
        </w:rPr>
        <w:t xml:space="preserve">Zeichne auf der x-Achse die verschiedenen Stationen deines Berufslebens ein. </w:t>
      </w:r>
    </w:p>
    <w:p w14:paraId="61C27366" w14:textId="3E5F3B7E" w:rsidR="00F02AED" w:rsidRDefault="00F02AED" w:rsidP="00F02AED">
      <w:pPr>
        <w:pStyle w:val="Listenabsatz"/>
        <w:numPr>
          <w:ilvl w:val="0"/>
          <w:numId w:val="36"/>
        </w:numPr>
        <w:spacing w:after="0"/>
        <w:contextualSpacing w:val="0"/>
        <w:rPr>
          <w:rFonts w:ascii="BROTHER-1816-BOOK" w:hAnsi="BROTHER-1816-BOOK"/>
          <w:color w:val="000000" w:themeColor="text1"/>
        </w:rPr>
      </w:pPr>
      <w:r>
        <w:rPr>
          <w:rFonts w:ascii="BROTHER-1816-BOOK" w:hAnsi="BROTHER-1816-BOOK"/>
          <w:color w:val="000000" w:themeColor="text1"/>
        </w:rPr>
        <w:t>Zeichne eine Kurve ein, wie zufrieden du warst in den jeweiligen Stationen.</w:t>
      </w:r>
    </w:p>
    <w:p w14:paraId="667A38FF" w14:textId="1782767F" w:rsidR="00F02AED" w:rsidRDefault="00F02AED" w:rsidP="00F02AED">
      <w:pPr>
        <w:pStyle w:val="Listenabsatz"/>
        <w:numPr>
          <w:ilvl w:val="0"/>
          <w:numId w:val="36"/>
        </w:numPr>
        <w:spacing w:after="0"/>
        <w:contextualSpacing w:val="0"/>
        <w:rPr>
          <w:rFonts w:ascii="BROTHER-1816-BOOK" w:hAnsi="BROTHER-1816-BOOK"/>
          <w:color w:val="000000" w:themeColor="text1"/>
        </w:rPr>
      </w:pPr>
      <w:r>
        <w:rPr>
          <w:rFonts w:ascii="BROTHER-1816-BOOK" w:hAnsi="BROTHER-1816-BOOK"/>
          <w:color w:val="000000" w:themeColor="text1"/>
        </w:rPr>
        <w:t>Zeichne eine zweite Kurve ein, wie kompetent du dich jeweils gefühlt hast.</w:t>
      </w:r>
    </w:p>
    <w:p w14:paraId="03089D83" w14:textId="77777777" w:rsidR="00F02AED" w:rsidRPr="00F02AED" w:rsidRDefault="00F02AED" w:rsidP="00F02AED">
      <w:pPr>
        <w:spacing w:after="0"/>
        <w:contextualSpacing w:val="0"/>
        <w:rPr>
          <w:rFonts w:ascii="BROTHER-1816-BOOK" w:hAnsi="BROTHER-1816-BOOK"/>
          <w:color w:val="000000" w:themeColor="text1"/>
        </w:rPr>
      </w:pPr>
    </w:p>
    <w:p w14:paraId="0CD33392" w14:textId="4A23F53D" w:rsidR="00F02AED" w:rsidRDefault="00F02AED">
      <w:pPr>
        <w:spacing w:after="0"/>
        <w:contextualSpacing w:val="0"/>
        <w:rPr>
          <w:rFonts w:ascii="BROTHER-1816-BOOK" w:hAnsi="BROTHER-1816-BOOK"/>
          <w:b/>
          <w:bCs/>
          <w:color w:val="000000" w:themeColor="text1"/>
          <w:sz w:val="40"/>
          <w:szCs w:val="40"/>
        </w:rPr>
      </w:pPr>
      <w:r>
        <w:rPr>
          <w:rFonts w:ascii="BROTHER-1816-BOOK" w:hAnsi="BROTHER-1816-BOOK"/>
          <w:b/>
          <w:bCs/>
          <w:color w:val="000000" w:themeColor="text1"/>
          <w:sz w:val="40"/>
          <w:szCs w:val="40"/>
        </w:rPr>
        <w:br w:type="page"/>
      </w:r>
      <w:r>
        <w:rPr>
          <w:rFonts w:ascii="BROTHER-1816-BOOK" w:hAnsi="BROTHER-1816-BOOK"/>
          <w:b/>
          <w:bCs/>
          <w:color w:val="000000" w:themeColor="text1"/>
          <w:sz w:val="40"/>
          <w:szCs w:val="40"/>
        </w:rPr>
        <w:lastRenderedPageBreak/>
        <w:t>Muster und rote Fäden entdecken</w:t>
      </w:r>
    </w:p>
    <w:p w14:paraId="6083F721" w14:textId="46E196D4" w:rsidR="00F02AED" w:rsidRDefault="00F02AED">
      <w:pPr>
        <w:spacing w:after="0"/>
        <w:contextualSpacing w:val="0"/>
        <w:rPr>
          <w:rFonts w:ascii="BROTHER-1816-BOOK" w:hAnsi="BROTHER-1816-BOOK"/>
          <w:b/>
          <w:bCs/>
          <w:color w:val="000000" w:themeColor="text1"/>
          <w:sz w:val="40"/>
          <w:szCs w:val="40"/>
        </w:rPr>
      </w:pPr>
    </w:p>
    <w:p w14:paraId="57641F07" w14:textId="097F2A38" w:rsidR="00F02AED" w:rsidRPr="00F02AED" w:rsidRDefault="00F02AED" w:rsidP="00F02AED">
      <w:pPr>
        <w:pStyle w:val="Listenabsatz"/>
        <w:numPr>
          <w:ilvl w:val="0"/>
          <w:numId w:val="37"/>
        </w:numPr>
        <w:spacing w:after="0"/>
        <w:contextualSpacing w:val="0"/>
        <w:rPr>
          <w:rFonts w:ascii="BROTHER-1816-BOOK" w:hAnsi="BROTHER-1816-BOOK"/>
          <w:color w:val="000000" w:themeColor="text1"/>
        </w:rPr>
      </w:pPr>
      <w:r w:rsidRPr="00F02AED">
        <w:rPr>
          <w:rFonts w:ascii="BROTHER-1816-BOOK" w:hAnsi="BROTHER-1816-BOOK"/>
          <w:color w:val="000000" w:themeColor="text1"/>
        </w:rPr>
        <w:t>Was fällt dir auf, wenn du deine Berufsbiografie aus dieser Vogelperspektive betrachtest?</w:t>
      </w:r>
    </w:p>
    <w:p w14:paraId="6E835AA4" w14:textId="4553C827" w:rsidR="00F02AED" w:rsidRPr="00F02AED" w:rsidRDefault="00F02AED" w:rsidP="00F02AED">
      <w:pPr>
        <w:pStyle w:val="Listenabsatz"/>
        <w:numPr>
          <w:ilvl w:val="0"/>
          <w:numId w:val="37"/>
        </w:numPr>
        <w:spacing w:after="0"/>
        <w:contextualSpacing w:val="0"/>
        <w:rPr>
          <w:rFonts w:ascii="BROTHER-1816-BOOK" w:hAnsi="BROTHER-1816-BOOK"/>
          <w:color w:val="000000" w:themeColor="text1"/>
        </w:rPr>
      </w:pPr>
      <w:r w:rsidRPr="00F02AED">
        <w:rPr>
          <w:rFonts w:ascii="BROTHER-1816-BOOK" w:hAnsi="BROTHER-1816-BOOK"/>
          <w:color w:val="000000" w:themeColor="text1"/>
        </w:rPr>
        <w:t>Welche Muster in deinen Entscheidungen kannst du entdecken?</w:t>
      </w:r>
    </w:p>
    <w:p w14:paraId="3A32482D" w14:textId="4805FAB6" w:rsidR="00F02AED" w:rsidRPr="00F02AED" w:rsidRDefault="00F02AED" w:rsidP="00F02AED">
      <w:pPr>
        <w:pStyle w:val="Listenabsatz"/>
        <w:numPr>
          <w:ilvl w:val="0"/>
          <w:numId w:val="37"/>
        </w:numPr>
        <w:spacing w:after="0"/>
        <w:contextualSpacing w:val="0"/>
        <w:rPr>
          <w:rFonts w:ascii="BROTHER-1816-BOOK" w:hAnsi="BROTHER-1816-BOOK"/>
          <w:color w:val="000000" w:themeColor="text1"/>
        </w:rPr>
      </w:pPr>
      <w:r w:rsidRPr="00F02AED">
        <w:rPr>
          <w:rFonts w:ascii="BROTHER-1816-BOOK" w:hAnsi="BROTHER-1816-BOOK"/>
          <w:color w:val="000000" w:themeColor="text1"/>
        </w:rPr>
        <w:t>Kannst du einzelne Etappen mit Überschriften versehen?</w:t>
      </w:r>
    </w:p>
    <w:p w14:paraId="286FE7C5" w14:textId="6C995ECA" w:rsidR="00F02AED" w:rsidRPr="00F02AED" w:rsidRDefault="00F02AED" w:rsidP="00F02AED">
      <w:pPr>
        <w:pStyle w:val="Listenabsatz"/>
        <w:numPr>
          <w:ilvl w:val="0"/>
          <w:numId w:val="37"/>
        </w:numPr>
        <w:spacing w:after="0"/>
        <w:contextualSpacing w:val="0"/>
        <w:rPr>
          <w:rFonts w:ascii="BROTHER-1816-BOOK" w:hAnsi="BROTHER-1816-BOOK"/>
          <w:color w:val="000000" w:themeColor="text1"/>
        </w:rPr>
      </w:pPr>
      <w:r w:rsidRPr="00F02AED">
        <w:rPr>
          <w:rFonts w:ascii="BROTHER-1816-BOOK" w:hAnsi="BROTHER-1816-BOOK"/>
          <w:color w:val="000000" w:themeColor="text1"/>
        </w:rPr>
        <w:t>Welchen Gesamttitel trägt dein bisheriges Berufsleben?</w:t>
      </w:r>
    </w:p>
    <w:p w14:paraId="52D66C09" w14:textId="3C4AB050" w:rsidR="00F02AED" w:rsidRPr="00F02AED" w:rsidRDefault="00F02AED" w:rsidP="00F02AED">
      <w:pPr>
        <w:pStyle w:val="Listenabsatz"/>
        <w:numPr>
          <w:ilvl w:val="0"/>
          <w:numId w:val="37"/>
        </w:numPr>
        <w:spacing w:after="0"/>
        <w:contextualSpacing w:val="0"/>
        <w:rPr>
          <w:rFonts w:ascii="BROTHER-1816-BOOK" w:hAnsi="BROTHER-1816-BOOK"/>
          <w:color w:val="000000" w:themeColor="text1"/>
        </w:rPr>
      </w:pPr>
      <w:r w:rsidRPr="00F02AED">
        <w:rPr>
          <w:rFonts w:ascii="BROTHER-1816-BOOK" w:hAnsi="BROTHER-1816-BOOK"/>
          <w:color w:val="000000" w:themeColor="text1"/>
        </w:rPr>
        <w:t>Welche roten Fäden oder Prinzipien kannst du entdecken?</w:t>
      </w:r>
    </w:p>
    <w:p w14:paraId="7A32B252" w14:textId="4547BFD3" w:rsidR="00F02AED" w:rsidRPr="00F02AED" w:rsidRDefault="00F02AED" w:rsidP="00F02AED">
      <w:pPr>
        <w:pStyle w:val="Listenabsatz"/>
        <w:numPr>
          <w:ilvl w:val="0"/>
          <w:numId w:val="37"/>
        </w:numPr>
        <w:spacing w:after="0"/>
        <w:contextualSpacing w:val="0"/>
        <w:rPr>
          <w:rFonts w:ascii="BROTHER-1816-BOOK" w:hAnsi="BROTHER-1816-BOOK"/>
          <w:color w:val="000000" w:themeColor="text1"/>
        </w:rPr>
      </w:pPr>
      <w:r w:rsidRPr="00F02AED">
        <w:rPr>
          <w:rFonts w:ascii="BROTHER-1816-BOOK" w:hAnsi="BROTHER-1816-BOOK"/>
          <w:color w:val="000000" w:themeColor="text1"/>
        </w:rPr>
        <w:t>Sollen diese auch weiterhin gelten oder willst du diese Fäden jetzt abschneiden?</w:t>
      </w:r>
    </w:p>
    <w:p w14:paraId="6C96E5E7" w14:textId="57D71261" w:rsidR="00F02AED" w:rsidRDefault="00F02AED" w:rsidP="00F02AED">
      <w:pPr>
        <w:pStyle w:val="Listenabsatz"/>
        <w:numPr>
          <w:ilvl w:val="0"/>
          <w:numId w:val="37"/>
        </w:numPr>
        <w:spacing w:after="0"/>
        <w:contextualSpacing w:val="0"/>
        <w:rPr>
          <w:rFonts w:ascii="BROTHER-1816-BOOK" w:hAnsi="BROTHER-1816-BOOK"/>
          <w:color w:val="000000" w:themeColor="text1"/>
        </w:rPr>
      </w:pPr>
      <w:r w:rsidRPr="00F02AED">
        <w:rPr>
          <w:rFonts w:ascii="BROTHER-1816-BOOK" w:hAnsi="BROTHER-1816-BOOK"/>
          <w:color w:val="000000" w:themeColor="text1"/>
        </w:rPr>
        <w:t>Wann hast du entdeckt, dass es Zeit für etwas Neues ist?</w:t>
      </w:r>
    </w:p>
    <w:p w14:paraId="70E8FDDC" w14:textId="77777777" w:rsidR="008312D5" w:rsidRPr="008312D5" w:rsidRDefault="008312D5" w:rsidP="008312D5">
      <w:pPr>
        <w:spacing w:after="0"/>
        <w:contextualSpacing w:val="0"/>
        <w:rPr>
          <w:rFonts w:ascii="BROTHER-1816-BOOK" w:hAnsi="BROTHER-1816-BOOK"/>
          <w:color w:val="000000" w:themeColor="text1"/>
        </w:rPr>
      </w:pPr>
    </w:p>
    <w:p w14:paraId="4ABA6C20" w14:textId="46388E63" w:rsidR="008312D5" w:rsidRPr="008312D5" w:rsidRDefault="008312D5" w:rsidP="008312D5">
      <w:pPr>
        <w:pStyle w:val="Listenabsatz"/>
        <w:numPr>
          <w:ilvl w:val="0"/>
          <w:numId w:val="37"/>
        </w:numPr>
        <w:spacing w:after="0"/>
        <w:contextualSpacing w:val="0"/>
        <w:rPr>
          <w:rFonts w:ascii="BROTHER-1816-BOOK" w:hAnsi="BROTHER-1816-BOOK"/>
          <w:b/>
          <w:bCs/>
          <w:color w:val="000000" w:themeColor="text1"/>
        </w:rPr>
      </w:pPr>
      <w:r w:rsidRPr="008312D5">
        <w:rPr>
          <w:rFonts w:ascii="BROTHER-1816-BOOK" w:hAnsi="BROTHER-1816-BOOK"/>
          <w:b/>
          <w:bCs/>
          <w:color w:val="000000" w:themeColor="text1"/>
        </w:rPr>
        <w:t xml:space="preserve">Zusammenfassung: </w:t>
      </w:r>
      <w:r w:rsidR="00F02AED" w:rsidRPr="008312D5">
        <w:rPr>
          <w:rFonts w:ascii="BROTHER-1816-BOOK" w:hAnsi="BROTHER-1816-BOOK"/>
          <w:b/>
          <w:bCs/>
          <w:color w:val="000000" w:themeColor="text1"/>
        </w:rPr>
        <w:t xml:space="preserve">Was </w:t>
      </w:r>
      <w:r w:rsidRPr="008312D5">
        <w:rPr>
          <w:rFonts w:ascii="BROTHER-1816-BOOK" w:hAnsi="BROTHER-1816-BOOK"/>
          <w:b/>
          <w:bCs/>
          <w:color w:val="000000" w:themeColor="text1"/>
        </w:rPr>
        <w:t xml:space="preserve">von dem, was du hier beantwortet hast, ist jetzt wichtig für </w:t>
      </w:r>
      <w:r w:rsidR="008872F2">
        <w:rPr>
          <w:rFonts w:ascii="BROTHER-1816-BOOK" w:hAnsi="BROTHER-1816-BOOK"/>
          <w:b/>
          <w:bCs/>
          <w:color w:val="000000" w:themeColor="text1"/>
        </w:rPr>
        <w:t>deine Entscheidung</w:t>
      </w:r>
      <w:r w:rsidRPr="008312D5">
        <w:rPr>
          <w:rFonts w:ascii="BROTHER-1816-BOOK" w:hAnsi="BROTHER-1816-BOOK"/>
          <w:b/>
          <w:bCs/>
          <w:color w:val="000000" w:themeColor="text1"/>
        </w:rPr>
        <w:t xml:space="preserve">? Gehe mit einem Marker durch deine Antworten durch und notiere dir auch, was deine Erkenntnisse aus deinem Blick zurück sind. </w:t>
      </w:r>
    </w:p>
    <w:p w14:paraId="6D2FA4ED" w14:textId="77777777" w:rsidR="008312D5" w:rsidRPr="008312D5" w:rsidRDefault="008312D5" w:rsidP="008312D5">
      <w:pPr>
        <w:spacing w:after="0"/>
        <w:contextualSpacing w:val="0"/>
        <w:rPr>
          <w:rFonts w:ascii="BROTHER-1816-BOOK" w:hAnsi="BROTHER-1816-BOOK"/>
          <w:color w:val="000000" w:themeColor="text1"/>
        </w:rPr>
      </w:pPr>
    </w:p>
    <w:p w14:paraId="04B247F4" w14:textId="77777777" w:rsidR="008312D5" w:rsidRPr="008312D5" w:rsidRDefault="008312D5" w:rsidP="008312D5">
      <w:pPr>
        <w:spacing w:after="0"/>
        <w:ind w:left="360"/>
        <w:contextualSpacing w:val="0"/>
        <w:rPr>
          <w:rFonts w:ascii="BROTHER-1816-BOOK" w:hAnsi="BROTHER-1816-BOOK"/>
          <w:color w:val="000000" w:themeColor="text1"/>
        </w:rPr>
      </w:pPr>
      <w:r w:rsidRPr="008312D5">
        <w:rPr>
          <w:rFonts w:ascii="BROTHER-1816-BOOK" w:hAnsi="BROTHER-1816-BOOK"/>
          <w:color w:val="000000" w:themeColor="text1"/>
        </w:rPr>
        <w:t xml:space="preserve">Hier ist jetzt Platz für deine Notizen zu den Fragen. Du musst nicht auf alle Fragen eine Antwort finden. Sie sollen dir eine Anleitung sein, deinen bisherigen beruflichen Werdegang besser zu verstehen. </w:t>
      </w:r>
    </w:p>
    <w:p w14:paraId="745C3EA7" w14:textId="6D2197D8" w:rsidR="008312D5" w:rsidRPr="008312D5" w:rsidRDefault="008312D5" w:rsidP="008312D5">
      <w:pPr>
        <w:spacing w:after="0"/>
        <w:contextualSpacing w:val="0"/>
        <w:rPr>
          <w:rFonts w:ascii="BROTHER-1816-BOOK" w:hAnsi="BROTHER-1816-BOOK"/>
          <w:color w:val="000000" w:themeColor="text1"/>
        </w:rPr>
      </w:pPr>
      <w:r>
        <w:br w:type="page"/>
      </w:r>
      <w:r>
        <w:lastRenderedPageBreak/>
        <w:br w:type="page"/>
      </w:r>
    </w:p>
    <w:p w14:paraId="55659523" w14:textId="77777777" w:rsidR="008312D5" w:rsidRDefault="008312D5" w:rsidP="008312D5"/>
    <w:p w14:paraId="2C885825" w14:textId="4F731400" w:rsidR="00786934" w:rsidRPr="00564E86" w:rsidRDefault="00786934" w:rsidP="00786934">
      <w:pPr>
        <w:rPr>
          <w:rFonts w:ascii="BROTHER-1816-BOOK" w:hAnsi="BROTHER-1816-BOOK"/>
          <w:color w:val="000000" w:themeColor="text1"/>
          <w:sz w:val="40"/>
          <w:szCs w:val="40"/>
        </w:rPr>
      </w:pPr>
      <w:r w:rsidRPr="00F75536">
        <w:rPr>
          <w:rFonts w:ascii="BROTHER-1816-BOOK" w:hAnsi="BROTHER-1816-BOOK"/>
          <w:b/>
          <w:bCs/>
          <w:color w:val="000000" w:themeColor="text1"/>
          <w:sz w:val="40"/>
          <w:szCs w:val="40"/>
        </w:rPr>
        <w:t>Unzufriedenheitsfaktoren</w:t>
      </w:r>
      <w:r w:rsidR="005324EE" w:rsidRPr="00564E86">
        <w:rPr>
          <w:rFonts w:ascii="BROTHER-1816-BOOK" w:hAnsi="BROTHER-1816-BOOK"/>
          <w:color w:val="000000" w:themeColor="text1"/>
          <w:sz w:val="40"/>
          <w:szCs w:val="40"/>
        </w:rPr>
        <w:t xml:space="preserve"> </w:t>
      </w:r>
      <w:r w:rsidR="005324EE" w:rsidRPr="00F75536">
        <w:rPr>
          <w:rFonts w:ascii="BROTHER-1816-BOOK" w:hAnsi="BROTHER-1816-BOOK"/>
          <w:b/>
          <w:bCs/>
          <w:color w:val="000000" w:themeColor="text1"/>
          <w:sz w:val="40"/>
          <w:szCs w:val="40"/>
        </w:rPr>
        <w:t>im Beruf</w:t>
      </w:r>
    </w:p>
    <w:p w14:paraId="776F8E7C" w14:textId="77777777" w:rsidR="006A2483" w:rsidRPr="00564E86" w:rsidRDefault="006A2483" w:rsidP="00786934">
      <w:pPr>
        <w:rPr>
          <w:rFonts w:ascii="BROTHER-1816-BOOK" w:hAnsi="BROTHER-1816-BOOK"/>
          <w:color w:val="000000" w:themeColor="text1"/>
        </w:rPr>
      </w:pPr>
    </w:p>
    <w:p w14:paraId="443869C6" w14:textId="559E2729" w:rsidR="005324EE" w:rsidRPr="00564E86" w:rsidRDefault="005324EE" w:rsidP="00786934">
      <w:pPr>
        <w:rPr>
          <w:rFonts w:ascii="BROTHER-1816-BOOK" w:hAnsi="BROTHER-1816-BOOK"/>
          <w:color w:val="000000" w:themeColor="text1"/>
        </w:rPr>
      </w:pPr>
      <w:r w:rsidRPr="00564E86">
        <w:rPr>
          <w:rFonts w:ascii="BROTHER-1816-BOOK" w:hAnsi="BROTHER-1816-BOOK"/>
          <w:color w:val="000000" w:themeColor="text1"/>
        </w:rPr>
        <w:t xml:space="preserve">Jetzt </w:t>
      </w:r>
      <w:r w:rsidR="00F02AED">
        <w:rPr>
          <w:rFonts w:ascii="BROTHER-1816-BOOK" w:hAnsi="BROTHER-1816-BOOK"/>
          <w:color w:val="000000" w:themeColor="text1"/>
        </w:rPr>
        <w:t xml:space="preserve">betrachte </w:t>
      </w:r>
      <w:r w:rsidRPr="00564E86">
        <w:rPr>
          <w:rFonts w:ascii="BROTHER-1816-BOOK" w:hAnsi="BROTHER-1816-BOOK"/>
          <w:color w:val="000000" w:themeColor="text1"/>
        </w:rPr>
        <w:t xml:space="preserve">deinen Beruf </w:t>
      </w:r>
      <w:r w:rsidR="00F02AED">
        <w:rPr>
          <w:rFonts w:ascii="BROTHER-1816-BOOK" w:hAnsi="BROTHER-1816-BOOK"/>
          <w:color w:val="000000" w:themeColor="text1"/>
        </w:rPr>
        <w:t>im Detail</w:t>
      </w:r>
      <w:r w:rsidRPr="00564E86">
        <w:rPr>
          <w:rFonts w:ascii="BROTHER-1816-BOOK" w:hAnsi="BROTHER-1816-BOOK"/>
          <w:color w:val="000000" w:themeColor="text1"/>
        </w:rPr>
        <w:t xml:space="preserve"> und beantworte die Fragen!</w:t>
      </w:r>
    </w:p>
    <w:p w14:paraId="78409637" w14:textId="77777777" w:rsidR="00F02AED" w:rsidRDefault="00125E1A" w:rsidP="00786934">
      <w:pPr>
        <w:pStyle w:val="Listenabsatz"/>
        <w:numPr>
          <w:ilvl w:val="0"/>
          <w:numId w:val="9"/>
        </w:numPr>
        <w:rPr>
          <w:rFonts w:ascii="BROTHER-1816-BOOK" w:hAnsi="BROTHER-1816-BOOK"/>
          <w:color w:val="000000" w:themeColor="text1"/>
        </w:rPr>
      </w:pPr>
      <w:r w:rsidRPr="00564E86">
        <w:rPr>
          <w:rFonts w:ascii="BROTHER-1816-BOOK" w:hAnsi="BROTHER-1816-BOOK"/>
          <w:color w:val="000000" w:themeColor="text1"/>
        </w:rPr>
        <w:t>Was gefällt dir nicht an d</w:t>
      </w:r>
      <w:r w:rsidR="00786934" w:rsidRPr="00564E86">
        <w:rPr>
          <w:rFonts w:ascii="BROTHER-1816-BOOK" w:hAnsi="BROTHER-1816-BOOK"/>
          <w:color w:val="000000" w:themeColor="text1"/>
        </w:rPr>
        <w:t>einem jetzigen</w:t>
      </w:r>
      <w:r w:rsidR="002655FD">
        <w:rPr>
          <w:rFonts w:ascii="BROTHER-1816-BOOK" w:hAnsi="BROTHER-1816-BOOK"/>
          <w:color w:val="000000" w:themeColor="text1"/>
        </w:rPr>
        <w:t xml:space="preserve"> oder </w:t>
      </w:r>
      <w:r w:rsidR="002A54D0" w:rsidRPr="00564E86">
        <w:rPr>
          <w:rFonts w:ascii="BROTHER-1816-BOOK" w:hAnsi="BROTHER-1816-BOOK"/>
          <w:color w:val="000000" w:themeColor="text1"/>
        </w:rPr>
        <w:t>vorherigen</w:t>
      </w:r>
      <w:r w:rsidRPr="00564E86">
        <w:rPr>
          <w:rFonts w:ascii="BROTHER-1816-BOOK" w:hAnsi="BROTHER-1816-BOOK"/>
          <w:color w:val="000000" w:themeColor="text1"/>
        </w:rPr>
        <w:t xml:space="preserve"> Job</w:t>
      </w:r>
      <w:r w:rsidR="002655FD">
        <w:rPr>
          <w:rFonts w:ascii="BROTHER-1816-BOOK" w:hAnsi="BROTHER-1816-BOOK"/>
          <w:color w:val="000000" w:themeColor="text1"/>
        </w:rPr>
        <w:t>s</w:t>
      </w:r>
      <w:r w:rsidRPr="00564E86">
        <w:rPr>
          <w:rFonts w:ascii="BROTHER-1816-BOOK" w:hAnsi="BROTHER-1816-BOOK"/>
          <w:color w:val="000000" w:themeColor="text1"/>
        </w:rPr>
        <w:t>? Was willst du</w:t>
      </w:r>
      <w:r w:rsidR="00786934" w:rsidRPr="00564E86">
        <w:rPr>
          <w:rFonts w:ascii="BROTHER-1816-BOOK" w:hAnsi="BROTHER-1816-BOOK"/>
          <w:color w:val="000000" w:themeColor="text1"/>
        </w:rPr>
        <w:t xml:space="preserve"> nicht mehr? (</w:t>
      </w:r>
      <w:r w:rsidR="00F02AED">
        <w:rPr>
          <w:rFonts w:ascii="BROTHER-1816-BOOK" w:hAnsi="BROTHER-1816-BOOK"/>
          <w:color w:val="000000" w:themeColor="text1"/>
        </w:rPr>
        <w:t xml:space="preserve">Anregungen: </w:t>
      </w:r>
      <w:r w:rsidR="00786934" w:rsidRPr="00564E86">
        <w:rPr>
          <w:rFonts w:ascii="BROTHER-1816-BOOK" w:hAnsi="BROTHER-1816-BOOK"/>
          <w:color w:val="000000" w:themeColor="text1"/>
        </w:rPr>
        <w:t xml:space="preserve">Umfeld, Kollegen, Führung, Tätigkeiten, Bezahlung, Sinnhaftigkeit, Druck, Handlungsspielraum, </w:t>
      </w:r>
      <w:r w:rsidR="00356BAC" w:rsidRPr="00564E86">
        <w:rPr>
          <w:rFonts w:ascii="BROTHER-1816-BOOK" w:hAnsi="BROTHER-1816-BOOK"/>
          <w:color w:val="000000" w:themeColor="text1"/>
        </w:rPr>
        <w:t xml:space="preserve">Unterstützung, </w:t>
      </w:r>
      <w:r w:rsidR="00A90246" w:rsidRPr="00564E86">
        <w:rPr>
          <w:rFonts w:ascii="BROTHER-1816-BOOK" w:hAnsi="BROTHER-1816-BOOK"/>
          <w:color w:val="000000" w:themeColor="text1"/>
        </w:rPr>
        <w:t xml:space="preserve">Wachstum, Werte, Erfolgserlebnisse, </w:t>
      </w:r>
      <w:r w:rsidRPr="00564E86">
        <w:rPr>
          <w:rFonts w:ascii="BROTHER-1816-BOOK" w:hAnsi="BROTHER-1816-BOOK"/>
          <w:color w:val="000000" w:themeColor="text1"/>
        </w:rPr>
        <w:t>Arbeitszeiten</w:t>
      </w:r>
      <w:r w:rsidR="00356BAC" w:rsidRPr="00564E86">
        <w:rPr>
          <w:rFonts w:ascii="BROTHER-1816-BOOK" w:hAnsi="BROTHER-1816-BOOK"/>
          <w:color w:val="000000" w:themeColor="text1"/>
        </w:rPr>
        <w:t>, Work-Life-Balance</w:t>
      </w:r>
      <w:r w:rsidRPr="00564E86">
        <w:rPr>
          <w:rFonts w:ascii="BROTHER-1816-BOOK" w:hAnsi="BROTHER-1816-BOOK"/>
          <w:color w:val="000000" w:themeColor="text1"/>
        </w:rPr>
        <w:t xml:space="preserve"> </w:t>
      </w:r>
      <w:r w:rsidR="00786934" w:rsidRPr="00564E86">
        <w:rPr>
          <w:rFonts w:ascii="BROTHER-1816-BOOK" w:hAnsi="BROTHER-1816-BOOK"/>
          <w:color w:val="000000" w:themeColor="text1"/>
        </w:rPr>
        <w:t xml:space="preserve">etc.). </w:t>
      </w:r>
    </w:p>
    <w:p w14:paraId="7217585B" w14:textId="5AE0AC58" w:rsidR="00786934" w:rsidRPr="00564E86" w:rsidRDefault="00786934" w:rsidP="00F02AED">
      <w:pPr>
        <w:pStyle w:val="Listenabsatz"/>
        <w:ind w:left="360"/>
        <w:rPr>
          <w:rFonts w:ascii="BROTHER-1816-BOOK" w:hAnsi="BROTHER-1816-BOOK"/>
          <w:color w:val="000000" w:themeColor="text1"/>
        </w:rPr>
      </w:pPr>
      <w:r w:rsidRPr="00564E86">
        <w:rPr>
          <w:rFonts w:ascii="BROTHER-1816-BOOK" w:hAnsi="BROTHER-1816-BOOK"/>
          <w:color w:val="000000" w:themeColor="text1"/>
        </w:rPr>
        <w:t xml:space="preserve">Bitte lasse hier nichts aus und schreibe alles </w:t>
      </w:r>
      <w:r w:rsidRPr="008312D5">
        <w:rPr>
          <w:rFonts w:ascii="BROTHER-1816-BOOK" w:hAnsi="BROTHER-1816-BOOK"/>
          <w:b/>
          <w:bCs/>
          <w:color w:val="000000" w:themeColor="text1"/>
          <w:u w:val="single"/>
        </w:rPr>
        <w:t xml:space="preserve">stichwortartig </w:t>
      </w:r>
      <w:r w:rsidR="002A54D0" w:rsidRPr="008312D5">
        <w:rPr>
          <w:rFonts w:ascii="BROTHER-1816-BOOK" w:hAnsi="BROTHER-1816-BOOK"/>
          <w:b/>
          <w:bCs/>
          <w:color w:val="000000" w:themeColor="text1"/>
          <w:u w:val="single"/>
        </w:rPr>
        <w:t>als Liste</w:t>
      </w:r>
      <w:r w:rsidR="002A54D0" w:rsidRPr="00564E86">
        <w:rPr>
          <w:rFonts w:ascii="BROTHER-1816-BOOK" w:hAnsi="BROTHER-1816-BOOK"/>
          <w:color w:val="000000" w:themeColor="text1"/>
        </w:rPr>
        <w:t xml:space="preserve"> </w:t>
      </w:r>
      <w:r w:rsidRPr="00564E86">
        <w:rPr>
          <w:rFonts w:ascii="BROTHER-1816-BOOK" w:hAnsi="BROTHER-1816-BOOK"/>
          <w:color w:val="000000" w:themeColor="text1"/>
        </w:rPr>
        <w:t>auf!</w:t>
      </w:r>
    </w:p>
    <w:p w14:paraId="5BB5FF8A" w14:textId="77777777" w:rsidR="00786934" w:rsidRPr="00564E86" w:rsidRDefault="00786934" w:rsidP="00786934">
      <w:pPr>
        <w:rPr>
          <w:rFonts w:ascii="BROTHER-1816-BOOK" w:hAnsi="BROTHER-1816-BOOK"/>
          <w:color w:val="000000" w:themeColor="text1"/>
        </w:rPr>
      </w:pPr>
    </w:p>
    <w:p w14:paraId="70192580" w14:textId="77777777" w:rsidR="00786934" w:rsidRPr="00564E86" w:rsidRDefault="00786934" w:rsidP="00786934">
      <w:pPr>
        <w:rPr>
          <w:rFonts w:ascii="BROTHER-1816-BOOK" w:hAnsi="BROTHER-1816-BOOK"/>
          <w:color w:val="000000" w:themeColor="text1"/>
        </w:rPr>
      </w:pPr>
    </w:p>
    <w:p w14:paraId="0FC08D93" w14:textId="77777777" w:rsidR="00786934" w:rsidRPr="00564E86" w:rsidRDefault="00786934" w:rsidP="00786934">
      <w:pPr>
        <w:rPr>
          <w:rFonts w:ascii="BROTHER-1816-BOOK" w:hAnsi="BROTHER-1816-BOOK"/>
          <w:color w:val="000000" w:themeColor="text1"/>
        </w:rPr>
      </w:pPr>
    </w:p>
    <w:p w14:paraId="6903ED6F" w14:textId="77777777" w:rsidR="00786934" w:rsidRPr="00564E86" w:rsidRDefault="00786934" w:rsidP="00786934">
      <w:pPr>
        <w:rPr>
          <w:rFonts w:ascii="BROTHER-1816-BOOK" w:hAnsi="BROTHER-1816-BOOK"/>
          <w:color w:val="000000" w:themeColor="text1"/>
        </w:rPr>
      </w:pPr>
    </w:p>
    <w:p w14:paraId="56B89B88" w14:textId="77777777" w:rsidR="00786934" w:rsidRPr="00564E86" w:rsidRDefault="00786934" w:rsidP="00786934">
      <w:pPr>
        <w:rPr>
          <w:rFonts w:ascii="BROTHER-1816-BOOK" w:hAnsi="BROTHER-1816-BOOK"/>
          <w:color w:val="000000" w:themeColor="text1"/>
        </w:rPr>
      </w:pPr>
    </w:p>
    <w:p w14:paraId="033392F1" w14:textId="77777777" w:rsidR="00786934" w:rsidRPr="00564E86" w:rsidRDefault="00786934" w:rsidP="00786934">
      <w:pPr>
        <w:rPr>
          <w:rFonts w:ascii="BROTHER-1816-BOOK" w:hAnsi="BROTHER-1816-BOOK"/>
          <w:color w:val="000000" w:themeColor="text1"/>
        </w:rPr>
      </w:pPr>
    </w:p>
    <w:p w14:paraId="6C98D58E" w14:textId="77777777" w:rsidR="00786934" w:rsidRPr="00564E86" w:rsidRDefault="00786934" w:rsidP="00786934">
      <w:pPr>
        <w:rPr>
          <w:rFonts w:ascii="BROTHER-1816-BOOK" w:hAnsi="BROTHER-1816-BOOK"/>
          <w:color w:val="000000" w:themeColor="text1"/>
        </w:rPr>
      </w:pPr>
    </w:p>
    <w:p w14:paraId="3E4596A9" w14:textId="77777777" w:rsidR="00786934" w:rsidRPr="00564E86" w:rsidRDefault="00786934" w:rsidP="00786934">
      <w:pPr>
        <w:rPr>
          <w:rFonts w:ascii="BROTHER-1816-BOOK" w:hAnsi="BROTHER-1816-BOOK"/>
          <w:color w:val="000000" w:themeColor="text1"/>
        </w:rPr>
      </w:pPr>
    </w:p>
    <w:p w14:paraId="0EB1955C" w14:textId="77777777" w:rsidR="00786934" w:rsidRPr="00564E86" w:rsidRDefault="00786934" w:rsidP="00786934">
      <w:pPr>
        <w:rPr>
          <w:rFonts w:ascii="BROTHER-1816-BOOK" w:hAnsi="BROTHER-1816-BOOK"/>
          <w:color w:val="000000" w:themeColor="text1"/>
        </w:rPr>
      </w:pPr>
    </w:p>
    <w:p w14:paraId="4DBB943B" w14:textId="77777777" w:rsidR="00786934" w:rsidRPr="00564E86" w:rsidRDefault="00786934" w:rsidP="00786934">
      <w:pPr>
        <w:rPr>
          <w:rFonts w:ascii="BROTHER-1816-BOOK" w:hAnsi="BROTHER-1816-BOOK"/>
          <w:color w:val="000000" w:themeColor="text1"/>
        </w:rPr>
      </w:pPr>
    </w:p>
    <w:p w14:paraId="303282E9" w14:textId="77777777" w:rsidR="00786934" w:rsidRPr="00564E86" w:rsidRDefault="00786934" w:rsidP="00786934">
      <w:pPr>
        <w:rPr>
          <w:rFonts w:ascii="BROTHER-1816-BOOK" w:hAnsi="BROTHER-1816-BOOK"/>
          <w:color w:val="000000" w:themeColor="text1"/>
        </w:rPr>
      </w:pPr>
    </w:p>
    <w:p w14:paraId="1CD4F891" w14:textId="77777777" w:rsidR="00786934" w:rsidRPr="00564E86" w:rsidRDefault="00786934" w:rsidP="00786934">
      <w:pPr>
        <w:rPr>
          <w:rFonts w:ascii="BROTHER-1816-BOOK" w:hAnsi="BROTHER-1816-BOOK"/>
          <w:color w:val="000000" w:themeColor="text1"/>
        </w:rPr>
      </w:pPr>
    </w:p>
    <w:p w14:paraId="315096F0" w14:textId="77777777" w:rsidR="00786934" w:rsidRPr="00564E86" w:rsidRDefault="00786934" w:rsidP="00786934">
      <w:pPr>
        <w:rPr>
          <w:rFonts w:ascii="BROTHER-1816-BOOK" w:hAnsi="BROTHER-1816-BOOK"/>
          <w:color w:val="000000" w:themeColor="text1"/>
        </w:rPr>
      </w:pPr>
    </w:p>
    <w:p w14:paraId="7BBB3ADE" w14:textId="77777777" w:rsidR="00786934" w:rsidRPr="00564E86" w:rsidRDefault="00786934" w:rsidP="00786934">
      <w:pPr>
        <w:rPr>
          <w:rFonts w:ascii="BROTHER-1816-BOOK" w:hAnsi="BROTHER-1816-BOOK"/>
          <w:color w:val="000000" w:themeColor="text1"/>
        </w:rPr>
      </w:pPr>
    </w:p>
    <w:p w14:paraId="58CE5401" w14:textId="77777777" w:rsidR="00786934" w:rsidRPr="00564E86" w:rsidRDefault="00786934" w:rsidP="00786934">
      <w:pPr>
        <w:rPr>
          <w:rFonts w:ascii="BROTHER-1816-BOOK" w:hAnsi="BROTHER-1816-BOOK"/>
          <w:color w:val="000000" w:themeColor="text1"/>
        </w:rPr>
      </w:pPr>
    </w:p>
    <w:p w14:paraId="7E797FDA" w14:textId="77777777" w:rsidR="00786934" w:rsidRPr="00564E86" w:rsidRDefault="00786934" w:rsidP="00786934">
      <w:pPr>
        <w:rPr>
          <w:rFonts w:ascii="BROTHER-1816-BOOK" w:hAnsi="BROTHER-1816-BOOK"/>
          <w:color w:val="000000" w:themeColor="text1"/>
        </w:rPr>
      </w:pPr>
    </w:p>
    <w:p w14:paraId="162AD811" w14:textId="77777777" w:rsidR="00786934" w:rsidRPr="00564E86" w:rsidRDefault="00786934" w:rsidP="00786934">
      <w:pPr>
        <w:rPr>
          <w:rFonts w:ascii="BROTHER-1816-BOOK" w:hAnsi="BROTHER-1816-BOOK"/>
          <w:color w:val="000000" w:themeColor="text1"/>
        </w:rPr>
      </w:pPr>
    </w:p>
    <w:p w14:paraId="04AFC00C" w14:textId="77777777" w:rsidR="00786934" w:rsidRPr="00564E86" w:rsidRDefault="00786934" w:rsidP="00786934">
      <w:pPr>
        <w:rPr>
          <w:rFonts w:ascii="BROTHER-1816-BOOK" w:hAnsi="BROTHER-1816-BOOK"/>
          <w:color w:val="000000" w:themeColor="text1"/>
        </w:rPr>
      </w:pPr>
    </w:p>
    <w:p w14:paraId="656744DA" w14:textId="77777777" w:rsidR="00786934" w:rsidRPr="00564E86" w:rsidRDefault="00786934" w:rsidP="00786934">
      <w:pPr>
        <w:rPr>
          <w:rFonts w:ascii="BROTHER-1816-BOOK" w:hAnsi="BROTHER-1816-BOOK"/>
          <w:color w:val="000000" w:themeColor="text1"/>
        </w:rPr>
      </w:pPr>
    </w:p>
    <w:p w14:paraId="45C95DC0" w14:textId="77777777" w:rsidR="00786934" w:rsidRPr="00564E86" w:rsidRDefault="00786934" w:rsidP="00786934">
      <w:pPr>
        <w:rPr>
          <w:rFonts w:ascii="BROTHER-1816-BOOK" w:hAnsi="BROTHER-1816-BOOK"/>
          <w:color w:val="000000" w:themeColor="text1"/>
        </w:rPr>
      </w:pPr>
    </w:p>
    <w:p w14:paraId="591E6092" w14:textId="77777777" w:rsidR="00786934" w:rsidRPr="00564E86" w:rsidRDefault="00786934" w:rsidP="00786934">
      <w:pPr>
        <w:rPr>
          <w:rFonts w:ascii="BROTHER-1816-BOOK" w:hAnsi="BROTHER-1816-BOOK"/>
          <w:color w:val="000000" w:themeColor="text1"/>
        </w:rPr>
      </w:pPr>
    </w:p>
    <w:p w14:paraId="7D6BA85D" w14:textId="77777777" w:rsidR="00786934" w:rsidRPr="00564E86" w:rsidRDefault="00786934" w:rsidP="00786934">
      <w:pPr>
        <w:rPr>
          <w:rFonts w:ascii="BROTHER-1816-BOOK" w:hAnsi="BROTHER-1816-BOOK"/>
          <w:color w:val="000000" w:themeColor="text1"/>
        </w:rPr>
      </w:pPr>
    </w:p>
    <w:p w14:paraId="2626E422" w14:textId="77777777" w:rsidR="00786934" w:rsidRPr="00564E86" w:rsidRDefault="00786934" w:rsidP="00786934">
      <w:pPr>
        <w:rPr>
          <w:rFonts w:ascii="BROTHER-1816-BOOK" w:hAnsi="BROTHER-1816-BOOK"/>
          <w:color w:val="000000" w:themeColor="text1"/>
        </w:rPr>
      </w:pPr>
    </w:p>
    <w:p w14:paraId="3D0AB901" w14:textId="77777777" w:rsidR="00786934" w:rsidRPr="00564E86" w:rsidRDefault="00786934" w:rsidP="00786934">
      <w:pPr>
        <w:rPr>
          <w:rFonts w:ascii="BROTHER-1816-BOOK" w:hAnsi="BROTHER-1816-BOOK"/>
          <w:color w:val="000000" w:themeColor="text1"/>
        </w:rPr>
      </w:pPr>
    </w:p>
    <w:p w14:paraId="5F682E3B" w14:textId="77777777" w:rsidR="00786934" w:rsidRPr="00564E86" w:rsidRDefault="00786934" w:rsidP="00786934">
      <w:pPr>
        <w:rPr>
          <w:rFonts w:ascii="BROTHER-1816-BOOK" w:hAnsi="BROTHER-1816-BOOK"/>
          <w:color w:val="000000" w:themeColor="text1"/>
        </w:rPr>
      </w:pPr>
    </w:p>
    <w:p w14:paraId="3AC28997" w14:textId="77777777" w:rsidR="00786934" w:rsidRPr="00564E86" w:rsidRDefault="00786934" w:rsidP="00786934">
      <w:pPr>
        <w:rPr>
          <w:rFonts w:ascii="BROTHER-1816-BOOK" w:hAnsi="BROTHER-1816-BOOK"/>
          <w:color w:val="000000" w:themeColor="text1"/>
        </w:rPr>
      </w:pPr>
    </w:p>
    <w:p w14:paraId="54253EDF" w14:textId="0F8011EB" w:rsidR="00786934" w:rsidRDefault="00786934" w:rsidP="00786934">
      <w:pPr>
        <w:rPr>
          <w:rFonts w:ascii="BROTHER-1816-BOOK" w:hAnsi="BROTHER-1816-BOOK"/>
          <w:color w:val="000000" w:themeColor="text1"/>
        </w:rPr>
      </w:pPr>
    </w:p>
    <w:p w14:paraId="3F3C1E38" w14:textId="76033479" w:rsidR="005248AB" w:rsidRDefault="003F581C" w:rsidP="003F581C">
      <w:pPr>
        <w:pStyle w:val="Listenabsatz"/>
        <w:numPr>
          <w:ilvl w:val="0"/>
          <w:numId w:val="9"/>
        </w:numPr>
        <w:rPr>
          <w:rFonts w:ascii="BROTHER-1816-BOOK" w:hAnsi="BROTHER-1816-BOOK"/>
          <w:color w:val="000000" w:themeColor="text1"/>
        </w:rPr>
      </w:pPr>
      <w:r w:rsidRPr="003F581C">
        <w:rPr>
          <w:rFonts w:ascii="BROTHER-1816-BOOK" w:hAnsi="BROTHER-1816-BOOK"/>
          <w:color w:val="000000" w:themeColor="text1"/>
        </w:rPr>
        <w:lastRenderedPageBreak/>
        <w:t xml:space="preserve">Wenn du </w:t>
      </w:r>
      <w:r>
        <w:rPr>
          <w:rFonts w:ascii="BROTHER-1816-BOOK" w:hAnsi="BROTHER-1816-BOOK"/>
          <w:color w:val="000000" w:themeColor="text1"/>
        </w:rPr>
        <w:t>jetzt auf die Liste deiner Unzufriedenheit schaust, was davon hat mit dir zu tun? Welche Faktoren haben mit deiner Persönlichkeit und deinem Verhalten zu tun? Wo hast du eigene Anteile an deiner Unzufriedenheit? Notiere dir hier die Antworten!</w:t>
      </w:r>
    </w:p>
    <w:p w14:paraId="7400EC15" w14:textId="61A51AB5" w:rsidR="003F581C" w:rsidRDefault="003F581C" w:rsidP="003F581C">
      <w:pPr>
        <w:pStyle w:val="Listenabsatz"/>
        <w:numPr>
          <w:ilvl w:val="0"/>
          <w:numId w:val="9"/>
        </w:numPr>
        <w:rPr>
          <w:rFonts w:ascii="BROTHER-1816-BOOK" w:hAnsi="BROTHER-1816-BOOK"/>
          <w:color w:val="000000" w:themeColor="text1"/>
        </w:rPr>
      </w:pPr>
      <w:r>
        <w:rPr>
          <w:rFonts w:ascii="BROTHER-1816-BOOK" w:hAnsi="BROTHER-1816-BOOK"/>
          <w:color w:val="000000" w:themeColor="text1"/>
        </w:rPr>
        <w:t>Welche deiner Unzufriedenheitsfaktoren Liegen im Bereich der Rahmenbedingung</w:t>
      </w:r>
      <w:r w:rsidR="00B854B0">
        <w:rPr>
          <w:rFonts w:ascii="BROTHER-1816-BOOK" w:hAnsi="BROTHER-1816-BOOK"/>
          <w:color w:val="000000" w:themeColor="text1"/>
        </w:rPr>
        <w:t>en</w:t>
      </w:r>
      <w:r>
        <w:rPr>
          <w:rFonts w:ascii="BROTHER-1816-BOOK" w:hAnsi="BROTHER-1816-BOOK"/>
          <w:color w:val="000000" w:themeColor="text1"/>
        </w:rPr>
        <w:t xml:space="preserve"> und sind vielleicht veränderbar? Notiere auch diese.</w:t>
      </w:r>
    </w:p>
    <w:p w14:paraId="716B660B" w14:textId="7C146387" w:rsidR="003F581C" w:rsidRPr="003F581C" w:rsidRDefault="003F581C" w:rsidP="003F581C">
      <w:pPr>
        <w:pStyle w:val="Listenabsatz"/>
        <w:numPr>
          <w:ilvl w:val="0"/>
          <w:numId w:val="9"/>
        </w:numPr>
        <w:rPr>
          <w:rFonts w:ascii="BROTHER-1816-BOOK" w:hAnsi="BROTHER-1816-BOOK"/>
          <w:color w:val="000000" w:themeColor="text1"/>
        </w:rPr>
      </w:pPr>
      <w:r>
        <w:rPr>
          <w:rFonts w:ascii="BROTHER-1816-BOOK" w:hAnsi="BROTHER-1816-BOOK"/>
          <w:color w:val="000000" w:themeColor="text1"/>
        </w:rPr>
        <w:t>Was heißt das in Bezug auf deinen Veränderungswunsch?</w:t>
      </w:r>
    </w:p>
    <w:p w14:paraId="33E9C2C2" w14:textId="77777777" w:rsidR="00786934" w:rsidRPr="00564E86" w:rsidRDefault="00786934" w:rsidP="00786934">
      <w:pPr>
        <w:rPr>
          <w:rFonts w:ascii="BROTHER-1816-BOOK" w:hAnsi="BROTHER-1816-BOOK"/>
          <w:color w:val="000000" w:themeColor="text1"/>
        </w:rPr>
      </w:pPr>
    </w:p>
    <w:p w14:paraId="0128A64A" w14:textId="77777777" w:rsidR="005248AB" w:rsidRDefault="005248AB" w:rsidP="00786934">
      <w:pPr>
        <w:widowControl w:val="0"/>
        <w:autoSpaceDE w:val="0"/>
        <w:autoSpaceDN w:val="0"/>
        <w:adjustRightInd w:val="0"/>
        <w:spacing w:after="240" w:line="360" w:lineRule="auto"/>
        <w:rPr>
          <w:rFonts w:ascii="BROTHER-1816-BOOK" w:hAnsi="BROTHER-1816-BOOK" w:cs="Lato Light"/>
          <w:b/>
          <w:bCs/>
          <w:color w:val="000000" w:themeColor="text1"/>
          <w:sz w:val="40"/>
          <w:szCs w:val="40"/>
        </w:rPr>
      </w:pPr>
    </w:p>
    <w:p w14:paraId="06A1B65A" w14:textId="374BF75E" w:rsidR="00F23D0A" w:rsidRPr="003F581C" w:rsidRDefault="003F581C">
      <w:pPr>
        <w:spacing w:after="0"/>
        <w:contextualSpacing w:val="0"/>
        <w:rPr>
          <w:rFonts w:ascii="BROTHER-1816-BOOK" w:hAnsi="BROTHER-1816-BOOK" w:cs="Lato Light"/>
          <w:b/>
          <w:bCs/>
          <w:color w:val="000000" w:themeColor="text1"/>
          <w:sz w:val="40"/>
          <w:szCs w:val="40"/>
        </w:rPr>
      </w:pPr>
      <w:r>
        <w:rPr>
          <w:rFonts w:ascii="BROTHER-1816-BOOK" w:hAnsi="BROTHER-1816-BOOK" w:cs="Lato Light"/>
          <w:b/>
          <w:bCs/>
          <w:color w:val="000000" w:themeColor="text1"/>
          <w:sz w:val="40"/>
          <w:szCs w:val="40"/>
        </w:rPr>
        <w:br w:type="page"/>
      </w:r>
    </w:p>
    <w:p w14:paraId="2E75829B" w14:textId="0CDB9CC3" w:rsidR="000441E9" w:rsidRPr="00232B19" w:rsidRDefault="00C60888" w:rsidP="000441E9">
      <w:pPr>
        <w:widowControl w:val="0"/>
        <w:tabs>
          <w:tab w:val="left" w:pos="220"/>
          <w:tab w:val="left" w:pos="720"/>
        </w:tabs>
        <w:autoSpaceDE w:val="0"/>
        <w:autoSpaceDN w:val="0"/>
        <w:adjustRightInd w:val="0"/>
        <w:spacing w:after="0" w:line="360" w:lineRule="atLeast"/>
        <w:rPr>
          <w:rFonts w:ascii="BROTHER-1816-BOOK" w:hAnsi="BROTHER-1816-BOOK" w:cs="Times"/>
          <w:b/>
          <w:bCs/>
          <w:color w:val="000000"/>
          <w:sz w:val="40"/>
          <w:szCs w:val="40"/>
        </w:rPr>
      </w:pPr>
      <w:r w:rsidRPr="00232B19">
        <w:rPr>
          <w:rFonts w:ascii="BROTHER-1816-BOOK" w:hAnsi="BROTHER-1816-BOOK" w:cs="Times"/>
          <w:b/>
          <w:bCs/>
          <w:color w:val="000000"/>
          <w:sz w:val="40"/>
          <w:szCs w:val="40"/>
        </w:rPr>
        <w:lastRenderedPageBreak/>
        <w:t>D</w:t>
      </w:r>
      <w:r w:rsidR="000441E9" w:rsidRPr="00232B19">
        <w:rPr>
          <w:rFonts w:ascii="BROTHER-1816-BOOK" w:hAnsi="BROTHER-1816-BOOK" w:cs="Times"/>
          <w:b/>
          <w:bCs/>
          <w:color w:val="000000"/>
          <w:sz w:val="40"/>
          <w:szCs w:val="40"/>
        </w:rPr>
        <w:t>eine Werte</w:t>
      </w:r>
      <w:r w:rsidR="00126265" w:rsidRPr="00232B19">
        <w:rPr>
          <w:rFonts w:ascii="BROTHER-1816-BOOK" w:hAnsi="BROTHER-1816-BOOK" w:cs="Times"/>
          <w:b/>
          <w:bCs/>
          <w:color w:val="000000"/>
          <w:sz w:val="40"/>
          <w:szCs w:val="40"/>
        </w:rPr>
        <w:t xml:space="preserve"> im Zusammenhang mit Arbeit</w:t>
      </w:r>
      <w:r w:rsidR="00953F3C">
        <w:rPr>
          <w:rFonts w:ascii="BROTHER-1816-BOOK" w:hAnsi="BROTHER-1816-BOOK" w:cs="Times"/>
          <w:b/>
          <w:bCs/>
          <w:color w:val="000000"/>
          <w:sz w:val="40"/>
          <w:szCs w:val="40"/>
        </w:rPr>
        <w:t>:</w:t>
      </w:r>
    </w:p>
    <w:p w14:paraId="73BC41A3" w14:textId="77777777" w:rsidR="000441E9" w:rsidRPr="000441E9" w:rsidRDefault="000441E9" w:rsidP="000441E9">
      <w:pPr>
        <w:pStyle w:val="Listenabsatz"/>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76CFCC8B" w14:textId="07D0CF99" w:rsidR="00D52638" w:rsidRPr="00D52638" w:rsidRDefault="00D52638" w:rsidP="00F23D0A">
      <w:pPr>
        <w:pStyle w:val="Listenabsatz"/>
        <w:widowControl w:val="0"/>
        <w:numPr>
          <w:ilvl w:val="0"/>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 xml:space="preserve">Welche von den </w:t>
      </w:r>
      <w:r w:rsidR="00885322">
        <w:rPr>
          <w:rFonts w:ascii="BROTHER-1816-BOOK" w:hAnsi="BROTHER-1816-BOOK" w:cs="Lato Light"/>
          <w:color w:val="000000"/>
          <w:sz w:val="22"/>
          <w:szCs w:val="22"/>
        </w:rPr>
        <w:t xml:space="preserve">folgenden </w:t>
      </w:r>
      <w:r>
        <w:rPr>
          <w:rFonts w:ascii="BROTHER-1816-BOOK" w:hAnsi="BROTHER-1816-BOOK" w:cs="Lato Light"/>
          <w:color w:val="000000"/>
          <w:sz w:val="22"/>
          <w:szCs w:val="22"/>
        </w:rPr>
        <w:t>Aspekten</w:t>
      </w:r>
      <w:r w:rsidR="00885322">
        <w:rPr>
          <w:rFonts w:ascii="BROTHER-1816-BOOK" w:hAnsi="BROTHER-1816-BOOK" w:cs="Lato Light"/>
          <w:color w:val="000000"/>
          <w:sz w:val="22"/>
          <w:szCs w:val="22"/>
        </w:rPr>
        <w:t xml:space="preserve"> </w:t>
      </w:r>
      <w:r>
        <w:rPr>
          <w:rFonts w:ascii="BROTHER-1816-BOOK" w:hAnsi="BROTHER-1816-BOOK" w:cs="Lato Light"/>
          <w:color w:val="000000"/>
          <w:sz w:val="22"/>
          <w:szCs w:val="22"/>
        </w:rPr>
        <w:t>sind</w:t>
      </w:r>
      <w:r w:rsidR="00885322">
        <w:rPr>
          <w:rFonts w:ascii="BROTHER-1816-BOOK" w:hAnsi="BROTHER-1816-BOOK" w:cs="Lato Light"/>
          <w:color w:val="000000"/>
          <w:sz w:val="22"/>
          <w:szCs w:val="22"/>
        </w:rPr>
        <w:t xml:space="preserve"> wichtig für dich</w:t>
      </w:r>
      <w:r w:rsidR="00F75536">
        <w:rPr>
          <w:rFonts w:ascii="BROTHER-1816-BOOK" w:hAnsi="BROTHER-1816-BOOK" w:cs="Lato Light"/>
          <w:color w:val="000000"/>
          <w:sz w:val="22"/>
          <w:szCs w:val="22"/>
        </w:rPr>
        <w:t>. Bewerte sie mit einer Zahl auf einer Skala von 0-10 (10 = maximal wichtig)!</w:t>
      </w:r>
    </w:p>
    <w:p w14:paraId="58826D91" w14:textId="7CFF9CE1" w:rsidR="00D52638" w:rsidRPr="00D52638" w:rsidRDefault="00885322"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 xml:space="preserve">Einbringen von </w:t>
      </w:r>
      <w:r w:rsidR="00F23D0A" w:rsidRPr="00564E86">
        <w:rPr>
          <w:rFonts w:ascii="BROTHER-1816-BOOK" w:hAnsi="BROTHER-1816-BOOK" w:cs="Lato Light"/>
          <w:color w:val="000000"/>
          <w:sz w:val="22"/>
          <w:szCs w:val="22"/>
        </w:rPr>
        <w:t>Erfahrung</w:t>
      </w:r>
    </w:p>
    <w:p w14:paraId="668A26F5" w14:textId="77777777" w:rsidR="00D52638" w:rsidRPr="00D52638" w:rsidRDefault="00885322"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Nutzen von</w:t>
      </w:r>
      <w:r w:rsidR="00F23D0A" w:rsidRPr="00564E86">
        <w:rPr>
          <w:rFonts w:ascii="BROTHER-1816-BOOK" w:hAnsi="BROTHER-1816-BOOK" w:cs="Lato Light"/>
          <w:color w:val="000000"/>
          <w:sz w:val="22"/>
          <w:szCs w:val="22"/>
        </w:rPr>
        <w:t xml:space="preserve"> Talent</w:t>
      </w:r>
      <w:r>
        <w:rPr>
          <w:rFonts w:ascii="BROTHER-1816-BOOK" w:hAnsi="BROTHER-1816-BOOK" w:cs="Lato Light"/>
          <w:color w:val="000000"/>
          <w:sz w:val="22"/>
          <w:szCs w:val="22"/>
        </w:rPr>
        <w:t>en</w:t>
      </w:r>
    </w:p>
    <w:p w14:paraId="4AB7C072" w14:textId="6F660856"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Sinnerfüllung</w:t>
      </w:r>
      <w:r w:rsidR="00F75536">
        <w:rPr>
          <w:rFonts w:ascii="BROTHER-1816-BOOK" w:hAnsi="BROTHER-1816-BOOK" w:cs="Lato Light"/>
          <w:color w:val="000000"/>
          <w:sz w:val="22"/>
          <w:szCs w:val="22"/>
        </w:rPr>
        <w:t>/Erfüllung</w:t>
      </w:r>
    </w:p>
    <w:p w14:paraId="4B1DA570"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Erfolg</w:t>
      </w:r>
    </w:p>
    <w:p w14:paraId="3FB45E29"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Freude am Tun</w:t>
      </w:r>
    </w:p>
    <w:p w14:paraId="1F94A919"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Teamkultur</w:t>
      </w:r>
    </w:p>
    <w:p w14:paraId="5A1DB4D2" w14:textId="77777777" w:rsidR="00D52638" w:rsidRPr="00D52638" w:rsidRDefault="00F23D0A"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sidRPr="00564E86">
        <w:rPr>
          <w:rFonts w:ascii="BROTHER-1816-BOOK" w:hAnsi="BROTHER-1816-BOOK" w:cs="Lato Light"/>
          <w:color w:val="000000"/>
          <w:sz w:val="22"/>
          <w:szCs w:val="22"/>
        </w:rPr>
        <w:t>Wachstum</w:t>
      </w:r>
    </w:p>
    <w:p w14:paraId="12AEEA27" w14:textId="75324E5C" w:rsidR="00D52638" w:rsidRPr="00F75536" w:rsidRDefault="00F23D0A"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sidRPr="00564E86">
        <w:rPr>
          <w:rFonts w:ascii="BROTHER-1816-BOOK" w:hAnsi="BROTHER-1816-BOOK" w:cs="Lato Light"/>
          <w:color w:val="000000"/>
          <w:sz w:val="22"/>
          <w:szCs w:val="22"/>
        </w:rPr>
        <w:t>Leistung</w:t>
      </w:r>
    </w:p>
    <w:p w14:paraId="25F50B8C" w14:textId="0E21D159" w:rsidR="00F75536" w:rsidRPr="00F75536" w:rsidRDefault="00F75536"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Spannendes Aufgabenfeld</w:t>
      </w:r>
    </w:p>
    <w:p w14:paraId="42690DD0" w14:textId="2AC5E45B" w:rsidR="00F75536" w:rsidRPr="00D52638" w:rsidRDefault="00F75536"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Abwechslung</w:t>
      </w:r>
    </w:p>
    <w:p w14:paraId="735B153D"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gute Bezahlung</w:t>
      </w:r>
    </w:p>
    <w:p w14:paraId="567C6F9B" w14:textId="7CD7FB65" w:rsidR="00D52638" w:rsidRPr="00D52638" w:rsidRDefault="00F23D0A"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sidRPr="00564E86">
        <w:rPr>
          <w:rFonts w:ascii="BROTHER-1816-BOOK" w:hAnsi="BROTHER-1816-BOOK" w:cs="Lato Light"/>
          <w:color w:val="000000"/>
          <w:sz w:val="22"/>
          <w:szCs w:val="22"/>
        </w:rPr>
        <w:t>Karriere</w:t>
      </w:r>
      <w:r w:rsidR="00F75536">
        <w:rPr>
          <w:rFonts w:ascii="BROTHER-1816-BOOK" w:hAnsi="BROTHER-1816-BOOK" w:cs="Lato Light"/>
          <w:color w:val="000000"/>
          <w:sz w:val="22"/>
          <w:szCs w:val="22"/>
        </w:rPr>
        <w:t xml:space="preserve"> machen</w:t>
      </w:r>
    </w:p>
    <w:p w14:paraId="711F80D3"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moralische Aspekte</w:t>
      </w:r>
    </w:p>
    <w:p w14:paraId="7F34F1AE"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Unternehmenskultur</w:t>
      </w:r>
    </w:p>
    <w:p w14:paraId="1EB99A9E"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Selbstverwirklichung</w:t>
      </w:r>
    </w:p>
    <w:p w14:paraId="45A9FC01"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Vereinbarkeit von Beruf und Familie</w:t>
      </w:r>
    </w:p>
    <w:p w14:paraId="09B07B6C"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Work-Life-Balance</w:t>
      </w:r>
    </w:p>
    <w:p w14:paraId="22C774BF" w14:textId="046AD7B1"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einen eigenen Beitrag leisten</w:t>
      </w:r>
    </w:p>
    <w:p w14:paraId="11E1468B" w14:textId="3973756B"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Gute Führung</w:t>
      </w:r>
    </w:p>
    <w:p w14:paraId="1D6C6549" w14:textId="28167D75"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Eigener Führungsanspruch</w:t>
      </w:r>
    </w:p>
    <w:p w14:paraId="51D2AF2C"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Handlungsspielraum</w:t>
      </w:r>
    </w:p>
    <w:p w14:paraId="165B7C37" w14:textId="77777777" w:rsidR="00D52638"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 xml:space="preserve">deine eigene Berufung </w:t>
      </w:r>
    </w:p>
    <w:p w14:paraId="73E6AC31" w14:textId="4EB91642" w:rsidR="00F23D0A" w:rsidRPr="00D52638" w:rsidRDefault="00D52638" w:rsidP="00D52638">
      <w:pPr>
        <w:pStyle w:val="Listenabsatz"/>
        <w:widowControl w:val="0"/>
        <w:numPr>
          <w:ilvl w:val="1"/>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 xml:space="preserve">Wunsch nach bestimmten Branchen oder die Vermeidung davon. </w:t>
      </w:r>
    </w:p>
    <w:p w14:paraId="2D97B85F" w14:textId="77777777" w:rsidR="00D52638" w:rsidRPr="00564E86" w:rsidRDefault="00D52638" w:rsidP="00D52638">
      <w:pPr>
        <w:pStyle w:val="Listenabsatz"/>
        <w:widowControl w:val="0"/>
        <w:tabs>
          <w:tab w:val="left" w:pos="220"/>
          <w:tab w:val="left" w:pos="720"/>
        </w:tabs>
        <w:autoSpaceDE w:val="0"/>
        <w:autoSpaceDN w:val="0"/>
        <w:adjustRightInd w:val="0"/>
        <w:spacing w:after="0" w:line="360" w:lineRule="atLeast"/>
        <w:ind w:left="1440"/>
        <w:rPr>
          <w:rFonts w:ascii="BROTHER-1816-BOOK" w:hAnsi="BROTHER-1816-BOOK" w:cs="Times"/>
          <w:color w:val="000000"/>
          <w:sz w:val="22"/>
          <w:szCs w:val="22"/>
        </w:rPr>
      </w:pPr>
    </w:p>
    <w:p w14:paraId="4B135306" w14:textId="785D9987" w:rsidR="000441E9" w:rsidRPr="003F581C" w:rsidRDefault="000441E9" w:rsidP="00F23D0A">
      <w:pPr>
        <w:pStyle w:val="Listenabsatz"/>
        <w:widowControl w:val="0"/>
        <w:numPr>
          <w:ilvl w:val="0"/>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Was</w:t>
      </w:r>
      <w:r w:rsidR="00D52638">
        <w:rPr>
          <w:rFonts w:ascii="BROTHER-1816-BOOK" w:hAnsi="BROTHER-1816-BOOK" w:cs="Lato Light"/>
          <w:color w:val="000000"/>
          <w:sz w:val="22"/>
          <w:szCs w:val="22"/>
        </w:rPr>
        <w:t xml:space="preserve"> steht auf obiger Liste nicht drauf und</w:t>
      </w:r>
      <w:r>
        <w:rPr>
          <w:rFonts w:ascii="BROTHER-1816-BOOK" w:hAnsi="BROTHER-1816-BOOK" w:cs="Lato Light"/>
          <w:color w:val="000000"/>
          <w:sz w:val="22"/>
          <w:szCs w:val="22"/>
        </w:rPr>
        <w:t xml:space="preserve"> ist dir sonst noch wichtig?</w:t>
      </w:r>
    </w:p>
    <w:p w14:paraId="39D7BBB7" w14:textId="0F41C8B8" w:rsidR="003F581C" w:rsidRPr="00564E86" w:rsidRDefault="003F581C" w:rsidP="00F23D0A">
      <w:pPr>
        <w:pStyle w:val="Listenabsatz"/>
        <w:widowControl w:val="0"/>
        <w:numPr>
          <w:ilvl w:val="0"/>
          <w:numId w:val="30"/>
        </w:numPr>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Lato Light"/>
          <w:color w:val="000000"/>
          <w:sz w:val="22"/>
          <w:szCs w:val="22"/>
        </w:rPr>
        <w:t xml:space="preserve">Gibt es wichtige Werte, die in deinem jetzigen Job nicht erfüllbar sind? Welche sind es? Markiere sie! </w:t>
      </w:r>
    </w:p>
    <w:p w14:paraId="2B66265F" w14:textId="163ACA7C" w:rsidR="00F23D0A" w:rsidRDefault="00F23D0A" w:rsidP="00F23D0A">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6876C366" w14:textId="2F32FD6B" w:rsidR="00D52638" w:rsidRDefault="00D52638" w:rsidP="00F23D0A">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5230B1C9" w14:textId="31214389" w:rsidR="00D52638" w:rsidRDefault="00D52638" w:rsidP="00F23D0A">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6428BE9A" w14:textId="0A250000" w:rsidR="00D52638" w:rsidRDefault="00D52638" w:rsidP="00F23D0A">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487DC29C" w14:textId="1B9FC6DF" w:rsidR="00D52638" w:rsidRDefault="00D52638" w:rsidP="00F23D0A">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5B9D1793" w14:textId="349E55F1" w:rsidR="00D52638" w:rsidRDefault="00D52638" w:rsidP="00F23D0A">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3953DBD6" w14:textId="77777777" w:rsidR="00D52638" w:rsidRPr="00564E86" w:rsidRDefault="00D52638" w:rsidP="00F23D0A">
      <w:pPr>
        <w:widowControl w:val="0"/>
        <w:tabs>
          <w:tab w:val="left" w:pos="220"/>
          <w:tab w:val="left" w:pos="720"/>
        </w:tabs>
        <w:autoSpaceDE w:val="0"/>
        <w:autoSpaceDN w:val="0"/>
        <w:adjustRightInd w:val="0"/>
        <w:spacing w:line="360" w:lineRule="atLeast"/>
        <w:ind w:left="360"/>
        <w:rPr>
          <w:rFonts w:ascii="BROTHER-1816-BOOK" w:hAnsi="BROTHER-1816-BOOK" w:cs="Times"/>
          <w:color w:val="000000"/>
          <w:sz w:val="22"/>
          <w:szCs w:val="22"/>
        </w:rPr>
      </w:pPr>
    </w:p>
    <w:p w14:paraId="24C8252F" w14:textId="4B02703C" w:rsidR="00D52638" w:rsidRPr="00953F3C" w:rsidRDefault="00D52638" w:rsidP="00D52638">
      <w:pPr>
        <w:widowControl w:val="0"/>
        <w:autoSpaceDE w:val="0"/>
        <w:autoSpaceDN w:val="0"/>
        <w:adjustRightInd w:val="0"/>
        <w:spacing w:after="240" w:line="460" w:lineRule="atLeast"/>
        <w:rPr>
          <w:rFonts w:ascii="BROTHER-1816-BOOK" w:hAnsi="BROTHER-1816-BOOK" w:cs="Lato Black"/>
          <w:b/>
          <w:bCs/>
          <w:color w:val="000000"/>
          <w:sz w:val="40"/>
          <w:szCs w:val="40"/>
        </w:rPr>
      </w:pPr>
      <w:r w:rsidRPr="00953F3C">
        <w:rPr>
          <w:rFonts w:ascii="BROTHER-1816-BOOK" w:hAnsi="BROTHER-1816-BOOK" w:cs="Lato Black"/>
          <w:b/>
          <w:bCs/>
          <w:color w:val="000000"/>
          <w:sz w:val="40"/>
          <w:szCs w:val="40"/>
        </w:rPr>
        <w:lastRenderedPageBreak/>
        <w:t>Deine Motivation</w:t>
      </w:r>
      <w:r w:rsidR="003F581C">
        <w:rPr>
          <w:rFonts w:ascii="BROTHER-1816-BOOK" w:hAnsi="BROTHER-1816-BOOK" w:cs="Lato Black"/>
          <w:b/>
          <w:bCs/>
          <w:color w:val="000000"/>
          <w:sz w:val="40"/>
          <w:szCs w:val="40"/>
        </w:rPr>
        <w:t>:</w:t>
      </w:r>
    </w:p>
    <w:p w14:paraId="2D47528B" w14:textId="51086B1F" w:rsidR="00D52638" w:rsidRPr="00126265" w:rsidRDefault="00D52638" w:rsidP="001F5690">
      <w:pPr>
        <w:widowControl w:val="0"/>
        <w:autoSpaceDE w:val="0"/>
        <w:autoSpaceDN w:val="0"/>
        <w:adjustRightInd w:val="0"/>
        <w:spacing w:after="240"/>
        <w:rPr>
          <w:rFonts w:ascii="BROTHER-1816-BOOK" w:hAnsi="BROTHER-1816-BOOK" w:cs="Lato Black"/>
          <w:color w:val="000000"/>
          <w:sz w:val="28"/>
          <w:szCs w:val="28"/>
        </w:rPr>
      </w:pPr>
      <w:r>
        <w:rPr>
          <w:rFonts w:ascii="BROTHER-1816-BOOK" w:hAnsi="BROTHER-1816-BOOK" w:cs="Lato Light"/>
          <w:color w:val="000000"/>
          <w:sz w:val="22"/>
          <w:szCs w:val="22"/>
        </w:rPr>
        <w:t>Wozu gehst du arbeiten</w:t>
      </w:r>
      <w:r w:rsidRPr="00564E86">
        <w:rPr>
          <w:rFonts w:ascii="BROTHER-1816-BOOK" w:hAnsi="BROTHER-1816-BOOK" w:cs="Lato Light"/>
          <w:color w:val="000000"/>
          <w:sz w:val="22"/>
          <w:szCs w:val="22"/>
        </w:rPr>
        <w:t>?</w:t>
      </w:r>
      <w:r>
        <w:rPr>
          <w:rFonts w:ascii="BROTHER-1816-BOOK" w:hAnsi="BROTHER-1816-BOOK" w:cs="Lato Light"/>
          <w:color w:val="000000"/>
          <w:sz w:val="22"/>
          <w:szCs w:val="22"/>
        </w:rPr>
        <w:t xml:space="preserve"> </w:t>
      </w:r>
      <w:r w:rsidRPr="00564E86">
        <w:rPr>
          <w:rFonts w:ascii="BROTHER-1816-BOOK" w:hAnsi="BROTHER-1816-BOOK" w:cs="Lato Light"/>
          <w:color w:val="000000"/>
          <w:sz w:val="22"/>
          <w:szCs w:val="22"/>
        </w:rPr>
        <w:t>W</w:t>
      </w:r>
      <w:r>
        <w:rPr>
          <w:rFonts w:ascii="BROTHER-1816-BOOK" w:hAnsi="BROTHER-1816-BOOK" w:cs="Lato Light"/>
          <w:color w:val="000000"/>
          <w:sz w:val="22"/>
          <w:szCs w:val="22"/>
        </w:rPr>
        <w:t xml:space="preserve">as motiviert dich am </w:t>
      </w:r>
      <w:proofErr w:type="spellStart"/>
      <w:r>
        <w:rPr>
          <w:rFonts w:ascii="BROTHER-1816-BOOK" w:hAnsi="BROTHER-1816-BOOK" w:cs="Lato Light"/>
          <w:color w:val="000000"/>
          <w:sz w:val="22"/>
          <w:szCs w:val="22"/>
        </w:rPr>
        <w:t>Montag Morgen</w:t>
      </w:r>
      <w:proofErr w:type="spellEnd"/>
      <w:r>
        <w:rPr>
          <w:rFonts w:ascii="BROTHER-1816-BOOK" w:hAnsi="BROTHER-1816-BOOK" w:cs="Lato Light"/>
          <w:color w:val="000000"/>
          <w:sz w:val="22"/>
          <w:szCs w:val="22"/>
        </w:rPr>
        <w:t xml:space="preserve"> aufzustehen? Bitte versuche das mal</w:t>
      </w:r>
      <w:r w:rsidR="00F75536">
        <w:rPr>
          <w:rFonts w:ascii="BROTHER-1816-BOOK" w:hAnsi="BROTHER-1816-BOOK" w:cs="Lato Light"/>
          <w:color w:val="000000"/>
          <w:sz w:val="22"/>
          <w:szCs w:val="22"/>
        </w:rPr>
        <w:t>,</w:t>
      </w:r>
      <w:r>
        <w:rPr>
          <w:rFonts w:ascii="BROTHER-1816-BOOK" w:hAnsi="BROTHER-1816-BOOK" w:cs="Lato Light"/>
          <w:color w:val="000000"/>
          <w:sz w:val="22"/>
          <w:szCs w:val="22"/>
        </w:rPr>
        <w:t xml:space="preserve"> auf den Punkt zu bringen und in einem Satz zu beantworten. Es geht dabei nicht darum, alle Punkte von deinen obigen Werten in einen Satz aufzulisten, sondern zu </w:t>
      </w:r>
      <w:r w:rsidR="00F75536">
        <w:rPr>
          <w:rFonts w:ascii="BROTHER-1816-BOOK" w:hAnsi="BROTHER-1816-BOOK" w:cs="Lato Light"/>
          <w:color w:val="000000"/>
          <w:sz w:val="22"/>
          <w:szCs w:val="22"/>
        </w:rPr>
        <w:t>definiere</w:t>
      </w:r>
      <w:r>
        <w:rPr>
          <w:rFonts w:ascii="BROTHER-1816-BOOK" w:hAnsi="BROTHER-1816-BOOK" w:cs="Lato Light"/>
          <w:color w:val="000000"/>
          <w:sz w:val="22"/>
          <w:szCs w:val="22"/>
        </w:rPr>
        <w:t>n, was deine stärkste Motivation von allen ist.</w:t>
      </w:r>
      <w:r w:rsidR="002D14F6">
        <w:rPr>
          <w:rFonts w:ascii="BROTHER-1816-BOOK" w:hAnsi="BROTHER-1816-BOOK" w:cs="Lato Light"/>
          <w:color w:val="000000"/>
          <w:sz w:val="22"/>
          <w:szCs w:val="22"/>
        </w:rPr>
        <w:t xml:space="preserve"> </w:t>
      </w:r>
    </w:p>
    <w:p w14:paraId="24366980" w14:textId="77777777" w:rsidR="00D52638" w:rsidRDefault="00D52638"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567A2685" w14:textId="302D1FCC" w:rsidR="00D52638" w:rsidRDefault="00D52638"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4E299878" w14:textId="2CCB18C0" w:rsidR="00F75536" w:rsidRDefault="00F75536"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06813979" w14:textId="022746E9" w:rsidR="00F75536" w:rsidRDefault="00F75536"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7D805FA" w14:textId="756A1D8A"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02FC2030" w14:textId="1D6B7807"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EE86CED" w14:textId="75A79C68"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A283998" w14:textId="7A2587E7" w:rsidR="00953F3C" w:rsidRP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b/>
          <w:bCs/>
          <w:color w:val="000000"/>
          <w:sz w:val="40"/>
          <w:szCs w:val="40"/>
        </w:rPr>
      </w:pPr>
      <w:r w:rsidRPr="00953F3C">
        <w:rPr>
          <w:rFonts w:ascii="BROTHER-1816-BOOK" w:hAnsi="BROTHER-1816-BOOK" w:cs="Times"/>
          <w:b/>
          <w:bCs/>
          <w:color w:val="000000"/>
          <w:sz w:val="40"/>
          <w:szCs w:val="40"/>
        </w:rPr>
        <w:t>Jobschlüssel:</w:t>
      </w:r>
    </w:p>
    <w:p w14:paraId="5F9E9A4E" w14:textId="62929B1E"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7D6A8F41" w14:textId="77777777" w:rsidR="00A76CF2"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Jetzt versuche das, was du vorher erarbeitet hast zu verdichten. Es geht darum aus dem, was du nicht mehr willst, aus den Rahmenbedingungen und aus deinen Werten die Jobschlüssel heraus zu arbeiten. Jobschlüssel sind die Kriterien, die du brauchst, damit du diesen Job als guten Job bezeichnen kannst. Gut, nicht perfekt! 80% reichen</w:t>
      </w:r>
      <w:r w:rsidR="00A76CF2">
        <w:rPr>
          <w:rFonts w:ascii="BROTHER-1816-BOOK" w:hAnsi="BROTHER-1816-BOOK" w:cs="Times"/>
          <w:color w:val="000000"/>
          <w:sz w:val="22"/>
          <w:szCs w:val="22"/>
        </w:rPr>
        <w:t xml:space="preserve">! Was ist unverzichtbar? </w:t>
      </w:r>
    </w:p>
    <w:p w14:paraId="28BCDEF7" w14:textId="77777777" w:rsidR="00A76CF2" w:rsidRDefault="00A76CF2"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D55C69C" w14:textId="7C06B78F"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 xml:space="preserve">Versuche die maximal 5 wichtigsten Kriterien (es können auch nur 3 sein) herauszuarbeiten. Welche max. 5 Kriterien machen für dich einen guten Job aus? Dabei geht es nicht um eine Reihenfolge </w:t>
      </w:r>
    </w:p>
    <w:p w14:paraId="629921BF" w14:textId="27B076E7"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7CE3F94" w14:textId="7E69EB6D"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4079AC8F" w14:textId="53933ABA"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1</w:t>
      </w:r>
    </w:p>
    <w:p w14:paraId="49D4FA73" w14:textId="0A98F22F"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88FB7D6" w14:textId="205F5E47"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2</w:t>
      </w:r>
    </w:p>
    <w:p w14:paraId="7875DC73" w14:textId="5C972D86"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EBA505D" w14:textId="5693B466"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3</w:t>
      </w:r>
    </w:p>
    <w:p w14:paraId="2CDEAE2C" w14:textId="75CC8667"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424D1501" w14:textId="7E3EA049"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4</w:t>
      </w:r>
    </w:p>
    <w:p w14:paraId="5BA5F6D5" w14:textId="08FB34E8"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8294E7F" w14:textId="53B52A0A" w:rsidR="00953F3C" w:rsidRDefault="00953F3C"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r>
        <w:rPr>
          <w:rFonts w:ascii="BROTHER-1816-BOOK" w:hAnsi="BROTHER-1816-BOOK" w:cs="Times"/>
          <w:color w:val="000000"/>
          <w:sz w:val="22"/>
          <w:szCs w:val="22"/>
        </w:rPr>
        <w:t>5</w:t>
      </w:r>
    </w:p>
    <w:p w14:paraId="11238564" w14:textId="77777777" w:rsidR="00F75536" w:rsidRDefault="00F75536"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2724A00C" w14:textId="77777777" w:rsidR="00D52638" w:rsidRDefault="00D52638"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431CBD22" w14:textId="77777777" w:rsidR="00D52638" w:rsidRDefault="00D52638" w:rsidP="00D52638">
      <w:pPr>
        <w:widowControl w:val="0"/>
        <w:tabs>
          <w:tab w:val="left" w:pos="220"/>
          <w:tab w:val="left" w:pos="720"/>
        </w:tabs>
        <w:autoSpaceDE w:val="0"/>
        <w:autoSpaceDN w:val="0"/>
        <w:adjustRightInd w:val="0"/>
        <w:spacing w:after="0" w:line="360" w:lineRule="atLeast"/>
        <w:rPr>
          <w:rFonts w:ascii="BROTHER-1816-BOOK" w:hAnsi="BROTHER-1816-BOOK" w:cs="Times"/>
          <w:color w:val="000000"/>
          <w:sz w:val="22"/>
          <w:szCs w:val="22"/>
        </w:rPr>
      </w:pPr>
    </w:p>
    <w:p w14:paraId="377B9435" w14:textId="6BFD063C" w:rsidR="00F23D0A" w:rsidRPr="00A76CF2" w:rsidRDefault="00953F3C" w:rsidP="00F23D0A">
      <w:pPr>
        <w:widowControl w:val="0"/>
        <w:autoSpaceDE w:val="0"/>
        <w:autoSpaceDN w:val="0"/>
        <w:adjustRightInd w:val="0"/>
        <w:spacing w:after="240" w:line="500" w:lineRule="atLeast"/>
        <w:rPr>
          <w:rFonts w:ascii="BROTHER-1816-BOOK" w:hAnsi="BROTHER-1816-BOOK" w:cs="Lato Black"/>
          <w:b/>
          <w:bCs/>
          <w:color w:val="000000"/>
          <w:sz w:val="40"/>
          <w:szCs w:val="40"/>
        </w:rPr>
      </w:pPr>
      <w:r>
        <w:rPr>
          <w:rFonts w:ascii="BROTHER-1816-BOOK" w:hAnsi="BROTHER-1816-BOOK" w:cs="Lato Black"/>
          <w:b/>
          <w:bCs/>
          <w:color w:val="000000"/>
          <w:sz w:val="40"/>
          <w:szCs w:val="40"/>
        </w:rPr>
        <w:br w:type="column"/>
      </w:r>
      <w:r w:rsidR="00F23D0A" w:rsidRPr="00F75536">
        <w:rPr>
          <w:rFonts w:ascii="BROTHER-1816-BOOK" w:hAnsi="BROTHER-1816-BOOK" w:cs="Lato Black"/>
          <w:b/>
          <w:bCs/>
          <w:color w:val="000000"/>
          <w:sz w:val="40"/>
          <w:szCs w:val="40"/>
        </w:rPr>
        <w:lastRenderedPageBreak/>
        <w:t xml:space="preserve">Lebenssicht: </w:t>
      </w:r>
    </w:p>
    <w:p w14:paraId="5D129085" w14:textId="1BABF79C" w:rsidR="00F23D0A" w:rsidRPr="00F75536" w:rsidRDefault="00F23D0A" w:rsidP="001F5690">
      <w:pPr>
        <w:pStyle w:val="Listenabsatz"/>
        <w:widowControl w:val="0"/>
        <w:numPr>
          <w:ilvl w:val="0"/>
          <w:numId w:val="31"/>
        </w:numPr>
        <w:tabs>
          <w:tab w:val="left" w:pos="220"/>
          <w:tab w:val="left" w:pos="720"/>
        </w:tabs>
        <w:autoSpaceDE w:val="0"/>
        <w:autoSpaceDN w:val="0"/>
        <w:adjustRightInd w:val="0"/>
        <w:spacing w:after="0"/>
        <w:ind w:left="714" w:hanging="357"/>
        <w:rPr>
          <w:rFonts w:ascii="BROTHER-1816-BOOK" w:hAnsi="BROTHER-1816-BOOK" w:cs="Times"/>
          <w:color w:val="000000"/>
          <w:sz w:val="22"/>
          <w:szCs w:val="22"/>
        </w:rPr>
      </w:pPr>
      <w:r w:rsidRPr="00564E86">
        <w:rPr>
          <w:rFonts w:ascii="BROTHER-1816-BOOK" w:hAnsi="BROTHER-1816-BOOK" w:cs="Lato Light"/>
          <w:color w:val="000000"/>
          <w:sz w:val="22"/>
          <w:szCs w:val="22"/>
        </w:rPr>
        <w:t xml:space="preserve">Betrachte dein Leben im Rückblick. Stell dir vor, du bist ein alter Mensch und hast ein erfülltes Leben gelebt: </w:t>
      </w:r>
      <w:r w:rsidRPr="00F75536">
        <w:rPr>
          <w:rFonts w:ascii="BROTHER-1816-BOOK" w:hAnsi="BROTHER-1816-BOOK" w:cs="Lato Light"/>
          <w:color w:val="000000"/>
          <w:sz w:val="22"/>
          <w:szCs w:val="22"/>
        </w:rPr>
        <w:t>Was möchtest du unbedingt erfahren</w:t>
      </w:r>
      <w:r w:rsidR="008754D3" w:rsidRPr="00F75536">
        <w:rPr>
          <w:rFonts w:ascii="BROTHER-1816-BOOK" w:hAnsi="BROTHER-1816-BOOK" w:cs="Lato Light"/>
          <w:color w:val="000000"/>
          <w:sz w:val="22"/>
          <w:szCs w:val="22"/>
        </w:rPr>
        <w:t xml:space="preserve">, </w:t>
      </w:r>
      <w:r w:rsidRPr="00F75536">
        <w:rPr>
          <w:rFonts w:ascii="BROTHER-1816-BOOK" w:hAnsi="BROTHER-1816-BOOK" w:cs="Lato Light"/>
          <w:color w:val="000000"/>
          <w:sz w:val="22"/>
          <w:szCs w:val="22"/>
        </w:rPr>
        <w:t>gelebt</w:t>
      </w:r>
      <w:r w:rsidR="008754D3" w:rsidRPr="00F75536">
        <w:rPr>
          <w:rFonts w:ascii="BROTHER-1816-BOOK" w:hAnsi="BROTHER-1816-BOOK" w:cs="Lato Light"/>
          <w:color w:val="000000"/>
          <w:sz w:val="22"/>
          <w:szCs w:val="22"/>
        </w:rPr>
        <w:t xml:space="preserve">, </w:t>
      </w:r>
      <w:r w:rsidRPr="00F75536">
        <w:rPr>
          <w:rFonts w:ascii="BROTHER-1816-BOOK" w:hAnsi="BROTHER-1816-BOOK" w:cs="Lato Light"/>
          <w:color w:val="000000"/>
          <w:sz w:val="22"/>
          <w:szCs w:val="22"/>
        </w:rPr>
        <w:t xml:space="preserve">erreicht und gekauft haben? </w:t>
      </w:r>
      <w:r w:rsidRPr="00F75536">
        <w:rPr>
          <w:rFonts w:ascii="MS Mincho" w:eastAsia="MS Mincho" w:hAnsi="MS Mincho" w:cs="MS Mincho" w:hint="eastAsia"/>
          <w:color w:val="000000"/>
          <w:sz w:val="22"/>
          <w:szCs w:val="22"/>
        </w:rPr>
        <w:t> </w:t>
      </w:r>
    </w:p>
    <w:p w14:paraId="32071B3B" w14:textId="3F0AC7B2" w:rsidR="008754D3" w:rsidRPr="00F75536" w:rsidRDefault="00F23D0A" w:rsidP="00F75536">
      <w:pPr>
        <w:pStyle w:val="Listenabsatz"/>
        <w:widowControl w:val="0"/>
        <w:numPr>
          <w:ilvl w:val="0"/>
          <w:numId w:val="31"/>
        </w:numPr>
        <w:tabs>
          <w:tab w:val="left" w:pos="220"/>
          <w:tab w:val="left" w:pos="720"/>
        </w:tabs>
        <w:autoSpaceDE w:val="0"/>
        <w:autoSpaceDN w:val="0"/>
        <w:adjustRightInd w:val="0"/>
        <w:spacing w:after="0"/>
        <w:rPr>
          <w:rFonts w:ascii="BROTHER-1816-BOOK" w:hAnsi="BROTHER-1816-BOOK" w:cs="Times"/>
          <w:color w:val="000000"/>
          <w:sz w:val="22"/>
          <w:szCs w:val="22"/>
        </w:rPr>
      </w:pPr>
      <w:r w:rsidRPr="00564E86">
        <w:rPr>
          <w:rFonts w:ascii="BROTHER-1816-BOOK" w:hAnsi="BROTHER-1816-BOOK" w:cs="Lato Light"/>
          <w:color w:val="000000"/>
          <w:sz w:val="22"/>
          <w:szCs w:val="22"/>
        </w:rPr>
        <w:t>Welche Rolle spielen für dich Partnerschaft, Familie</w:t>
      </w:r>
      <w:r w:rsidR="00F75536">
        <w:rPr>
          <w:rFonts w:ascii="BROTHER-1816-BOOK" w:hAnsi="BROTHER-1816-BOOK" w:cs="Lato Light"/>
          <w:color w:val="000000"/>
          <w:sz w:val="22"/>
          <w:szCs w:val="22"/>
        </w:rPr>
        <w:t xml:space="preserve">, </w:t>
      </w:r>
      <w:r w:rsidRPr="00564E86">
        <w:rPr>
          <w:rFonts w:ascii="BROTHER-1816-BOOK" w:hAnsi="BROTHER-1816-BOOK" w:cs="Lato Light"/>
          <w:color w:val="000000"/>
          <w:sz w:val="22"/>
          <w:szCs w:val="22"/>
        </w:rPr>
        <w:t>Freund</w:t>
      </w:r>
      <w:r w:rsidR="008754D3">
        <w:rPr>
          <w:rFonts w:ascii="BROTHER-1816-BOOK" w:hAnsi="BROTHER-1816-BOOK" w:cs="Lato Light"/>
          <w:color w:val="000000"/>
          <w:sz w:val="22"/>
          <w:szCs w:val="22"/>
        </w:rPr>
        <w:t>e</w:t>
      </w:r>
      <w:r w:rsidR="00F75536">
        <w:rPr>
          <w:rFonts w:ascii="BROTHER-1816-BOOK" w:hAnsi="BROTHER-1816-BOOK" w:cs="Lato Light"/>
          <w:color w:val="000000"/>
          <w:sz w:val="22"/>
          <w:szCs w:val="22"/>
        </w:rPr>
        <w:t xml:space="preserve">, Gesundheit, </w:t>
      </w:r>
      <w:r w:rsidRPr="00F75536">
        <w:rPr>
          <w:rFonts w:ascii="BROTHER-1816-BOOK" w:hAnsi="BROTHER-1816-BOOK" w:cs="Lato Light"/>
          <w:color w:val="000000"/>
          <w:sz w:val="22"/>
          <w:szCs w:val="22"/>
        </w:rPr>
        <w:t>Geld</w:t>
      </w:r>
      <w:r w:rsidR="00F75536">
        <w:rPr>
          <w:rFonts w:ascii="BROTHER-1816-BOOK" w:hAnsi="BROTHER-1816-BOOK" w:cs="Lato Light"/>
          <w:color w:val="000000"/>
          <w:sz w:val="22"/>
          <w:szCs w:val="22"/>
        </w:rPr>
        <w:t>, Freizeit, Abendteuer und Hobbys</w:t>
      </w:r>
      <w:r w:rsidRPr="00F75536">
        <w:rPr>
          <w:rFonts w:ascii="BROTHER-1816-BOOK" w:hAnsi="BROTHER-1816-BOOK" w:cs="Lato Light"/>
          <w:color w:val="000000"/>
          <w:sz w:val="22"/>
          <w:szCs w:val="22"/>
        </w:rPr>
        <w:t xml:space="preserve"> in deinem Leben</w:t>
      </w:r>
      <w:r w:rsidR="00F75536">
        <w:rPr>
          <w:rFonts w:ascii="BROTHER-1816-BOOK" w:hAnsi="BROTHER-1816-BOOK" w:cs="Lato Light"/>
          <w:color w:val="000000"/>
          <w:sz w:val="22"/>
          <w:szCs w:val="22"/>
        </w:rPr>
        <w:t>?</w:t>
      </w:r>
    </w:p>
    <w:p w14:paraId="79C85D1B" w14:textId="37059DFE" w:rsidR="00F23D0A" w:rsidRPr="00564E86" w:rsidRDefault="00F75536" w:rsidP="00F23D0A">
      <w:pPr>
        <w:pStyle w:val="Listenabsatz"/>
        <w:widowControl w:val="0"/>
        <w:numPr>
          <w:ilvl w:val="0"/>
          <w:numId w:val="31"/>
        </w:numPr>
        <w:tabs>
          <w:tab w:val="left" w:pos="220"/>
          <w:tab w:val="left" w:pos="720"/>
        </w:tabs>
        <w:autoSpaceDE w:val="0"/>
        <w:autoSpaceDN w:val="0"/>
        <w:adjustRightInd w:val="0"/>
        <w:spacing w:after="0"/>
        <w:rPr>
          <w:rFonts w:ascii="BROTHER-1816-BOOK" w:hAnsi="BROTHER-1816-BOOK" w:cs="Times"/>
          <w:color w:val="000000"/>
          <w:sz w:val="22"/>
          <w:szCs w:val="22"/>
        </w:rPr>
      </w:pPr>
      <w:r>
        <w:rPr>
          <w:rFonts w:ascii="BROTHER-1816-BOOK" w:hAnsi="BROTHER-1816-BOOK" w:cs="Lato Light"/>
          <w:color w:val="000000"/>
          <w:sz w:val="22"/>
          <w:szCs w:val="22"/>
        </w:rPr>
        <w:t xml:space="preserve">Inwiefern geht das mit </w:t>
      </w:r>
      <w:r w:rsidR="002D14F6">
        <w:rPr>
          <w:rFonts w:ascii="BROTHER-1816-BOOK" w:hAnsi="BROTHER-1816-BOOK" w:cs="Lato Light"/>
          <w:color w:val="000000"/>
          <w:sz w:val="22"/>
          <w:szCs w:val="22"/>
        </w:rPr>
        <w:t>deinem jetzigen Job</w:t>
      </w:r>
      <w:r>
        <w:rPr>
          <w:rFonts w:ascii="BROTHER-1816-BOOK" w:hAnsi="BROTHER-1816-BOOK" w:cs="Lato Light"/>
          <w:color w:val="000000"/>
          <w:sz w:val="22"/>
          <w:szCs w:val="22"/>
        </w:rPr>
        <w:t xml:space="preserve"> zusammen</w:t>
      </w:r>
      <w:r w:rsidR="00F23D0A" w:rsidRPr="00564E86">
        <w:rPr>
          <w:rFonts w:ascii="BROTHER-1816-BOOK" w:hAnsi="BROTHER-1816-BOOK" w:cs="Lato Light"/>
          <w:color w:val="000000"/>
          <w:sz w:val="22"/>
          <w:szCs w:val="22"/>
        </w:rPr>
        <w:t>?</w:t>
      </w:r>
      <w:r>
        <w:rPr>
          <w:rFonts w:ascii="BROTHER-1816-BOOK" w:hAnsi="BROTHER-1816-BOOK" w:cs="Lato Light"/>
          <w:color w:val="000000"/>
          <w:sz w:val="22"/>
          <w:szCs w:val="22"/>
        </w:rPr>
        <w:t xml:space="preserve"> Passt das oder siehst du Konfliktpotential?</w:t>
      </w:r>
      <w:r w:rsidR="00F23D0A" w:rsidRPr="00564E86">
        <w:rPr>
          <w:rFonts w:ascii="BROTHER-1816-BOOK" w:hAnsi="BROTHER-1816-BOOK" w:cs="Lato Light"/>
          <w:color w:val="000000"/>
          <w:sz w:val="22"/>
          <w:szCs w:val="22"/>
        </w:rPr>
        <w:t xml:space="preserve"> </w:t>
      </w:r>
    </w:p>
    <w:p w14:paraId="16A8C521" w14:textId="77777777" w:rsidR="00F23D0A" w:rsidRPr="00564E86" w:rsidRDefault="00F23D0A" w:rsidP="00F23D0A">
      <w:pPr>
        <w:widowControl w:val="0"/>
        <w:tabs>
          <w:tab w:val="left" w:pos="220"/>
          <w:tab w:val="left" w:pos="720"/>
        </w:tabs>
        <w:autoSpaceDE w:val="0"/>
        <w:autoSpaceDN w:val="0"/>
        <w:adjustRightInd w:val="0"/>
        <w:spacing w:line="360" w:lineRule="atLeast"/>
        <w:rPr>
          <w:rFonts w:ascii="BROTHER-1816-BOOK" w:hAnsi="BROTHER-1816-BOOK" w:cs="Lato Light"/>
          <w:color w:val="000000"/>
          <w:sz w:val="22"/>
          <w:szCs w:val="22"/>
        </w:rPr>
      </w:pPr>
    </w:p>
    <w:p w14:paraId="6F973247" w14:textId="77777777" w:rsidR="00F23D0A" w:rsidRPr="00564E86" w:rsidRDefault="00F23D0A" w:rsidP="00F23D0A">
      <w:pPr>
        <w:rPr>
          <w:rFonts w:ascii="BROTHER-1816-BOOK" w:hAnsi="BROTHER-1816-BOOK"/>
          <w:sz w:val="22"/>
          <w:szCs w:val="22"/>
        </w:rPr>
      </w:pPr>
    </w:p>
    <w:p w14:paraId="57BE98E6" w14:textId="77777777" w:rsidR="00334F22" w:rsidRPr="00564E86" w:rsidRDefault="00334F22" w:rsidP="00643A2B">
      <w:pPr>
        <w:pStyle w:val="Kopfzeile"/>
        <w:rPr>
          <w:rFonts w:ascii="BROTHER-1816-BOOK" w:hAnsi="BROTHER-1816-BOOK"/>
          <w:color w:val="000000" w:themeColor="text1"/>
          <w:sz w:val="40"/>
          <w:szCs w:val="40"/>
        </w:rPr>
      </w:pPr>
    </w:p>
    <w:p w14:paraId="100122AC" w14:textId="77777777" w:rsidR="007B5E92" w:rsidRPr="00564E86" w:rsidRDefault="007B5E92" w:rsidP="00643A2B">
      <w:pPr>
        <w:pStyle w:val="Kopfzeile"/>
        <w:rPr>
          <w:rFonts w:ascii="BROTHER-1816-BOOK" w:hAnsi="BROTHER-1816-BOOK"/>
          <w:color w:val="000000" w:themeColor="text1"/>
          <w:sz w:val="40"/>
          <w:szCs w:val="40"/>
        </w:rPr>
      </w:pPr>
    </w:p>
    <w:p w14:paraId="5016D964" w14:textId="541AC83D" w:rsidR="001F5690" w:rsidRPr="00343327" w:rsidRDefault="000B6514">
      <w:pPr>
        <w:spacing w:after="0"/>
        <w:contextualSpacing w:val="0"/>
        <w:rPr>
          <w:rFonts w:ascii="BROTHER-1816-BOOK" w:hAnsi="BROTHER-1816-BOOK"/>
          <w:color w:val="000000" w:themeColor="text1"/>
        </w:rPr>
      </w:pPr>
      <w:r w:rsidRPr="00564E86">
        <w:rPr>
          <w:rFonts w:ascii="BROTHER-1816-BOOK" w:hAnsi="BROTHER-1816-BOOK"/>
          <w:color w:val="000000" w:themeColor="text1"/>
        </w:rPr>
        <w:br w:type="page"/>
      </w:r>
    </w:p>
    <w:p w14:paraId="2C1E9A94" w14:textId="2D19A481" w:rsidR="006F02D2" w:rsidRPr="00F75536" w:rsidRDefault="006F02D2" w:rsidP="006F02D2">
      <w:pPr>
        <w:rPr>
          <w:rFonts w:ascii="BROTHER-1816-BOOK" w:hAnsi="BROTHER-1816-BOOK"/>
          <w:b/>
          <w:bCs/>
          <w:color w:val="000000" w:themeColor="text1"/>
          <w:sz w:val="40"/>
          <w:szCs w:val="40"/>
        </w:rPr>
      </w:pPr>
      <w:proofErr w:type="spellStart"/>
      <w:r w:rsidRPr="00F75536">
        <w:rPr>
          <w:rFonts w:ascii="BROTHER-1816-BOOK" w:hAnsi="BROTHER-1816-BOOK"/>
          <w:b/>
          <w:bCs/>
          <w:color w:val="000000" w:themeColor="text1"/>
          <w:sz w:val="40"/>
          <w:szCs w:val="40"/>
        </w:rPr>
        <w:lastRenderedPageBreak/>
        <w:t>Good</w:t>
      </w:r>
      <w:proofErr w:type="spellEnd"/>
      <w:r w:rsidRPr="00F75536">
        <w:rPr>
          <w:rFonts w:ascii="BROTHER-1816-BOOK" w:hAnsi="BROTHER-1816-BOOK"/>
          <w:b/>
          <w:bCs/>
          <w:color w:val="000000" w:themeColor="text1"/>
          <w:sz w:val="40"/>
          <w:szCs w:val="40"/>
        </w:rPr>
        <w:t xml:space="preserve"> Time Journal</w:t>
      </w:r>
      <w:r w:rsidRPr="00F75536">
        <w:rPr>
          <w:rFonts w:ascii="BROTHER-1816-BOOK" w:hAnsi="BROTHER-1816-BOOK"/>
          <w:b/>
          <w:bCs/>
          <w:color w:val="000000" w:themeColor="text1"/>
          <w:sz w:val="40"/>
          <w:szCs w:val="40"/>
        </w:rPr>
        <w:tab/>
        <w:t xml:space="preserve">                                                                                                                                                                            </w:t>
      </w:r>
    </w:p>
    <w:p w14:paraId="2D1CE992" w14:textId="77777777" w:rsidR="006F02D2" w:rsidRPr="00564E86" w:rsidRDefault="006F02D2" w:rsidP="006F02D2">
      <w:pPr>
        <w:rPr>
          <w:rFonts w:ascii="BROTHER-1816-BOOK" w:hAnsi="BROTHER-1816-BOOK"/>
          <w:color w:val="000000" w:themeColor="text1"/>
        </w:rPr>
      </w:pPr>
    </w:p>
    <w:p w14:paraId="49395CA8" w14:textId="77777777" w:rsidR="006F02D2" w:rsidRPr="00564E86" w:rsidRDefault="006F02D2" w:rsidP="006F02D2">
      <w:pPr>
        <w:rPr>
          <w:rFonts w:ascii="BROTHER-1816-BOOK" w:hAnsi="BROTHER-1816-BOOK"/>
          <w:color w:val="000000" w:themeColor="text1"/>
        </w:rPr>
      </w:pPr>
    </w:p>
    <w:tbl>
      <w:tblPr>
        <w:tblStyle w:val="Tabellenraster"/>
        <w:tblW w:w="0" w:type="auto"/>
        <w:tblLook w:val="04A0" w:firstRow="1" w:lastRow="0" w:firstColumn="1" w:lastColumn="0" w:noHBand="0" w:noVBand="1"/>
      </w:tblPr>
      <w:tblGrid>
        <w:gridCol w:w="1005"/>
        <w:gridCol w:w="3172"/>
        <w:gridCol w:w="1272"/>
        <w:gridCol w:w="1205"/>
        <w:gridCol w:w="2754"/>
      </w:tblGrid>
      <w:tr w:rsidR="006F02D2" w:rsidRPr="00564E86" w14:paraId="12AE20BD" w14:textId="77777777" w:rsidTr="008F4A83">
        <w:trPr>
          <w:trHeight w:val="2057"/>
        </w:trPr>
        <w:tc>
          <w:tcPr>
            <w:tcW w:w="1005" w:type="dxa"/>
          </w:tcPr>
          <w:p w14:paraId="38A471F9" w14:textId="77777777" w:rsidR="006F02D2" w:rsidRPr="00F75536" w:rsidRDefault="006F02D2" w:rsidP="007720F7">
            <w:pPr>
              <w:jc w:val="center"/>
              <w:rPr>
                <w:rFonts w:ascii="BROTHER-1816-BOOK" w:hAnsi="BROTHER-1816-BOOK"/>
                <w:bCs/>
                <w:color w:val="000000" w:themeColor="text1"/>
                <w:sz w:val="22"/>
                <w:szCs w:val="22"/>
              </w:rPr>
            </w:pPr>
            <w:r w:rsidRPr="00F75536">
              <w:rPr>
                <w:rFonts w:ascii="BROTHER-1816-BOOK" w:hAnsi="BROTHER-1816-BOOK"/>
                <w:bCs/>
                <w:color w:val="000000" w:themeColor="text1"/>
                <w:sz w:val="22"/>
                <w:szCs w:val="22"/>
              </w:rPr>
              <w:t>Dauer</w:t>
            </w:r>
          </w:p>
          <w:p w14:paraId="17B5283D" w14:textId="77777777" w:rsidR="006F02D2" w:rsidRPr="00F75536" w:rsidRDefault="006F02D2" w:rsidP="007720F7">
            <w:pPr>
              <w:jc w:val="center"/>
              <w:rPr>
                <w:rFonts w:ascii="BROTHER-1816-BOOK" w:hAnsi="BROTHER-1816-BOOK"/>
                <w:bCs/>
                <w:color w:val="000000" w:themeColor="text1"/>
                <w:sz w:val="22"/>
                <w:szCs w:val="22"/>
              </w:rPr>
            </w:pPr>
            <w:r w:rsidRPr="00F75536">
              <w:rPr>
                <w:rFonts w:ascii="BROTHER-1816-BOOK" w:hAnsi="BROTHER-1816-BOOK"/>
                <w:bCs/>
                <w:color w:val="000000" w:themeColor="text1"/>
                <w:sz w:val="22"/>
                <w:szCs w:val="22"/>
              </w:rPr>
              <w:t>Min.</w:t>
            </w:r>
          </w:p>
        </w:tc>
        <w:tc>
          <w:tcPr>
            <w:tcW w:w="3172" w:type="dxa"/>
          </w:tcPr>
          <w:p w14:paraId="1BD56A47" w14:textId="77777777" w:rsidR="006F02D2" w:rsidRPr="00F75536" w:rsidRDefault="006F02D2" w:rsidP="007720F7">
            <w:pPr>
              <w:jc w:val="center"/>
              <w:rPr>
                <w:rFonts w:ascii="BROTHER-1816-BOOK" w:hAnsi="BROTHER-1816-BOOK"/>
                <w:bCs/>
                <w:color w:val="000000" w:themeColor="text1"/>
                <w:sz w:val="22"/>
                <w:szCs w:val="22"/>
              </w:rPr>
            </w:pPr>
            <w:r w:rsidRPr="00F75536">
              <w:rPr>
                <w:rFonts w:ascii="BROTHER-1816-BOOK" w:hAnsi="BROTHER-1816-BOOK"/>
                <w:bCs/>
                <w:color w:val="000000" w:themeColor="text1"/>
                <w:sz w:val="22"/>
                <w:szCs w:val="22"/>
              </w:rPr>
              <w:t>Tätigkeit</w:t>
            </w:r>
          </w:p>
        </w:tc>
        <w:tc>
          <w:tcPr>
            <w:tcW w:w="1272" w:type="dxa"/>
          </w:tcPr>
          <w:p w14:paraId="655AEF85"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proofErr w:type="spellStart"/>
            <w:r w:rsidRPr="00F75536">
              <w:rPr>
                <w:rFonts w:ascii="BROTHER-1816-BOOK" w:eastAsia="Times New Roman" w:hAnsi="BROTHER-1816-BOOK" w:cs="Times New Roman"/>
                <w:bCs/>
                <w:color w:val="000000" w:themeColor="text1"/>
                <w:sz w:val="22"/>
                <w:szCs w:val="22"/>
                <w:lang w:eastAsia="de-DE"/>
              </w:rPr>
              <w:t>Engage-ment</w:t>
            </w:r>
            <w:proofErr w:type="spellEnd"/>
            <w:r w:rsidRPr="00F75536">
              <w:rPr>
                <w:rFonts w:ascii="BROTHER-1816-BOOK" w:eastAsia="Times New Roman" w:hAnsi="BROTHER-1816-BOOK" w:cs="Times New Roman"/>
                <w:bCs/>
                <w:color w:val="000000" w:themeColor="text1"/>
                <w:sz w:val="22"/>
                <w:szCs w:val="22"/>
                <w:lang w:eastAsia="de-DE"/>
              </w:rPr>
              <w:t xml:space="preserve"> </w:t>
            </w:r>
          </w:p>
          <w:p w14:paraId="6CA3B753"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r w:rsidRPr="00F75536">
              <w:rPr>
                <w:rFonts w:ascii="BROTHER-1816-BOOK" w:eastAsia="Times New Roman" w:hAnsi="BROTHER-1816-BOOK" w:cs="Times New Roman"/>
                <w:bCs/>
                <w:color w:val="000000" w:themeColor="text1"/>
                <w:sz w:val="22"/>
                <w:szCs w:val="22"/>
                <w:lang w:eastAsia="de-DE"/>
              </w:rPr>
              <w:t xml:space="preserve">(Skala </w:t>
            </w:r>
          </w:p>
          <w:p w14:paraId="5FBCEE93"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r w:rsidRPr="00F75536">
              <w:rPr>
                <w:rFonts w:ascii="BROTHER-1816-BOOK" w:eastAsia="Times New Roman" w:hAnsi="BROTHER-1816-BOOK" w:cs="Times New Roman"/>
                <w:bCs/>
                <w:color w:val="000000" w:themeColor="text1"/>
                <w:sz w:val="22"/>
                <w:szCs w:val="22"/>
                <w:lang w:eastAsia="de-DE"/>
              </w:rPr>
              <w:t>0 bis 10)</w:t>
            </w:r>
          </w:p>
          <w:p w14:paraId="6E196E51" w14:textId="77777777" w:rsidR="006F02D2" w:rsidRPr="00F75536" w:rsidRDefault="006F02D2" w:rsidP="007720F7">
            <w:pPr>
              <w:jc w:val="center"/>
              <w:rPr>
                <w:rFonts w:ascii="BROTHER-1816-BOOK" w:hAnsi="BROTHER-1816-BOOK"/>
                <w:bCs/>
                <w:color w:val="000000" w:themeColor="text1"/>
                <w:sz w:val="22"/>
                <w:szCs w:val="22"/>
              </w:rPr>
            </w:pPr>
          </w:p>
        </w:tc>
        <w:tc>
          <w:tcPr>
            <w:tcW w:w="1205" w:type="dxa"/>
          </w:tcPr>
          <w:p w14:paraId="60AA0F5C"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r w:rsidRPr="00F75536">
              <w:rPr>
                <w:rFonts w:ascii="BROTHER-1816-BOOK" w:eastAsia="Times New Roman" w:hAnsi="BROTHER-1816-BOOK" w:cs="Times New Roman"/>
                <w:bCs/>
                <w:color w:val="000000" w:themeColor="text1"/>
                <w:sz w:val="22"/>
                <w:szCs w:val="22"/>
                <w:lang w:eastAsia="de-DE"/>
              </w:rPr>
              <w:t>Energie</w:t>
            </w:r>
            <w:proofErr w:type="gramStart"/>
            <w:r w:rsidRPr="00F75536">
              <w:rPr>
                <w:rFonts w:ascii="BROTHER-1816-BOOK" w:eastAsia="Times New Roman" w:hAnsi="BROTHER-1816-BOOK" w:cs="Times New Roman"/>
                <w:bCs/>
                <w:color w:val="000000" w:themeColor="text1"/>
                <w:sz w:val="22"/>
                <w:szCs w:val="22"/>
                <w:lang w:eastAsia="de-DE"/>
              </w:rPr>
              <w:t xml:space="preserve">   (</w:t>
            </w:r>
            <w:proofErr w:type="gramEnd"/>
            <w:r w:rsidRPr="00F75536">
              <w:rPr>
                <w:rFonts w:ascii="BROTHER-1816-BOOK" w:eastAsia="Times New Roman" w:hAnsi="BROTHER-1816-BOOK" w:cs="Times New Roman"/>
                <w:bCs/>
                <w:color w:val="000000" w:themeColor="text1"/>
                <w:sz w:val="22"/>
                <w:szCs w:val="22"/>
                <w:lang w:eastAsia="de-DE"/>
              </w:rPr>
              <w:t xml:space="preserve">Skala </w:t>
            </w:r>
          </w:p>
          <w:p w14:paraId="771C3906" w14:textId="77777777" w:rsidR="006F02D2" w:rsidRPr="00F75536" w:rsidRDefault="006F02D2" w:rsidP="007720F7">
            <w:pPr>
              <w:jc w:val="center"/>
              <w:rPr>
                <w:rFonts w:ascii="BROTHER-1816-BOOK" w:eastAsia="Times New Roman" w:hAnsi="BROTHER-1816-BOOK" w:cs="Times New Roman"/>
                <w:bCs/>
                <w:color w:val="000000" w:themeColor="text1"/>
                <w:sz w:val="22"/>
                <w:szCs w:val="22"/>
                <w:lang w:eastAsia="de-DE"/>
              </w:rPr>
            </w:pPr>
            <w:r w:rsidRPr="00F75536">
              <w:rPr>
                <w:rFonts w:ascii="BROTHER-1816-BOOK" w:eastAsia="Times New Roman" w:hAnsi="BROTHER-1816-BOOK" w:cs="Times New Roman"/>
                <w:bCs/>
                <w:color w:val="000000" w:themeColor="text1"/>
                <w:sz w:val="22"/>
                <w:szCs w:val="22"/>
                <w:lang w:eastAsia="de-DE"/>
              </w:rPr>
              <w:t>-5 bis +5)</w:t>
            </w:r>
          </w:p>
          <w:p w14:paraId="10C49E02" w14:textId="77777777" w:rsidR="006F02D2" w:rsidRPr="00F75536" w:rsidRDefault="006F02D2" w:rsidP="007720F7">
            <w:pPr>
              <w:jc w:val="center"/>
              <w:rPr>
                <w:rFonts w:ascii="BROTHER-1816-BOOK" w:hAnsi="BROTHER-1816-BOOK"/>
                <w:bCs/>
                <w:color w:val="000000" w:themeColor="text1"/>
                <w:sz w:val="22"/>
                <w:szCs w:val="22"/>
              </w:rPr>
            </w:pPr>
          </w:p>
        </w:tc>
        <w:tc>
          <w:tcPr>
            <w:tcW w:w="2754" w:type="dxa"/>
          </w:tcPr>
          <w:p w14:paraId="61EE6BE5" w14:textId="77777777" w:rsidR="006F02D2" w:rsidRPr="00F75536" w:rsidRDefault="006F02D2" w:rsidP="007720F7">
            <w:pPr>
              <w:jc w:val="center"/>
              <w:rPr>
                <w:rFonts w:ascii="BROTHER-1816-BOOK" w:hAnsi="BROTHER-1816-BOOK"/>
                <w:bCs/>
                <w:color w:val="000000" w:themeColor="text1"/>
                <w:sz w:val="22"/>
                <w:szCs w:val="22"/>
              </w:rPr>
            </w:pPr>
            <w:r w:rsidRPr="00F75536">
              <w:rPr>
                <w:rFonts w:ascii="BROTHER-1816-BOOK" w:hAnsi="BROTHER-1816-BOOK"/>
                <w:bCs/>
                <w:color w:val="000000" w:themeColor="text1"/>
                <w:sz w:val="22"/>
                <w:szCs w:val="22"/>
              </w:rPr>
              <w:t>Bemerkungen</w:t>
            </w:r>
          </w:p>
        </w:tc>
      </w:tr>
      <w:tr w:rsidR="006F02D2" w:rsidRPr="00564E86" w14:paraId="3ADD23C4" w14:textId="77777777" w:rsidTr="008F4A83">
        <w:trPr>
          <w:trHeight w:val="521"/>
        </w:trPr>
        <w:tc>
          <w:tcPr>
            <w:tcW w:w="1005" w:type="dxa"/>
          </w:tcPr>
          <w:p w14:paraId="3D2A9F65"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2731AA07" w14:textId="77777777" w:rsidR="006F02D2" w:rsidRPr="00564E86" w:rsidRDefault="006F02D2" w:rsidP="007720F7">
            <w:pPr>
              <w:spacing w:line="360" w:lineRule="auto"/>
              <w:rPr>
                <w:rFonts w:ascii="BROTHER-1816-BOOK" w:hAnsi="BROTHER-1816-BOOK"/>
                <w:color w:val="000000" w:themeColor="text1"/>
              </w:rPr>
            </w:pPr>
          </w:p>
          <w:p w14:paraId="37549B32"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43D2A009"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02524F11"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2AAFF1D4"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5E62D718" w14:textId="77777777" w:rsidTr="008F4A83">
        <w:trPr>
          <w:trHeight w:val="510"/>
        </w:trPr>
        <w:tc>
          <w:tcPr>
            <w:tcW w:w="1005" w:type="dxa"/>
          </w:tcPr>
          <w:p w14:paraId="50B1E733"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53FF76ED" w14:textId="77777777" w:rsidR="006F02D2" w:rsidRPr="00564E86" w:rsidRDefault="006F02D2" w:rsidP="007720F7">
            <w:pPr>
              <w:spacing w:line="360" w:lineRule="auto"/>
              <w:rPr>
                <w:rFonts w:ascii="BROTHER-1816-BOOK" w:hAnsi="BROTHER-1816-BOOK"/>
                <w:color w:val="000000" w:themeColor="text1"/>
              </w:rPr>
            </w:pPr>
          </w:p>
          <w:p w14:paraId="0A82556A"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45138BE3"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19EA6F24"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51B66C3A"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1C6CB6CD" w14:textId="77777777" w:rsidTr="008F4A83">
        <w:trPr>
          <w:trHeight w:val="510"/>
        </w:trPr>
        <w:tc>
          <w:tcPr>
            <w:tcW w:w="1005" w:type="dxa"/>
          </w:tcPr>
          <w:p w14:paraId="10E28E63"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5E7D1732" w14:textId="77777777" w:rsidR="006F02D2" w:rsidRPr="00564E86" w:rsidRDefault="006F02D2" w:rsidP="007720F7">
            <w:pPr>
              <w:spacing w:line="360" w:lineRule="auto"/>
              <w:rPr>
                <w:rFonts w:ascii="BROTHER-1816-BOOK" w:hAnsi="BROTHER-1816-BOOK"/>
                <w:color w:val="000000" w:themeColor="text1"/>
              </w:rPr>
            </w:pPr>
          </w:p>
          <w:p w14:paraId="7FEFD1F2"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2E5629A0"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3A87AA94"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01A7C63D"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45E4E80B" w14:textId="77777777" w:rsidTr="008F4A83">
        <w:trPr>
          <w:trHeight w:val="510"/>
        </w:trPr>
        <w:tc>
          <w:tcPr>
            <w:tcW w:w="1005" w:type="dxa"/>
          </w:tcPr>
          <w:p w14:paraId="11ADA97F"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4E4C3601" w14:textId="77777777" w:rsidR="006F02D2" w:rsidRPr="00564E86" w:rsidRDefault="006F02D2" w:rsidP="007720F7">
            <w:pPr>
              <w:spacing w:line="360" w:lineRule="auto"/>
              <w:rPr>
                <w:rFonts w:ascii="BROTHER-1816-BOOK" w:hAnsi="BROTHER-1816-BOOK"/>
                <w:color w:val="000000" w:themeColor="text1"/>
              </w:rPr>
            </w:pPr>
          </w:p>
          <w:p w14:paraId="5CC0A3C8"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655828E3"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022588A0"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74F714C6"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0AA4ADDA" w14:textId="77777777" w:rsidTr="008F4A83">
        <w:trPr>
          <w:trHeight w:val="510"/>
        </w:trPr>
        <w:tc>
          <w:tcPr>
            <w:tcW w:w="1005" w:type="dxa"/>
          </w:tcPr>
          <w:p w14:paraId="79A6BEFE"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0CF9FDAE" w14:textId="77777777" w:rsidR="006F02D2" w:rsidRPr="00564E86" w:rsidRDefault="006F02D2" w:rsidP="007720F7">
            <w:pPr>
              <w:spacing w:line="360" w:lineRule="auto"/>
              <w:rPr>
                <w:rFonts w:ascii="BROTHER-1816-BOOK" w:hAnsi="BROTHER-1816-BOOK"/>
                <w:color w:val="000000" w:themeColor="text1"/>
              </w:rPr>
            </w:pPr>
          </w:p>
          <w:p w14:paraId="6D85A2CC"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3AC35ADB"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73814904"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41DB06E7"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26359804" w14:textId="77777777" w:rsidTr="008F4A83">
        <w:trPr>
          <w:trHeight w:val="510"/>
        </w:trPr>
        <w:tc>
          <w:tcPr>
            <w:tcW w:w="1005" w:type="dxa"/>
          </w:tcPr>
          <w:p w14:paraId="6AAE472E"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3AED9863" w14:textId="77777777" w:rsidR="006F02D2" w:rsidRPr="00564E86" w:rsidRDefault="006F02D2" w:rsidP="007720F7">
            <w:pPr>
              <w:spacing w:line="360" w:lineRule="auto"/>
              <w:rPr>
                <w:rFonts w:ascii="BROTHER-1816-BOOK" w:hAnsi="BROTHER-1816-BOOK"/>
                <w:color w:val="000000" w:themeColor="text1"/>
              </w:rPr>
            </w:pPr>
          </w:p>
          <w:p w14:paraId="47FBDE4A"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248B8BEF"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18841B81"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1F1FE8E0"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172D5592" w14:textId="77777777" w:rsidTr="008F4A83">
        <w:trPr>
          <w:trHeight w:val="510"/>
        </w:trPr>
        <w:tc>
          <w:tcPr>
            <w:tcW w:w="1005" w:type="dxa"/>
          </w:tcPr>
          <w:p w14:paraId="7115A598"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667EB7BF" w14:textId="77777777" w:rsidR="006F02D2" w:rsidRPr="00564E86" w:rsidRDefault="006F02D2" w:rsidP="007720F7">
            <w:pPr>
              <w:spacing w:line="360" w:lineRule="auto"/>
              <w:rPr>
                <w:rFonts w:ascii="BROTHER-1816-BOOK" w:hAnsi="BROTHER-1816-BOOK"/>
                <w:color w:val="000000" w:themeColor="text1"/>
              </w:rPr>
            </w:pPr>
          </w:p>
          <w:p w14:paraId="265BFA39"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319B1C66"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269D37AB"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786D60F3"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0B47F746" w14:textId="77777777" w:rsidTr="008F4A83">
        <w:trPr>
          <w:trHeight w:val="510"/>
        </w:trPr>
        <w:tc>
          <w:tcPr>
            <w:tcW w:w="1005" w:type="dxa"/>
          </w:tcPr>
          <w:p w14:paraId="41388F4A"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31DDEE23" w14:textId="77777777" w:rsidR="006F02D2" w:rsidRPr="00564E86" w:rsidRDefault="006F02D2" w:rsidP="007720F7">
            <w:pPr>
              <w:spacing w:line="360" w:lineRule="auto"/>
              <w:rPr>
                <w:rFonts w:ascii="BROTHER-1816-BOOK" w:hAnsi="BROTHER-1816-BOOK"/>
                <w:color w:val="000000" w:themeColor="text1"/>
              </w:rPr>
            </w:pPr>
          </w:p>
          <w:p w14:paraId="2A058FE7"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326E6CEE"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5155C266"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620F9806" w14:textId="77777777" w:rsidR="006F02D2" w:rsidRPr="00564E86" w:rsidRDefault="006F02D2" w:rsidP="007720F7">
            <w:pPr>
              <w:spacing w:line="360" w:lineRule="auto"/>
              <w:rPr>
                <w:rFonts w:ascii="BROTHER-1816-BOOK" w:hAnsi="BROTHER-1816-BOOK"/>
                <w:color w:val="000000" w:themeColor="text1"/>
              </w:rPr>
            </w:pPr>
          </w:p>
        </w:tc>
      </w:tr>
      <w:tr w:rsidR="006F02D2" w:rsidRPr="00564E86" w14:paraId="5D444F95" w14:textId="77777777" w:rsidTr="008F4A83">
        <w:trPr>
          <w:trHeight w:val="510"/>
        </w:trPr>
        <w:tc>
          <w:tcPr>
            <w:tcW w:w="1005" w:type="dxa"/>
          </w:tcPr>
          <w:p w14:paraId="62E5EAC8" w14:textId="77777777" w:rsidR="006F02D2" w:rsidRPr="00564E86" w:rsidRDefault="006F02D2" w:rsidP="007720F7">
            <w:pPr>
              <w:spacing w:line="360" w:lineRule="auto"/>
              <w:rPr>
                <w:rFonts w:ascii="BROTHER-1816-BOOK" w:hAnsi="BROTHER-1816-BOOK"/>
                <w:color w:val="000000" w:themeColor="text1"/>
              </w:rPr>
            </w:pPr>
          </w:p>
        </w:tc>
        <w:tc>
          <w:tcPr>
            <w:tcW w:w="3172" w:type="dxa"/>
          </w:tcPr>
          <w:p w14:paraId="296CD6E5" w14:textId="77777777" w:rsidR="006F02D2" w:rsidRPr="00564E86" w:rsidRDefault="006F02D2" w:rsidP="007720F7">
            <w:pPr>
              <w:spacing w:line="360" w:lineRule="auto"/>
              <w:rPr>
                <w:rFonts w:ascii="BROTHER-1816-BOOK" w:hAnsi="BROTHER-1816-BOOK"/>
                <w:color w:val="000000" w:themeColor="text1"/>
              </w:rPr>
            </w:pPr>
          </w:p>
          <w:p w14:paraId="4F7CD9AB" w14:textId="77777777" w:rsidR="006F02D2" w:rsidRPr="00564E86" w:rsidRDefault="006F02D2" w:rsidP="007720F7">
            <w:pPr>
              <w:spacing w:line="360" w:lineRule="auto"/>
              <w:rPr>
                <w:rFonts w:ascii="BROTHER-1816-BOOK" w:hAnsi="BROTHER-1816-BOOK"/>
                <w:color w:val="000000" w:themeColor="text1"/>
              </w:rPr>
            </w:pPr>
          </w:p>
        </w:tc>
        <w:tc>
          <w:tcPr>
            <w:tcW w:w="1272" w:type="dxa"/>
          </w:tcPr>
          <w:p w14:paraId="03B76418" w14:textId="77777777" w:rsidR="006F02D2" w:rsidRPr="00564E86" w:rsidRDefault="006F02D2" w:rsidP="007720F7">
            <w:pPr>
              <w:spacing w:line="360" w:lineRule="auto"/>
              <w:rPr>
                <w:rFonts w:ascii="BROTHER-1816-BOOK" w:hAnsi="BROTHER-1816-BOOK"/>
                <w:color w:val="000000" w:themeColor="text1"/>
              </w:rPr>
            </w:pPr>
          </w:p>
        </w:tc>
        <w:tc>
          <w:tcPr>
            <w:tcW w:w="1205" w:type="dxa"/>
          </w:tcPr>
          <w:p w14:paraId="2D87A092" w14:textId="77777777" w:rsidR="006F02D2" w:rsidRPr="00564E86" w:rsidRDefault="006F02D2" w:rsidP="007720F7">
            <w:pPr>
              <w:spacing w:line="360" w:lineRule="auto"/>
              <w:rPr>
                <w:rFonts w:ascii="BROTHER-1816-BOOK" w:hAnsi="BROTHER-1816-BOOK"/>
                <w:color w:val="000000" w:themeColor="text1"/>
              </w:rPr>
            </w:pPr>
          </w:p>
        </w:tc>
        <w:tc>
          <w:tcPr>
            <w:tcW w:w="2754" w:type="dxa"/>
          </w:tcPr>
          <w:p w14:paraId="4727CF30" w14:textId="77777777" w:rsidR="006F02D2" w:rsidRPr="00564E86" w:rsidRDefault="006F02D2" w:rsidP="007720F7">
            <w:pPr>
              <w:spacing w:line="360" w:lineRule="auto"/>
              <w:rPr>
                <w:rFonts w:ascii="BROTHER-1816-BOOK" w:hAnsi="BROTHER-1816-BOOK"/>
                <w:color w:val="000000" w:themeColor="text1"/>
              </w:rPr>
            </w:pPr>
          </w:p>
        </w:tc>
      </w:tr>
    </w:tbl>
    <w:p w14:paraId="336F8FDE" w14:textId="77777777" w:rsidR="00CA2335" w:rsidRDefault="00CA2335" w:rsidP="006F02D2">
      <w:pPr>
        <w:rPr>
          <w:rFonts w:ascii="BROTHER-1816-BOOK" w:hAnsi="BROTHER-1816-BOOK"/>
          <w:color w:val="000000" w:themeColor="text1"/>
          <w:sz w:val="40"/>
          <w:szCs w:val="40"/>
        </w:rPr>
      </w:pPr>
    </w:p>
    <w:p w14:paraId="56F6FBB8" w14:textId="59E14DB9" w:rsidR="006F02D2" w:rsidRPr="00CA2335" w:rsidRDefault="006F02D2" w:rsidP="006F02D2">
      <w:pPr>
        <w:rPr>
          <w:rFonts w:ascii="BROTHER-1816-BOOK" w:hAnsi="BROTHER-1816-BOOK"/>
          <w:b/>
          <w:bCs/>
          <w:color w:val="000000" w:themeColor="text1"/>
          <w:sz w:val="40"/>
          <w:szCs w:val="40"/>
        </w:rPr>
      </w:pPr>
      <w:r w:rsidRPr="00CA2335">
        <w:rPr>
          <w:rFonts w:ascii="BROTHER-1816-BOOK" w:hAnsi="BROTHER-1816-BOOK"/>
          <w:b/>
          <w:bCs/>
          <w:color w:val="000000" w:themeColor="text1"/>
          <w:sz w:val="40"/>
          <w:szCs w:val="40"/>
        </w:rPr>
        <w:lastRenderedPageBreak/>
        <w:t xml:space="preserve">Wie solltest du das </w:t>
      </w:r>
      <w:proofErr w:type="spellStart"/>
      <w:r w:rsidRPr="00CA2335">
        <w:rPr>
          <w:rFonts w:ascii="BROTHER-1816-BOOK" w:hAnsi="BROTHER-1816-BOOK"/>
          <w:b/>
          <w:bCs/>
          <w:color w:val="000000" w:themeColor="text1"/>
          <w:sz w:val="40"/>
          <w:szCs w:val="40"/>
        </w:rPr>
        <w:t>Good</w:t>
      </w:r>
      <w:proofErr w:type="spellEnd"/>
      <w:r w:rsidRPr="00CA2335">
        <w:rPr>
          <w:rFonts w:ascii="BROTHER-1816-BOOK" w:hAnsi="BROTHER-1816-BOOK"/>
          <w:b/>
          <w:bCs/>
          <w:color w:val="000000" w:themeColor="text1"/>
          <w:sz w:val="40"/>
          <w:szCs w:val="40"/>
        </w:rPr>
        <w:t xml:space="preserve"> Time Journal ausfüllen?</w:t>
      </w:r>
    </w:p>
    <w:p w14:paraId="603D3608" w14:textId="77777777" w:rsidR="006F02D2" w:rsidRPr="00564E86" w:rsidRDefault="006F02D2" w:rsidP="006F02D2">
      <w:pPr>
        <w:rPr>
          <w:rFonts w:ascii="BROTHER-1816-BOOK" w:hAnsi="BROTHER-1816-BOOK"/>
          <w:color w:val="000000" w:themeColor="text1"/>
        </w:rPr>
      </w:pPr>
    </w:p>
    <w:p w14:paraId="256CDD35" w14:textId="1E6B2A0D" w:rsidR="005115AB" w:rsidRPr="00162FEF" w:rsidRDefault="005115AB" w:rsidP="006F02D2">
      <w:pPr>
        <w:rPr>
          <w:rFonts w:ascii="BROTHER-1816-BOOK" w:hAnsi="BROTHER-1816-BOOK"/>
          <w:b/>
          <w:bCs/>
          <w:color w:val="000000" w:themeColor="text1"/>
          <w:sz w:val="22"/>
          <w:szCs w:val="22"/>
        </w:rPr>
      </w:pPr>
      <w:r w:rsidRPr="00162FEF">
        <w:rPr>
          <w:rFonts w:ascii="BROTHER-1816-BOOK" w:hAnsi="BROTHER-1816-BOOK"/>
          <w:b/>
          <w:bCs/>
          <w:color w:val="000000" w:themeColor="text1"/>
          <w:sz w:val="22"/>
          <w:szCs w:val="22"/>
        </w:rPr>
        <w:t>Wozu überhaupt und für wen:</w:t>
      </w:r>
    </w:p>
    <w:p w14:paraId="7015BD8D" w14:textId="02B806B9" w:rsidR="005115AB" w:rsidRPr="008F4A83" w:rsidRDefault="005115AB"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Das </w:t>
      </w:r>
      <w:proofErr w:type="spellStart"/>
      <w:r w:rsidRPr="008F4A83">
        <w:rPr>
          <w:rFonts w:ascii="BROTHER-1816-BOOK" w:hAnsi="BROTHER-1816-BOOK"/>
          <w:color w:val="000000" w:themeColor="text1"/>
          <w:sz w:val="22"/>
          <w:szCs w:val="22"/>
        </w:rPr>
        <w:t>Good</w:t>
      </w:r>
      <w:proofErr w:type="spellEnd"/>
      <w:r w:rsidRPr="008F4A83">
        <w:rPr>
          <w:rFonts w:ascii="BROTHER-1816-BOOK" w:hAnsi="BROTHER-1816-BOOK"/>
          <w:color w:val="000000" w:themeColor="text1"/>
          <w:sz w:val="22"/>
          <w:szCs w:val="22"/>
        </w:rPr>
        <w:t xml:space="preserve"> Time Journal gibt dir Aufschluss darüber, welche deiner aktuellen Tätigkeiten dir Flow bescheren und welche Energieräuber sind. Häufig denken wir, dass unser ganzer Job nicht zu uns passt</w:t>
      </w:r>
      <w:r w:rsidR="00CA2335">
        <w:rPr>
          <w:rFonts w:ascii="BROTHER-1816-BOOK" w:hAnsi="BROTHER-1816-BOOK"/>
          <w:color w:val="000000" w:themeColor="text1"/>
          <w:sz w:val="22"/>
          <w:szCs w:val="22"/>
        </w:rPr>
        <w:t>. D</w:t>
      </w:r>
      <w:r w:rsidRPr="008F4A83">
        <w:rPr>
          <w:rFonts w:ascii="BROTHER-1816-BOOK" w:hAnsi="BROTHER-1816-BOOK"/>
          <w:color w:val="000000" w:themeColor="text1"/>
          <w:sz w:val="22"/>
          <w:szCs w:val="22"/>
        </w:rPr>
        <w:t xml:space="preserve">abei sind es oft die Bedingungen, unter denen wir arbeiten. Das kannst du hiermit gut herausfinden. Manchmal muss dann nur an kleineren Stellschrauben etwas gedreht werden. </w:t>
      </w:r>
    </w:p>
    <w:p w14:paraId="1554882E" w14:textId="77777777" w:rsidR="005115AB" w:rsidRPr="008F4A83" w:rsidRDefault="005115AB" w:rsidP="006F02D2">
      <w:pPr>
        <w:rPr>
          <w:rFonts w:ascii="BROTHER-1816-BOOK" w:hAnsi="BROTHER-1816-BOOK"/>
          <w:color w:val="000000" w:themeColor="text1"/>
          <w:sz w:val="22"/>
          <w:szCs w:val="22"/>
        </w:rPr>
      </w:pPr>
    </w:p>
    <w:p w14:paraId="28DC1700" w14:textId="4970CBAE" w:rsidR="005115AB" w:rsidRPr="008F4A83" w:rsidRDefault="005115AB"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Das </w:t>
      </w:r>
      <w:proofErr w:type="spellStart"/>
      <w:r w:rsidRPr="008F4A83">
        <w:rPr>
          <w:rFonts w:ascii="BROTHER-1816-BOOK" w:hAnsi="BROTHER-1816-BOOK"/>
          <w:color w:val="000000" w:themeColor="text1"/>
          <w:sz w:val="22"/>
          <w:szCs w:val="22"/>
        </w:rPr>
        <w:t>Good</w:t>
      </w:r>
      <w:proofErr w:type="spellEnd"/>
      <w:r w:rsidRPr="008F4A83">
        <w:rPr>
          <w:rFonts w:ascii="BROTHER-1816-BOOK" w:hAnsi="BROTHER-1816-BOOK"/>
          <w:color w:val="000000" w:themeColor="text1"/>
          <w:sz w:val="22"/>
          <w:szCs w:val="22"/>
        </w:rPr>
        <w:t xml:space="preserve"> Time Journal macht nur dann Sinn, wenn du aktuell in einem Job bist. Wenn du derzeit arbeitssuchend bist, lass die Aufgabe aus. </w:t>
      </w:r>
    </w:p>
    <w:p w14:paraId="5C6EFC90" w14:textId="77777777" w:rsidR="005115AB" w:rsidRPr="008F4A83" w:rsidRDefault="005115AB" w:rsidP="006F02D2">
      <w:pPr>
        <w:rPr>
          <w:rFonts w:ascii="BROTHER-1816-BOOK" w:hAnsi="BROTHER-1816-BOOK"/>
          <w:b/>
          <w:bCs/>
          <w:color w:val="000000" w:themeColor="text1"/>
          <w:sz w:val="22"/>
          <w:szCs w:val="22"/>
        </w:rPr>
      </w:pPr>
    </w:p>
    <w:p w14:paraId="274ECDAA" w14:textId="77777777" w:rsidR="006F02D2" w:rsidRPr="00162FEF" w:rsidRDefault="006F02D2" w:rsidP="006F02D2">
      <w:pPr>
        <w:rPr>
          <w:rFonts w:ascii="BROTHER-1816-BOOK" w:hAnsi="BROTHER-1816-BOOK"/>
          <w:b/>
          <w:bCs/>
          <w:color w:val="000000" w:themeColor="text1"/>
          <w:sz w:val="22"/>
          <w:szCs w:val="22"/>
        </w:rPr>
      </w:pPr>
      <w:r w:rsidRPr="00162FEF">
        <w:rPr>
          <w:rFonts w:ascii="BROTHER-1816-BOOK" w:hAnsi="BROTHER-1816-BOOK"/>
          <w:b/>
          <w:bCs/>
          <w:color w:val="000000" w:themeColor="text1"/>
          <w:sz w:val="22"/>
          <w:szCs w:val="22"/>
        </w:rPr>
        <w:t>Dauer:</w:t>
      </w:r>
    </w:p>
    <w:p w14:paraId="1534B6CC"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color w:val="000000" w:themeColor="text1"/>
          <w:sz w:val="22"/>
          <w:szCs w:val="22"/>
        </w:rPr>
        <w:t>Dauer der Tätigkeit in Minuten</w:t>
      </w:r>
    </w:p>
    <w:p w14:paraId="225560E4" w14:textId="77777777" w:rsidR="006F02D2" w:rsidRPr="008F4A83" w:rsidRDefault="006F02D2" w:rsidP="006F02D2">
      <w:pPr>
        <w:rPr>
          <w:rFonts w:ascii="BROTHER-1816-BOOK" w:hAnsi="BROTHER-1816-BOOK"/>
          <w:b/>
          <w:bCs/>
          <w:color w:val="000000" w:themeColor="text1"/>
          <w:sz w:val="22"/>
          <w:szCs w:val="22"/>
        </w:rPr>
      </w:pPr>
    </w:p>
    <w:p w14:paraId="4072C7D2"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b/>
          <w:bCs/>
          <w:color w:val="000000" w:themeColor="text1"/>
          <w:sz w:val="22"/>
          <w:szCs w:val="22"/>
        </w:rPr>
        <w:t xml:space="preserve">Tätigkeit: </w:t>
      </w:r>
    </w:p>
    <w:p w14:paraId="0E689796" w14:textId="77777777"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Die Tätigkeit sollte möglichst kleinteilig notiert werden. Also nicht Bürotätigkeit, sondern Kundentelefonat, </w:t>
      </w:r>
      <w:proofErr w:type="gramStart"/>
      <w:r w:rsidRPr="008F4A83">
        <w:rPr>
          <w:rFonts w:ascii="BROTHER-1816-BOOK" w:hAnsi="BROTHER-1816-BOOK"/>
          <w:color w:val="000000" w:themeColor="text1"/>
          <w:sz w:val="22"/>
          <w:szCs w:val="22"/>
        </w:rPr>
        <w:t>E-Mail Mitarbeiter</w:t>
      </w:r>
      <w:proofErr w:type="gramEnd"/>
      <w:r w:rsidRPr="008F4A83">
        <w:rPr>
          <w:rFonts w:ascii="BROTHER-1816-BOOK" w:hAnsi="BROTHER-1816-BOOK"/>
          <w:color w:val="000000" w:themeColor="text1"/>
          <w:sz w:val="22"/>
          <w:szCs w:val="22"/>
        </w:rPr>
        <w:t>, Gespräch mit Chef etc.</w:t>
      </w:r>
    </w:p>
    <w:p w14:paraId="5D8C163B"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color w:val="000000" w:themeColor="text1"/>
          <w:sz w:val="22"/>
          <w:szCs w:val="22"/>
        </w:rPr>
        <w:br/>
      </w:r>
      <w:r w:rsidRPr="008F4A83">
        <w:rPr>
          <w:rFonts w:ascii="BROTHER-1816-BOOK" w:hAnsi="BROTHER-1816-BOOK"/>
          <w:b/>
          <w:bCs/>
          <w:color w:val="000000" w:themeColor="text1"/>
          <w:sz w:val="22"/>
          <w:szCs w:val="22"/>
        </w:rPr>
        <w:t xml:space="preserve">Engagement: </w:t>
      </w:r>
    </w:p>
    <w:p w14:paraId="623DACE0" w14:textId="77777777"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Wie engagiert bist du bei der Sache? Wie viel Freude und Lust empfindest du bei der Aufgabe? (0 = „ich finde es ganz furchtbar“, 10 = „</w:t>
      </w:r>
      <w:proofErr w:type="spellStart"/>
      <w:r w:rsidRPr="008F4A83">
        <w:rPr>
          <w:rFonts w:ascii="BROTHER-1816-BOOK" w:hAnsi="BROTHER-1816-BOOK"/>
          <w:color w:val="000000" w:themeColor="text1"/>
          <w:sz w:val="22"/>
          <w:szCs w:val="22"/>
        </w:rPr>
        <w:t>yeah</w:t>
      </w:r>
      <w:proofErr w:type="spellEnd"/>
      <w:r w:rsidRPr="008F4A83">
        <w:rPr>
          <w:rFonts w:ascii="BROTHER-1816-BOOK" w:hAnsi="BROTHER-1816-BOOK"/>
          <w:color w:val="000000" w:themeColor="text1"/>
          <w:sz w:val="22"/>
          <w:szCs w:val="22"/>
        </w:rPr>
        <w:t>, das könnte ich den ganzen Tag machen!“)</w:t>
      </w:r>
    </w:p>
    <w:p w14:paraId="731DE63D" w14:textId="77777777" w:rsidR="006F02D2" w:rsidRPr="008F4A83" w:rsidRDefault="006F02D2" w:rsidP="006F02D2">
      <w:pPr>
        <w:rPr>
          <w:rFonts w:ascii="BROTHER-1816-BOOK" w:hAnsi="BROTHER-1816-BOOK"/>
          <w:color w:val="000000" w:themeColor="text1"/>
          <w:sz w:val="22"/>
          <w:szCs w:val="22"/>
        </w:rPr>
      </w:pPr>
    </w:p>
    <w:p w14:paraId="5D169C55"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b/>
          <w:bCs/>
          <w:color w:val="000000" w:themeColor="text1"/>
          <w:sz w:val="22"/>
          <w:szCs w:val="22"/>
        </w:rPr>
        <w:t xml:space="preserve">Energie: </w:t>
      </w:r>
    </w:p>
    <w:p w14:paraId="4778518E" w14:textId="77777777"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Gibt dir die Tätigkeit Energie (+1 bis +5), ist sie energetisch gesehen eher neutral (auf der Skala = 0) oder raubt dir die Tätigkeit deine Energie (auf der Skala = -1 bis -5 (-5 = ich bin total ausgelaugt danach)).</w:t>
      </w:r>
    </w:p>
    <w:p w14:paraId="6DDD84E8" w14:textId="77777777" w:rsidR="006F02D2" w:rsidRPr="008F4A83" w:rsidRDefault="006F02D2" w:rsidP="006F02D2">
      <w:pPr>
        <w:rPr>
          <w:rFonts w:ascii="BROTHER-1816-BOOK" w:hAnsi="BROTHER-1816-BOOK"/>
          <w:color w:val="000000" w:themeColor="text1"/>
          <w:sz w:val="22"/>
          <w:szCs w:val="22"/>
        </w:rPr>
      </w:pPr>
    </w:p>
    <w:p w14:paraId="6640ADB1" w14:textId="77777777" w:rsidR="006F02D2" w:rsidRPr="008F4A83" w:rsidRDefault="006F02D2" w:rsidP="006F02D2">
      <w:pPr>
        <w:rPr>
          <w:rFonts w:ascii="BROTHER-1816-BOOK" w:hAnsi="BROTHER-1816-BOOK"/>
          <w:b/>
          <w:bCs/>
          <w:color w:val="000000" w:themeColor="text1"/>
          <w:sz w:val="22"/>
          <w:szCs w:val="22"/>
        </w:rPr>
      </w:pPr>
      <w:r w:rsidRPr="008F4A83">
        <w:rPr>
          <w:rFonts w:ascii="BROTHER-1816-BOOK" w:hAnsi="BROTHER-1816-BOOK"/>
          <w:b/>
          <w:bCs/>
          <w:color w:val="000000" w:themeColor="text1"/>
          <w:sz w:val="22"/>
          <w:szCs w:val="22"/>
        </w:rPr>
        <w:t xml:space="preserve">Bemerkungen: </w:t>
      </w:r>
    </w:p>
    <w:p w14:paraId="4F996D3B" w14:textId="1F37C7FD"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Hier kannst du alles eintragen, was die Aufgabe, das Energielevel näher beschreibt. Beispiel: Wer war anwesend? Welche Bedingungen herrschten gerade vor? Gab es hohen zeitlichen Druck? Wie habe ich geschlafen in der Nacht? </w:t>
      </w:r>
    </w:p>
    <w:p w14:paraId="45644C1D" w14:textId="77777777" w:rsidR="006F02D2" w:rsidRPr="008F4A83" w:rsidRDefault="006F02D2" w:rsidP="006F02D2">
      <w:pPr>
        <w:rPr>
          <w:rFonts w:ascii="BROTHER-1816-BOOK" w:hAnsi="BROTHER-1816-BOOK"/>
          <w:color w:val="000000" w:themeColor="text1"/>
          <w:sz w:val="22"/>
          <w:szCs w:val="22"/>
        </w:rPr>
      </w:pPr>
    </w:p>
    <w:p w14:paraId="5A54516A" w14:textId="33C8D891" w:rsidR="006F02D2" w:rsidRPr="008F4A83" w:rsidRDefault="006F02D2" w:rsidP="006F02D2">
      <w:pPr>
        <w:rPr>
          <w:rFonts w:ascii="BROTHER-1816-BOOK" w:hAnsi="BROTHER-1816-BOOK"/>
          <w:color w:val="000000" w:themeColor="text1"/>
          <w:sz w:val="22"/>
          <w:szCs w:val="22"/>
        </w:rPr>
      </w:pPr>
      <w:r w:rsidRPr="008F4A83">
        <w:rPr>
          <w:rFonts w:ascii="BROTHER-1816-BOOK" w:hAnsi="BROTHER-1816-BOOK"/>
          <w:color w:val="000000" w:themeColor="text1"/>
          <w:sz w:val="22"/>
          <w:szCs w:val="22"/>
        </w:rPr>
        <w:t xml:space="preserve">Das dient dazu herauszufinden, unter welchen Bedingungen dich eine eigentlich tolle Tätigkeit belastet oder umgekehrt dir eine üblicherweise eher ungeliebte Tätigkeit unter bestimmten Bedingungen vielleicht doch gefällt. </w:t>
      </w:r>
    </w:p>
    <w:p w14:paraId="6FC441D9" w14:textId="77777777" w:rsidR="006F02D2" w:rsidRPr="00564E86" w:rsidRDefault="006F02D2" w:rsidP="006F02D2">
      <w:pPr>
        <w:rPr>
          <w:rFonts w:ascii="BROTHER-1816-BOOK" w:hAnsi="BROTHER-1816-BOOK"/>
          <w:color w:val="000000" w:themeColor="text1"/>
        </w:rPr>
      </w:pPr>
    </w:p>
    <w:p w14:paraId="2CA4EB8E" w14:textId="77777777" w:rsidR="00162FEF" w:rsidRDefault="00162FEF" w:rsidP="006F02D2">
      <w:pPr>
        <w:rPr>
          <w:rFonts w:ascii="BROTHER-1816-BOOK" w:hAnsi="BROTHER-1816-BOOK"/>
          <w:b/>
          <w:bCs/>
          <w:color w:val="000000" w:themeColor="text1"/>
        </w:rPr>
      </w:pPr>
    </w:p>
    <w:p w14:paraId="2B7E861B" w14:textId="77777777" w:rsidR="00162FEF" w:rsidRDefault="00162FEF" w:rsidP="006F02D2">
      <w:pPr>
        <w:rPr>
          <w:rFonts w:ascii="BROTHER-1816-BOOK" w:hAnsi="BROTHER-1816-BOOK"/>
          <w:b/>
          <w:bCs/>
          <w:color w:val="000000" w:themeColor="text1"/>
        </w:rPr>
      </w:pPr>
    </w:p>
    <w:p w14:paraId="571F02B7" w14:textId="4DED8119" w:rsidR="006F02D2" w:rsidRPr="00564E86" w:rsidRDefault="006F02D2" w:rsidP="006F02D2">
      <w:pPr>
        <w:rPr>
          <w:rFonts w:ascii="BROTHER-1816-BOOK" w:hAnsi="BROTHER-1816-BOOK"/>
          <w:b/>
          <w:bCs/>
          <w:color w:val="000000" w:themeColor="text1"/>
        </w:rPr>
      </w:pPr>
      <w:r w:rsidRPr="00564E86">
        <w:rPr>
          <w:rFonts w:ascii="BROTHER-1816-BOOK" w:hAnsi="BROTHER-1816-BOOK"/>
          <w:b/>
          <w:bCs/>
          <w:color w:val="000000" w:themeColor="text1"/>
        </w:rPr>
        <w:t xml:space="preserve">Tipp: </w:t>
      </w:r>
    </w:p>
    <w:p w14:paraId="5BB7FB13" w14:textId="3704B99B" w:rsidR="006F02D2" w:rsidRPr="00564E86" w:rsidRDefault="006F02D2" w:rsidP="006F02D2">
      <w:pPr>
        <w:rPr>
          <w:rFonts w:ascii="BROTHER-1816-BOOK" w:hAnsi="BROTHER-1816-BOOK"/>
          <w:color w:val="000000" w:themeColor="text1"/>
        </w:rPr>
      </w:pPr>
      <w:r w:rsidRPr="00564E86">
        <w:rPr>
          <w:rFonts w:ascii="BROTHER-1816-BOOK" w:hAnsi="BROTHER-1816-BOOK"/>
          <w:color w:val="000000" w:themeColor="text1"/>
        </w:rPr>
        <w:t xml:space="preserve">ACHTUNG: Das Ganze sieht viel aufwendiger aus, als es tatsächlich ist. Am Ende des Tages wirst du feststellen, dass dich das Ausfüllen der Liste max. 10 Minuten deiner Zeit gekostet hat. Das ist eine wirklich gute, lohnende Zeitinvestition für ein zufriedenes Berufsleben, denn </w:t>
      </w:r>
      <w:r w:rsidR="00C70ABC">
        <w:rPr>
          <w:rFonts w:ascii="BROTHER-1816-BOOK" w:hAnsi="BROTHER-1816-BOOK"/>
          <w:color w:val="000000" w:themeColor="text1"/>
        </w:rPr>
        <w:t xml:space="preserve">in der Regel </w:t>
      </w:r>
      <w:r w:rsidRPr="00564E86">
        <w:rPr>
          <w:rFonts w:ascii="BROTHER-1816-BOOK" w:hAnsi="BROTHER-1816-BOOK"/>
          <w:color w:val="000000" w:themeColor="text1"/>
        </w:rPr>
        <w:t>kannst</w:t>
      </w:r>
      <w:r w:rsidR="00C70ABC">
        <w:rPr>
          <w:rFonts w:ascii="BROTHER-1816-BOOK" w:hAnsi="BROTHER-1816-BOOK"/>
          <w:color w:val="000000" w:themeColor="text1"/>
        </w:rPr>
        <w:t xml:space="preserve"> du</w:t>
      </w:r>
      <w:r w:rsidRPr="00564E86">
        <w:rPr>
          <w:rFonts w:ascii="BROTHER-1816-BOOK" w:hAnsi="BROTHER-1816-BOOK"/>
          <w:color w:val="000000" w:themeColor="text1"/>
        </w:rPr>
        <w:t xml:space="preserve"> aus dieser Liste eine ganze Menge Schlüsse ziehen. Und die 10 Minuten hast du immer – du musst sie dir nur nehmen!</w:t>
      </w:r>
    </w:p>
    <w:p w14:paraId="3C27E484" w14:textId="77777777" w:rsidR="006F02D2" w:rsidRPr="00564E86" w:rsidRDefault="006F02D2" w:rsidP="006F02D2">
      <w:pPr>
        <w:rPr>
          <w:rFonts w:ascii="BROTHER-1816-BOOK" w:hAnsi="BROTHER-1816-BOOK"/>
          <w:color w:val="000000" w:themeColor="text1"/>
        </w:rPr>
      </w:pPr>
    </w:p>
    <w:p w14:paraId="617662E9" w14:textId="103AC3E8" w:rsidR="006F02D2" w:rsidRPr="00564E86" w:rsidRDefault="006F02D2" w:rsidP="006F02D2">
      <w:pPr>
        <w:rPr>
          <w:rFonts w:ascii="BROTHER-1816-BOOK" w:hAnsi="BROTHER-1816-BOOK"/>
          <w:color w:val="000000" w:themeColor="text1"/>
        </w:rPr>
      </w:pPr>
      <w:r w:rsidRPr="00564E86">
        <w:rPr>
          <w:rFonts w:ascii="BROTHER-1816-BOOK" w:hAnsi="BROTHER-1816-BOOK"/>
          <w:color w:val="000000" w:themeColor="text1"/>
        </w:rPr>
        <w:t>Am besten lässt du die Liste den ganzen Tag auf deinem Schreibtisch „mitlaufen“ - idealerweise auch über mehr</w:t>
      </w:r>
      <w:r w:rsidR="002D14F6">
        <w:rPr>
          <w:rFonts w:ascii="BROTHER-1816-BOOK" w:hAnsi="BROTHER-1816-BOOK"/>
          <w:color w:val="000000" w:themeColor="text1"/>
        </w:rPr>
        <w:t xml:space="preserve"> als 1</w:t>
      </w:r>
      <w:r w:rsidRPr="00564E86">
        <w:rPr>
          <w:rFonts w:ascii="BROTHER-1816-BOOK" w:hAnsi="BROTHER-1816-BOOK"/>
          <w:color w:val="000000" w:themeColor="text1"/>
        </w:rPr>
        <w:t xml:space="preserve"> Woche. So erhältst du die besten und zuverlässigsten Ergebnisse. Im Nachhinein die Liste auszufüllen, ist schwierig</w:t>
      </w:r>
      <w:r w:rsidR="005D6D4A" w:rsidRPr="00564E86">
        <w:rPr>
          <w:rFonts w:ascii="BROTHER-1816-BOOK" w:hAnsi="BROTHER-1816-BOOK"/>
          <w:color w:val="000000" w:themeColor="text1"/>
        </w:rPr>
        <w:t xml:space="preserve"> und meistens nicht aussagekräftig</w:t>
      </w:r>
      <w:r w:rsidRPr="00564E86">
        <w:rPr>
          <w:rFonts w:ascii="BROTHER-1816-BOOK" w:hAnsi="BROTHER-1816-BOOK"/>
          <w:color w:val="000000" w:themeColor="text1"/>
        </w:rPr>
        <w:t>, da du dein Energielevel im Nachhinein nicht mehr wirklich erspüren kannst.</w:t>
      </w:r>
    </w:p>
    <w:p w14:paraId="15BD5F03" w14:textId="77777777" w:rsidR="006F02D2" w:rsidRPr="00564E86" w:rsidRDefault="006F02D2" w:rsidP="006F02D2">
      <w:pPr>
        <w:rPr>
          <w:rFonts w:ascii="BROTHER-1816-BOOK" w:hAnsi="BROTHER-1816-BOOK"/>
          <w:color w:val="000000" w:themeColor="text1"/>
        </w:rPr>
      </w:pPr>
    </w:p>
    <w:p w14:paraId="7BABB78D" w14:textId="77777777" w:rsidR="00162FEF" w:rsidRDefault="00162FEF" w:rsidP="00AE2A72">
      <w:pPr>
        <w:widowControl w:val="0"/>
        <w:autoSpaceDE w:val="0"/>
        <w:autoSpaceDN w:val="0"/>
        <w:adjustRightInd w:val="0"/>
        <w:spacing w:after="240" w:line="360" w:lineRule="atLeast"/>
        <w:contextualSpacing w:val="0"/>
        <w:rPr>
          <w:rFonts w:ascii="BROTHER-1816-BOOK" w:eastAsiaTheme="minorHAnsi" w:hAnsi="BROTHER-1816-BOOK" w:cs="Times"/>
          <w:color w:val="000000"/>
          <w:sz w:val="32"/>
          <w:szCs w:val="32"/>
          <w:lang w:eastAsia="en-US"/>
        </w:rPr>
      </w:pPr>
    </w:p>
    <w:p w14:paraId="6F3A4012" w14:textId="77777777" w:rsidR="00162FEF" w:rsidRDefault="00162FEF">
      <w:pPr>
        <w:spacing w:after="0"/>
        <w:contextualSpacing w:val="0"/>
        <w:rPr>
          <w:rFonts w:ascii="BROTHER-1816-BOOK" w:eastAsiaTheme="minorHAnsi" w:hAnsi="BROTHER-1816-BOOK" w:cs="Times"/>
          <w:color w:val="000000"/>
          <w:sz w:val="32"/>
          <w:szCs w:val="32"/>
          <w:lang w:eastAsia="en-US"/>
        </w:rPr>
      </w:pPr>
      <w:r>
        <w:rPr>
          <w:rFonts w:ascii="BROTHER-1816-BOOK" w:eastAsiaTheme="minorHAnsi" w:hAnsi="BROTHER-1816-BOOK" w:cs="Times"/>
          <w:color w:val="000000"/>
          <w:sz w:val="32"/>
          <w:szCs w:val="32"/>
          <w:lang w:eastAsia="en-US"/>
        </w:rPr>
        <w:br w:type="page"/>
      </w:r>
    </w:p>
    <w:p w14:paraId="5A312D84" w14:textId="77777777" w:rsidR="002D14F6" w:rsidRDefault="008B5C8B" w:rsidP="002D14F6">
      <w:pPr>
        <w:widowControl w:val="0"/>
        <w:autoSpaceDE w:val="0"/>
        <w:autoSpaceDN w:val="0"/>
        <w:adjustRightInd w:val="0"/>
        <w:spacing w:after="240" w:line="360" w:lineRule="atLeast"/>
        <w:contextualSpacing w:val="0"/>
        <w:rPr>
          <w:rFonts w:ascii="BROTHER-1816-BOOK" w:eastAsiaTheme="minorHAnsi" w:hAnsi="BROTHER-1816-BOOK" w:cs="Times"/>
          <w:color w:val="000000"/>
          <w:lang w:eastAsia="en-US"/>
        </w:rPr>
      </w:pPr>
      <w:r w:rsidRPr="000939BF">
        <w:rPr>
          <w:rFonts w:ascii="BROTHER-1816-BOOK" w:eastAsiaTheme="minorHAnsi" w:hAnsi="BROTHER-1816-BOOK" w:cs="Times"/>
          <w:b/>
          <w:bCs/>
          <w:color w:val="000000"/>
          <w:sz w:val="40"/>
          <w:szCs w:val="40"/>
          <w:lang w:eastAsia="en-US"/>
        </w:rPr>
        <w:lastRenderedPageBreak/>
        <w:t>D</w:t>
      </w:r>
      <w:r w:rsidR="0025201A" w:rsidRPr="000939BF">
        <w:rPr>
          <w:rFonts w:ascii="BROTHER-1816-BOOK" w:eastAsiaTheme="minorHAnsi" w:hAnsi="BROTHER-1816-BOOK" w:cs="Times"/>
          <w:b/>
          <w:bCs/>
          <w:color w:val="000000"/>
          <w:sz w:val="40"/>
          <w:szCs w:val="40"/>
          <w:lang w:eastAsia="en-US"/>
        </w:rPr>
        <w:t>eine Kompetenzen</w:t>
      </w:r>
      <w:r w:rsidR="00F4002F" w:rsidRPr="000939BF">
        <w:rPr>
          <w:rFonts w:ascii="BROTHER-1816-BOOK" w:eastAsiaTheme="minorHAnsi" w:hAnsi="BROTHER-1816-BOOK" w:cs="Times"/>
          <w:b/>
          <w:bCs/>
          <w:color w:val="000000"/>
          <w:sz w:val="40"/>
          <w:szCs w:val="40"/>
          <w:lang w:eastAsia="en-US"/>
        </w:rPr>
        <w:t xml:space="preserve"> </w:t>
      </w:r>
    </w:p>
    <w:p w14:paraId="11CAA6EC" w14:textId="3E49A4A7" w:rsidR="00057D83" w:rsidRDefault="00057D83" w:rsidP="00E302C1">
      <w:pPr>
        <w:pStyle w:val="Listenabsatz"/>
        <w:widowControl w:val="0"/>
        <w:numPr>
          <w:ilvl w:val="0"/>
          <w:numId w:val="41"/>
        </w:numPr>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r w:rsidRPr="002D14F6">
        <w:rPr>
          <w:rFonts w:ascii="BROTHER-1816-BOOK" w:eastAsiaTheme="minorHAnsi" w:hAnsi="BROTHER-1816-BOOK" w:cs="Times"/>
          <w:color w:val="000000"/>
          <w:sz w:val="22"/>
          <w:szCs w:val="22"/>
          <w:lang w:eastAsia="en-US"/>
        </w:rPr>
        <w:t>Gehe durch meine Liste und</w:t>
      </w:r>
      <w:r w:rsidR="002D14F6" w:rsidRPr="002D14F6">
        <w:rPr>
          <w:rFonts w:ascii="BROTHER-1816-BOOK" w:eastAsiaTheme="minorHAnsi" w:hAnsi="BROTHER-1816-BOOK" w:cs="Times"/>
          <w:color w:val="000000"/>
          <w:sz w:val="22"/>
          <w:szCs w:val="22"/>
          <w:lang w:eastAsia="en-US"/>
        </w:rPr>
        <w:t xml:space="preserve"> ma</w:t>
      </w:r>
      <w:r w:rsidRPr="002D14F6">
        <w:rPr>
          <w:rFonts w:ascii="BROTHER-1816-BOOK" w:eastAsiaTheme="minorHAnsi" w:hAnsi="BROTHER-1816-BOOK" w:cs="Times"/>
          <w:color w:val="000000"/>
          <w:sz w:val="22"/>
          <w:szCs w:val="22"/>
          <w:lang w:eastAsia="en-US"/>
        </w:rPr>
        <w:t>rkiere, was noch fehlt! (Meine Kompetenzen-Sammlung hat keinen Anspruch auf Vollständigkeit.</w:t>
      </w:r>
      <w:r w:rsidR="002D14F6">
        <w:rPr>
          <w:rFonts w:ascii="BROTHER-1816-BOOK" w:eastAsiaTheme="minorHAnsi" w:hAnsi="BROTHER-1816-BOOK" w:cs="Times"/>
          <w:color w:val="000000"/>
          <w:sz w:val="22"/>
          <w:szCs w:val="22"/>
          <w:lang w:eastAsia="en-US"/>
        </w:rPr>
        <w:t xml:space="preserve"> Ergänze sie gern!)</w:t>
      </w:r>
    </w:p>
    <w:p w14:paraId="2A3E79CB" w14:textId="77777777" w:rsidR="00840CFB" w:rsidRPr="002D14F6" w:rsidRDefault="00840CFB" w:rsidP="00840CFB">
      <w:pPr>
        <w:pStyle w:val="Listenabsatz"/>
        <w:widowControl w:val="0"/>
        <w:autoSpaceDE w:val="0"/>
        <w:autoSpaceDN w:val="0"/>
        <w:adjustRightInd w:val="0"/>
        <w:spacing w:after="0" w:line="360" w:lineRule="atLeast"/>
        <w:ind w:left="360"/>
        <w:contextualSpacing w:val="0"/>
        <w:rPr>
          <w:rFonts w:ascii="BROTHER-1816-BOOK" w:eastAsiaTheme="minorHAnsi" w:hAnsi="BROTHER-1816-BOOK" w:cs="Times"/>
          <w:color w:val="000000"/>
          <w:sz w:val="22"/>
          <w:szCs w:val="22"/>
          <w:lang w:eastAsia="en-US"/>
        </w:rPr>
      </w:pPr>
    </w:p>
    <w:p w14:paraId="663B49FF" w14:textId="578BA291" w:rsidR="008B5C8B" w:rsidRPr="00162FEF" w:rsidRDefault="00057D83" w:rsidP="008B5C8B">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Ich habe die Kompetenzen unterteilt in fachlich, personal, methodisch</w:t>
      </w:r>
      <w:r w:rsidR="00C70ABC">
        <w:rPr>
          <w:rFonts w:ascii="BROTHER-1816-BOOK" w:eastAsiaTheme="minorHAnsi" w:hAnsi="BROTHER-1816-BOOK" w:cs="Times"/>
          <w:color w:val="000000"/>
          <w:sz w:val="22"/>
          <w:szCs w:val="22"/>
          <w:lang w:eastAsia="en-US"/>
        </w:rPr>
        <w:t>, s</w:t>
      </w:r>
      <w:r w:rsidRPr="00162FEF">
        <w:rPr>
          <w:rFonts w:ascii="BROTHER-1816-BOOK" w:eastAsiaTheme="minorHAnsi" w:hAnsi="BROTHER-1816-BOOK" w:cs="Times"/>
          <w:color w:val="000000"/>
          <w:sz w:val="22"/>
          <w:szCs w:val="22"/>
          <w:lang w:eastAsia="en-US"/>
        </w:rPr>
        <w:t>ozial</w:t>
      </w:r>
      <w:r w:rsidR="00C70ABC">
        <w:rPr>
          <w:rFonts w:ascii="BROTHER-1816-BOOK" w:eastAsiaTheme="minorHAnsi" w:hAnsi="BROTHER-1816-BOOK" w:cs="Times"/>
          <w:color w:val="000000"/>
          <w:sz w:val="22"/>
          <w:szCs w:val="22"/>
          <w:lang w:eastAsia="en-US"/>
        </w:rPr>
        <w:t xml:space="preserve"> und digital</w:t>
      </w:r>
      <w:r w:rsidRPr="00162FEF">
        <w:rPr>
          <w:rFonts w:ascii="BROTHER-1816-BOOK" w:eastAsiaTheme="minorHAnsi" w:hAnsi="BROTHER-1816-BOOK" w:cs="Times"/>
          <w:color w:val="000000"/>
          <w:sz w:val="22"/>
          <w:szCs w:val="22"/>
          <w:lang w:eastAsia="en-US"/>
        </w:rPr>
        <w:t>. Manchmal sind die Grenzen fließend und du könntest es unter verschiedenen Aspekte</w:t>
      </w:r>
      <w:r w:rsidR="008754D3">
        <w:rPr>
          <w:rFonts w:ascii="BROTHER-1816-BOOK" w:eastAsiaTheme="minorHAnsi" w:hAnsi="BROTHER-1816-BOOK" w:cs="Times"/>
          <w:color w:val="000000"/>
          <w:sz w:val="22"/>
          <w:szCs w:val="22"/>
          <w:lang w:eastAsia="en-US"/>
        </w:rPr>
        <w:t>n</w:t>
      </w:r>
      <w:r w:rsidRPr="00162FEF">
        <w:rPr>
          <w:rFonts w:ascii="BROTHER-1816-BOOK" w:eastAsiaTheme="minorHAnsi" w:hAnsi="BROTHER-1816-BOOK" w:cs="Times"/>
          <w:color w:val="000000"/>
          <w:sz w:val="22"/>
          <w:szCs w:val="22"/>
          <w:lang w:eastAsia="en-US"/>
        </w:rPr>
        <w:t xml:space="preserve"> betrachten.  Es kommt auch nicht so sehr auf die Unterteilung an, sondern vielmehr darauf, dass du deine Kompetenzen einmal in Gänze erfasst.</w:t>
      </w:r>
    </w:p>
    <w:p w14:paraId="498DFF11" w14:textId="62471332" w:rsidR="00F4002F" w:rsidRPr="00162FEF" w:rsidRDefault="00F4002F" w:rsidP="00F4002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73ABCC7B" w14:textId="0E51BAB6" w:rsidR="00AE2A72" w:rsidRPr="00162FEF" w:rsidRDefault="00AE2A72" w:rsidP="00F4002F">
      <w:pPr>
        <w:widowControl w:val="0"/>
        <w:autoSpaceDE w:val="0"/>
        <w:autoSpaceDN w:val="0"/>
        <w:adjustRightInd w:val="0"/>
        <w:spacing w:after="240" w:line="360" w:lineRule="atLeast"/>
        <w:contextualSpacing w:val="0"/>
        <w:rPr>
          <w:rFonts w:ascii="BROTHER-1816-BOOK" w:eastAsiaTheme="minorHAnsi" w:hAnsi="BROTHER-1816-BOOK" w:cs="Times"/>
          <w:b/>
          <w:bCs/>
          <w:color w:val="000000"/>
          <w:sz w:val="22"/>
          <w:szCs w:val="22"/>
          <w:lang w:eastAsia="en-US"/>
        </w:rPr>
      </w:pPr>
      <w:r w:rsidRPr="00162FEF">
        <w:rPr>
          <w:rFonts w:ascii="BROTHER-1816-BOOK" w:eastAsiaTheme="minorHAnsi" w:hAnsi="BROTHER-1816-BOOK" w:cs="Times"/>
          <w:b/>
          <w:bCs/>
          <w:color w:val="000000"/>
          <w:sz w:val="22"/>
          <w:szCs w:val="22"/>
          <w:lang w:eastAsia="en-US"/>
        </w:rPr>
        <w:t xml:space="preserve">Fachliche Kompetenzen </w:t>
      </w:r>
    </w:p>
    <w:p w14:paraId="6C9ECAED"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analytis</w:t>
      </w:r>
      <w:r w:rsidR="0031272A" w:rsidRPr="00162FEF">
        <w:rPr>
          <w:rFonts w:ascii="BROTHER-1816-BOOK" w:eastAsiaTheme="minorHAnsi" w:hAnsi="BROTHER-1816-BOOK" w:cs="Times"/>
          <w:color w:val="000000"/>
          <w:sz w:val="22"/>
          <w:szCs w:val="22"/>
          <w:lang w:eastAsia="en-US"/>
        </w:rPr>
        <w:t xml:space="preserve">ches, abstraktes Denkvermögen </w:t>
      </w:r>
    </w:p>
    <w:p w14:paraId="76735E1F"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Anwenderwissen im Bereich ... </w:t>
      </w:r>
    </w:p>
    <w:p w14:paraId="66353173" w14:textId="3898FEB0"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Aufmerksam</w:t>
      </w:r>
      <w:r w:rsidR="00AE2A72" w:rsidRPr="00162FEF">
        <w:rPr>
          <w:rFonts w:ascii="BROTHER-1816-BOOK" w:eastAsiaTheme="minorHAnsi" w:hAnsi="BROTHER-1816-BOOK" w:cs="Times"/>
          <w:color w:val="000000"/>
          <w:sz w:val="22"/>
          <w:szCs w:val="22"/>
          <w:lang w:eastAsia="en-US"/>
        </w:rPr>
        <w:t>keit</w:t>
      </w:r>
      <w:r w:rsidR="005F1B74" w:rsidRPr="00162FEF">
        <w:rPr>
          <w:rFonts w:ascii="BROTHER-1816-BOOK" w:eastAsiaTheme="minorHAnsi" w:hAnsi="BROTHER-1816-BOOK" w:cs="Times"/>
          <w:color w:val="000000"/>
          <w:sz w:val="22"/>
          <w:szCs w:val="22"/>
          <w:lang w:eastAsia="en-US"/>
        </w:rPr>
        <w:t xml:space="preserve"> gut steuern</w:t>
      </w:r>
      <w:r w:rsidR="00AE2A72" w:rsidRPr="00162FEF">
        <w:rPr>
          <w:rFonts w:ascii="BROTHER-1816-BOOK" w:eastAsiaTheme="minorHAnsi" w:hAnsi="BROTHER-1816-BOOK" w:cs="Times"/>
          <w:color w:val="000000"/>
          <w:sz w:val="22"/>
          <w:szCs w:val="22"/>
          <w:lang w:eastAsia="en-US"/>
        </w:rPr>
        <w:t xml:space="preserve"> </w:t>
      </w:r>
    </w:p>
    <w:p w14:paraId="09E17788"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Begriffe und</w:t>
      </w:r>
      <w:r w:rsidR="0031272A" w:rsidRPr="00162FEF">
        <w:rPr>
          <w:rFonts w:ascii="BROTHER-1816-BOOK" w:eastAsiaTheme="minorHAnsi" w:hAnsi="BROTHER-1816-BOOK" w:cs="Times"/>
          <w:color w:val="000000"/>
          <w:sz w:val="22"/>
          <w:szCs w:val="22"/>
          <w:lang w:eastAsia="en-US"/>
        </w:rPr>
        <w:t xml:space="preserve"> Regeln kennen im Bereich ... </w:t>
      </w:r>
    </w:p>
    <w:p w14:paraId="010FE9CB" w14:textId="4A3A9563"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Beurteilen</w:t>
      </w:r>
    </w:p>
    <w:p w14:paraId="647931C0"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delegieren </w:t>
      </w:r>
    </w:p>
    <w:p w14:paraId="5AFDCF16" w14:textId="4D9C41DA"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Experte </w:t>
      </w:r>
      <w:r w:rsidR="00F02AED">
        <w:rPr>
          <w:rFonts w:ascii="BROTHER-1816-BOOK" w:eastAsiaTheme="minorHAnsi" w:hAnsi="BROTHER-1816-BOOK" w:cs="Times"/>
          <w:color w:val="000000"/>
          <w:sz w:val="22"/>
          <w:szCs w:val="22"/>
          <w:lang w:eastAsia="en-US"/>
        </w:rPr>
        <w:t>auf dem</w:t>
      </w:r>
      <w:r w:rsidRPr="00162FEF">
        <w:rPr>
          <w:rFonts w:ascii="BROTHER-1816-BOOK" w:eastAsiaTheme="minorHAnsi" w:hAnsi="BROTHER-1816-BOOK" w:cs="Times"/>
          <w:color w:val="000000"/>
          <w:sz w:val="22"/>
          <w:szCs w:val="22"/>
          <w:lang w:eastAsia="en-US"/>
        </w:rPr>
        <w:t xml:space="preserve"> Gebiet ... </w:t>
      </w:r>
    </w:p>
    <w:p w14:paraId="2394D211"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(fach-)sprachliche Fähigkeiten </w:t>
      </w:r>
    </w:p>
    <w:p w14:paraId="4247A172" w14:textId="79E8DF2B" w:rsidR="0031272A"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fehlertolerant </w:t>
      </w:r>
    </w:p>
    <w:p w14:paraId="75C67FE9" w14:textId="3AC932D6" w:rsidR="000544FA" w:rsidRPr="00162FEF" w:rsidRDefault="000544F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Pr>
          <w:rFonts w:ascii="BROTHER-1816-BOOK" w:eastAsiaTheme="minorHAnsi" w:hAnsi="BROTHER-1816-BOOK" w:cs="Times"/>
          <w:color w:val="000000"/>
          <w:sz w:val="22"/>
          <w:szCs w:val="22"/>
          <w:lang w:eastAsia="en-US"/>
        </w:rPr>
        <w:t>Führungskompetenz</w:t>
      </w:r>
    </w:p>
    <w:p w14:paraId="6BC98736" w14:textId="2D551FAD" w:rsidR="00EF14E4"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gebildet, gutes Allgemeinwissen</w:t>
      </w:r>
    </w:p>
    <w:p w14:paraId="747C348B"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in Zusammenhängen denken </w:t>
      </w:r>
    </w:p>
    <w:p w14:paraId="486DE7C9"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konkrete Situation in Beziehung </w:t>
      </w:r>
      <w:r w:rsidR="0031272A" w:rsidRPr="00162FEF">
        <w:rPr>
          <w:rFonts w:ascii="BROTHER-1816-BOOK" w:eastAsiaTheme="minorHAnsi" w:hAnsi="BROTHER-1816-BOOK" w:cs="Times"/>
          <w:color w:val="000000"/>
          <w:sz w:val="22"/>
          <w:szCs w:val="22"/>
          <w:lang w:eastAsia="en-US"/>
        </w:rPr>
        <w:t xml:space="preserve">zur Theorie setzen </w:t>
      </w:r>
    </w:p>
    <w:p w14:paraId="137738FF"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kontrollie</w:t>
      </w:r>
      <w:r w:rsidR="0031272A" w:rsidRPr="00162FEF">
        <w:rPr>
          <w:rFonts w:ascii="BROTHER-1816-BOOK" w:eastAsiaTheme="minorHAnsi" w:hAnsi="BROTHER-1816-BOOK" w:cs="Times"/>
          <w:color w:val="000000"/>
          <w:sz w:val="22"/>
          <w:szCs w:val="22"/>
          <w:lang w:eastAsia="en-US"/>
        </w:rPr>
        <w:t xml:space="preserve">ren </w:t>
      </w:r>
    </w:p>
    <w:p w14:paraId="0C21EB79"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konzentrationsfähig </w:t>
      </w:r>
    </w:p>
    <w:p w14:paraId="48BA961D"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konzeptionelle Fähigkeiten </w:t>
      </w:r>
    </w:p>
    <w:p w14:paraId="1A7D5C92"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hohe K</w:t>
      </w:r>
      <w:r w:rsidR="0031272A" w:rsidRPr="00162FEF">
        <w:rPr>
          <w:rFonts w:ascii="BROTHER-1816-BOOK" w:eastAsiaTheme="minorHAnsi" w:hAnsi="BROTHER-1816-BOOK" w:cs="Times"/>
          <w:color w:val="000000"/>
          <w:sz w:val="22"/>
          <w:szCs w:val="22"/>
          <w:lang w:eastAsia="en-US"/>
        </w:rPr>
        <w:t xml:space="preserve">undenorientierung </w:t>
      </w:r>
    </w:p>
    <w:p w14:paraId="2589432E" w14:textId="77777777" w:rsidR="000544FA"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Merkleistung</w:t>
      </w:r>
    </w:p>
    <w:p w14:paraId="3485C90A" w14:textId="4D6F9482" w:rsidR="0031272A" w:rsidRPr="00162FEF" w:rsidRDefault="000544F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Pr>
          <w:rFonts w:ascii="BROTHER-1816-BOOK" w:eastAsiaTheme="minorHAnsi" w:hAnsi="BROTHER-1816-BOOK" w:cs="Times"/>
          <w:color w:val="000000"/>
          <w:sz w:val="22"/>
          <w:szCs w:val="22"/>
          <w:lang w:eastAsia="en-US"/>
        </w:rPr>
        <w:t>Mediale/digitale Kompetenz</w:t>
      </w:r>
      <w:r w:rsidR="0031272A" w:rsidRPr="00162FEF">
        <w:rPr>
          <w:rFonts w:ascii="BROTHER-1816-BOOK" w:eastAsiaTheme="minorHAnsi" w:hAnsi="BROTHER-1816-BOOK" w:cs="Times"/>
          <w:color w:val="000000"/>
          <w:sz w:val="22"/>
          <w:szCs w:val="22"/>
          <w:lang w:eastAsia="en-US"/>
        </w:rPr>
        <w:t xml:space="preserve"> </w:t>
      </w:r>
    </w:p>
    <w:p w14:paraId="79394468"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praktisches Denken </w:t>
      </w:r>
    </w:p>
    <w:p w14:paraId="48665E13"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Praxiswissen: Instrumente, Geräte, Maschinen</w:t>
      </w:r>
      <w:r w:rsidR="0031272A" w:rsidRPr="00162FEF">
        <w:rPr>
          <w:rFonts w:ascii="BROTHER-1816-BOOK" w:eastAsiaTheme="minorHAnsi" w:hAnsi="BROTHER-1816-BOOK" w:cs="Times"/>
          <w:color w:val="000000"/>
          <w:sz w:val="22"/>
          <w:szCs w:val="22"/>
          <w:lang w:eastAsia="en-US"/>
        </w:rPr>
        <w:t xml:space="preserve">, Anlagen bedienen (Hardware) </w:t>
      </w:r>
    </w:p>
    <w:p w14:paraId="0C030CFD"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Programme </w:t>
      </w:r>
      <w:r w:rsidR="0031272A" w:rsidRPr="00162FEF">
        <w:rPr>
          <w:rFonts w:ascii="BROTHER-1816-BOOK" w:eastAsiaTheme="minorHAnsi" w:hAnsi="BROTHER-1816-BOOK" w:cs="Times"/>
          <w:color w:val="000000"/>
          <w:sz w:val="22"/>
          <w:szCs w:val="22"/>
          <w:lang w:eastAsia="en-US"/>
        </w:rPr>
        <w:t xml:space="preserve">(Software) zu ... anwenden </w:t>
      </w:r>
    </w:p>
    <w:p w14:paraId="525DF511"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rä</w:t>
      </w:r>
      <w:r w:rsidR="0031272A" w:rsidRPr="00162FEF">
        <w:rPr>
          <w:rFonts w:ascii="BROTHER-1816-BOOK" w:eastAsiaTheme="minorHAnsi" w:hAnsi="BROTHER-1816-BOOK" w:cs="Times"/>
          <w:color w:val="000000"/>
          <w:sz w:val="22"/>
          <w:szCs w:val="22"/>
          <w:lang w:eastAsia="en-US"/>
        </w:rPr>
        <w:t xml:space="preserve">umliches Vorstellungsvermögen </w:t>
      </w:r>
    </w:p>
    <w:p w14:paraId="7080C145"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rechnerische Fähig</w:t>
      </w:r>
      <w:r w:rsidR="0031272A" w:rsidRPr="00162FEF">
        <w:rPr>
          <w:rFonts w:ascii="BROTHER-1816-BOOK" w:eastAsiaTheme="minorHAnsi" w:hAnsi="BROTHER-1816-BOOK" w:cs="Times"/>
          <w:color w:val="000000"/>
          <w:sz w:val="22"/>
          <w:szCs w:val="22"/>
          <w:lang w:eastAsia="en-US"/>
        </w:rPr>
        <w:t xml:space="preserve">keiten </w:t>
      </w:r>
    </w:p>
    <w:p w14:paraId="5937E543"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Spezialkenntnisse und Erfahru</w:t>
      </w:r>
      <w:r w:rsidR="0031272A" w:rsidRPr="00162FEF">
        <w:rPr>
          <w:rFonts w:ascii="BROTHER-1816-BOOK" w:eastAsiaTheme="minorHAnsi" w:hAnsi="BROTHER-1816-BOOK" w:cs="Times"/>
          <w:color w:val="000000"/>
          <w:sz w:val="22"/>
          <w:szCs w:val="22"/>
          <w:lang w:eastAsia="en-US"/>
        </w:rPr>
        <w:t xml:space="preserve">ngen in ... </w:t>
      </w:r>
    </w:p>
    <w:p w14:paraId="2BE9BEBB"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technische Kenntnisse und </w:t>
      </w:r>
      <w:r w:rsidR="0031272A" w:rsidRPr="00162FEF">
        <w:rPr>
          <w:rFonts w:ascii="BROTHER-1816-BOOK" w:eastAsiaTheme="minorHAnsi" w:hAnsi="BROTHER-1816-BOOK" w:cs="Times"/>
          <w:color w:val="000000"/>
          <w:sz w:val="22"/>
          <w:szCs w:val="22"/>
          <w:lang w:eastAsia="en-US"/>
        </w:rPr>
        <w:t xml:space="preserve">Fähigkeiten im Umgang mit ... </w:t>
      </w:r>
    </w:p>
    <w:p w14:paraId="410D43F4"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theoretisches Wissen in pra</w:t>
      </w:r>
      <w:r w:rsidR="0031272A" w:rsidRPr="00162FEF">
        <w:rPr>
          <w:rFonts w:ascii="BROTHER-1816-BOOK" w:eastAsiaTheme="minorHAnsi" w:hAnsi="BROTHER-1816-BOOK" w:cs="Times"/>
          <w:color w:val="000000"/>
          <w:sz w:val="22"/>
          <w:szCs w:val="22"/>
          <w:lang w:eastAsia="en-US"/>
        </w:rPr>
        <w:t xml:space="preserve">ktischen Situationen anwenden </w:t>
      </w:r>
    </w:p>
    <w:p w14:paraId="52985B88"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Veränder</w:t>
      </w:r>
      <w:r w:rsidR="0031272A" w:rsidRPr="00162FEF">
        <w:rPr>
          <w:rFonts w:ascii="BROTHER-1816-BOOK" w:eastAsiaTheme="minorHAnsi" w:hAnsi="BROTHER-1816-BOOK" w:cs="Times"/>
          <w:color w:val="000000"/>
          <w:sz w:val="22"/>
          <w:szCs w:val="22"/>
          <w:lang w:eastAsia="en-US"/>
        </w:rPr>
        <w:t xml:space="preserve">ungen initiieren und umsetzen </w:t>
      </w:r>
    </w:p>
    <w:p w14:paraId="2C5F1DBE" w14:textId="19377AB8" w:rsidR="00EF14E4" w:rsidRPr="00162FEF" w:rsidRDefault="00AE2A72" w:rsidP="008B5C8B">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lastRenderedPageBreak/>
        <w:t>vo</w:t>
      </w:r>
      <w:r w:rsidR="008B5C8B" w:rsidRPr="00162FEF">
        <w:rPr>
          <w:rFonts w:ascii="BROTHER-1816-BOOK" w:eastAsiaTheme="minorHAnsi" w:hAnsi="BROTHER-1816-BOOK" w:cs="Times"/>
          <w:color w:val="000000"/>
          <w:sz w:val="22"/>
          <w:szCs w:val="22"/>
          <w:lang w:eastAsia="en-US"/>
        </w:rPr>
        <w:t xml:space="preserve">rausschauend denken und handeln, visionär </w:t>
      </w:r>
    </w:p>
    <w:p w14:paraId="69ADCA52" w14:textId="77777777" w:rsidR="000939BF" w:rsidRPr="00162FEF" w:rsidRDefault="000939BF" w:rsidP="00F4002F">
      <w:pPr>
        <w:widowControl w:val="0"/>
        <w:autoSpaceDE w:val="0"/>
        <w:autoSpaceDN w:val="0"/>
        <w:adjustRightInd w:val="0"/>
        <w:spacing w:after="0" w:line="300" w:lineRule="atLeast"/>
        <w:ind w:left="360"/>
        <w:contextualSpacing w:val="0"/>
        <w:rPr>
          <w:rFonts w:ascii="BROTHER-1816-BOOK" w:eastAsiaTheme="minorHAnsi" w:hAnsi="BROTHER-1816-BOOK" w:cs="Times"/>
          <w:b/>
          <w:bCs/>
          <w:color w:val="000000"/>
          <w:sz w:val="22"/>
          <w:szCs w:val="22"/>
          <w:lang w:eastAsia="en-US"/>
        </w:rPr>
      </w:pPr>
    </w:p>
    <w:p w14:paraId="6A857BBF" w14:textId="415CAECA" w:rsidR="0031272A" w:rsidRPr="00162FEF" w:rsidRDefault="00AE2A72" w:rsidP="00137E0F">
      <w:pPr>
        <w:widowControl w:val="0"/>
        <w:autoSpaceDE w:val="0"/>
        <w:autoSpaceDN w:val="0"/>
        <w:adjustRightInd w:val="0"/>
        <w:spacing w:after="0" w:line="300" w:lineRule="atLeast"/>
        <w:contextualSpacing w:val="0"/>
        <w:rPr>
          <w:rFonts w:ascii="BROTHER-1816-BOOK" w:eastAsiaTheme="minorHAnsi" w:hAnsi="BROTHER-1816-BOOK" w:cs="Times"/>
          <w:b/>
          <w:bCs/>
          <w:color w:val="000000"/>
          <w:sz w:val="22"/>
          <w:szCs w:val="22"/>
          <w:lang w:eastAsia="en-US"/>
        </w:rPr>
      </w:pPr>
      <w:r w:rsidRPr="00162FEF">
        <w:rPr>
          <w:rFonts w:ascii="BROTHER-1816-BOOK" w:eastAsiaTheme="minorHAnsi" w:hAnsi="BROTHER-1816-BOOK" w:cs="Times"/>
          <w:b/>
          <w:bCs/>
          <w:color w:val="000000"/>
          <w:sz w:val="22"/>
          <w:szCs w:val="22"/>
          <w:lang w:eastAsia="en-US"/>
        </w:rPr>
        <w:t>Soziale Kompetenzen</w:t>
      </w:r>
      <w:r w:rsidR="0031272A" w:rsidRPr="00162FEF">
        <w:rPr>
          <w:rFonts w:ascii="BROTHER-1816-BOOK" w:eastAsiaTheme="minorHAnsi" w:hAnsi="BROTHER-1816-BOOK" w:cs="Times"/>
          <w:b/>
          <w:bCs/>
          <w:color w:val="000000"/>
          <w:sz w:val="22"/>
          <w:szCs w:val="22"/>
          <w:lang w:eastAsia="en-US"/>
        </w:rPr>
        <w:t xml:space="preserve">: </w:t>
      </w:r>
    </w:p>
    <w:p w14:paraId="18849F08" w14:textId="77777777" w:rsidR="0031272A" w:rsidRPr="00162FEF" w:rsidRDefault="0031272A" w:rsidP="00F4002F">
      <w:pPr>
        <w:widowControl w:val="0"/>
        <w:autoSpaceDE w:val="0"/>
        <w:autoSpaceDN w:val="0"/>
        <w:adjustRightInd w:val="0"/>
        <w:spacing w:after="0" w:line="300" w:lineRule="atLeast"/>
        <w:ind w:left="360"/>
        <w:contextualSpacing w:val="0"/>
        <w:rPr>
          <w:rFonts w:ascii="BROTHER-1816-BOOK" w:eastAsiaTheme="minorHAnsi" w:hAnsi="BROTHER-1816-BOOK" w:cs="Times"/>
          <w:b/>
          <w:bCs/>
          <w:color w:val="000000"/>
          <w:sz w:val="22"/>
          <w:szCs w:val="22"/>
          <w:lang w:eastAsia="en-US"/>
        </w:rPr>
      </w:pPr>
    </w:p>
    <w:p w14:paraId="6D9CA541" w14:textId="77777777" w:rsidR="000B6514" w:rsidRPr="00162FEF" w:rsidRDefault="000B651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aktiv</w:t>
      </w:r>
    </w:p>
    <w:p w14:paraId="0C75EA7C" w14:textId="2D7C968A"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anpassungsfähig </w:t>
      </w:r>
    </w:p>
    <w:p w14:paraId="5DC46594"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aufgeschlossen/offen </w:t>
      </w:r>
    </w:p>
    <w:p w14:paraId="42BF45F5" w14:textId="45856E38" w:rsidR="0031272A"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ausgeglichen, gelassen</w:t>
      </w:r>
    </w:p>
    <w:p w14:paraId="65BD20E5"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ausgleichend </w:t>
      </w:r>
    </w:p>
    <w:p w14:paraId="671FA774"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Bedürfnisse äußern </w:t>
      </w:r>
    </w:p>
    <w:p w14:paraId="39A958C2"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begeisterungsfähig </w:t>
      </w:r>
    </w:p>
    <w:p w14:paraId="4EEA1C62" w14:textId="740A586A" w:rsidR="0031272A" w:rsidRPr="00162FEF" w:rsidRDefault="008B5C8B"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diplomatisch</w:t>
      </w:r>
    </w:p>
    <w:p w14:paraId="4D922527"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eigene Kenntnis</w:t>
      </w:r>
      <w:r w:rsidR="0031272A" w:rsidRPr="00162FEF">
        <w:rPr>
          <w:rFonts w:ascii="BROTHER-1816-BOOK" w:eastAsiaTheme="minorHAnsi" w:hAnsi="BROTHER-1816-BOOK" w:cs="Times"/>
          <w:color w:val="000000"/>
          <w:sz w:val="22"/>
          <w:szCs w:val="22"/>
          <w:lang w:eastAsia="en-US"/>
        </w:rPr>
        <w:t xml:space="preserve">se einbringen und weitergeben </w:t>
      </w:r>
    </w:p>
    <w:p w14:paraId="30AB824C"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Emotionen zum r</w:t>
      </w:r>
      <w:r w:rsidR="0031272A" w:rsidRPr="00162FEF">
        <w:rPr>
          <w:rFonts w:ascii="BROTHER-1816-BOOK" w:eastAsiaTheme="minorHAnsi" w:hAnsi="BROTHER-1816-BOOK" w:cs="Times"/>
          <w:color w:val="000000"/>
          <w:sz w:val="22"/>
          <w:szCs w:val="22"/>
          <w:lang w:eastAsia="en-US"/>
        </w:rPr>
        <w:t xml:space="preserve">ichtigen Zeitpunkt einbringen </w:t>
      </w:r>
    </w:p>
    <w:p w14:paraId="20D939C4"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empathis</w:t>
      </w:r>
      <w:r w:rsidR="0031272A" w:rsidRPr="00162FEF">
        <w:rPr>
          <w:rFonts w:ascii="BROTHER-1816-BOOK" w:eastAsiaTheme="minorHAnsi" w:hAnsi="BROTHER-1816-BOOK" w:cs="Times"/>
          <w:color w:val="000000"/>
          <w:sz w:val="22"/>
          <w:szCs w:val="22"/>
          <w:lang w:eastAsia="en-US"/>
        </w:rPr>
        <w:t xml:space="preserve">ch, einfühlsam </w:t>
      </w:r>
    </w:p>
    <w:p w14:paraId="355304FC" w14:textId="77777777" w:rsidR="0031272A" w:rsidRPr="00162FEF" w:rsidRDefault="0031272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ermutigend </w:t>
      </w:r>
    </w:p>
    <w:p w14:paraId="0EB2B6D7" w14:textId="5B97DB6B" w:rsidR="0031272A"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fähig</w:t>
      </w:r>
      <w:r w:rsidR="0031272A" w:rsidRPr="00162FEF">
        <w:rPr>
          <w:rFonts w:ascii="BROTHER-1816-BOOK" w:eastAsiaTheme="minorHAnsi" w:hAnsi="BROTHER-1816-BOOK" w:cs="Times"/>
          <w:color w:val="000000"/>
          <w:sz w:val="22"/>
          <w:szCs w:val="22"/>
          <w:lang w:eastAsia="en-US"/>
        </w:rPr>
        <w:t xml:space="preserve"> andere zu motivieren </w:t>
      </w:r>
    </w:p>
    <w:p w14:paraId="51A60271" w14:textId="68B881D7" w:rsidR="00EF14E4"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fähig andere zu führen</w:t>
      </w:r>
    </w:p>
    <w:p w14:paraId="70ACDC23" w14:textId="77777777" w:rsidR="0031272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Fähigkeiten von andere</w:t>
      </w:r>
      <w:r w:rsidR="0031272A" w:rsidRPr="00162FEF">
        <w:rPr>
          <w:rFonts w:ascii="BROTHER-1816-BOOK" w:eastAsiaTheme="minorHAnsi" w:hAnsi="BROTHER-1816-BOOK" w:cs="Times"/>
          <w:color w:val="000000"/>
          <w:sz w:val="22"/>
          <w:szCs w:val="22"/>
          <w:lang w:eastAsia="en-US"/>
        </w:rPr>
        <w:t xml:space="preserve">n wahrnehmen und wertschätzen </w:t>
      </w:r>
    </w:p>
    <w:p w14:paraId="03902C24"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Feedbackmethoden anwenden </w:t>
      </w:r>
    </w:p>
    <w:p w14:paraId="2AE23B14" w14:textId="0D2D3805" w:rsidR="00EF14E4"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Gepflegtes Äußeres</w:t>
      </w:r>
    </w:p>
    <w:p w14:paraId="1ACAD3E9" w14:textId="72305F0B" w:rsidR="00EF14E4"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Gerecht</w:t>
      </w:r>
    </w:p>
    <w:p w14:paraId="737AD451"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gut überzeugen </w:t>
      </w:r>
    </w:p>
    <w:p w14:paraId="4547CFE0"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gut zuhören </w:t>
      </w:r>
    </w:p>
    <w:p w14:paraId="3C158FC5"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gute Balance zwi</w:t>
      </w:r>
      <w:r w:rsidR="007720F7" w:rsidRPr="00162FEF">
        <w:rPr>
          <w:rFonts w:ascii="BROTHER-1816-BOOK" w:eastAsiaTheme="minorHAnsi" w:hAnsi="BROTHER-1816-BOOK" w:cs="Times"/>
          <w:color w:val="000000"/>
          <w:sz w:val="22"/>
          <w:szCs w:val="22"/>
          <w:lang w:eastAsia="en-US"/>
        </w:rPr>
        <w:t xml:space="preserve">schen Nähe und Distanz finden </w:t>
      </w:r>
    </w:p>
    <w:p w14:paraId="2A47C3F1"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in der Gruppe Verantwortung überneh</w:t>
      </w:r>
      <w:r w:rsidR="007720F7" w:rsidRPr="00162FEF">
        <w:rPr>
          <w:rFonts w:ascii="BROTHER-1816-BOOK" w:eastAsiaTheme="minorHAnsi" w:hAnsi="BROTHER-1816-BOOK" w:cs="Times"/>
          <w:color w:val="000000"/>
          <w:sz w:val="22"/>
          <w:szCs w:val="22"/>
          <w:lang w:eastAsia="en-US"/>
        </w:rPr>
        <w:t xml:space="preserve">men </w:t>
      </w:r>
    </w:p>
    <w:p w14:paraId="719AAAED"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in einer Gruppe zurückstecken</w:t>
      </w:r>
      <w:r w:rsidR="00AE2A72" w:rsidRPr="00162FEF">
        <w:rPr>
          <w:rFonts w:ascii="BROTHER-1816-BOOK" w:eastAsiaTheme="minorHAnsi" w:hAnsi="BROTHER-1816-BOOK" w:cs="Times"/>
          <w:color w:val="000000"/>
          <w:sz w:val="22"/>
          <w:szCs w:val="22"/>
          <w:lang w:eastAsia="en-US"/>
        </w:rPr>
        <w:t xml:space="preserve"> </w:t>
      </w:r>
    </w:p>
    <w:p w14:paraId="31210F89"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integrationsfähig </w:t>
      </w:r>
    </w:p>
    <w:p w14:paraId="0AC3170D"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integrierend </w:t>
      </w:r>
    </w:p>
    <w:p w14:paraId="64C03664"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interkulturelle Werte in die Kommunika</w:t>
      </w:r>
      <w:r w:rsidR="007720F7" w:rsidRPr="00162FEF">
        <w:rPr>
          <w:rFonts w:ascii="BROTHER-1816-BOOK" w:eastAsiaTheme="minorHAnsi" w:hAnsi="BROTHER-1816-BOOK" w:cs="Times"/>
          <w:color w:val="000000"/>
          <w:sz w:val="22"/>
          <w:szCs w:val="22"/>
          <w:lang w:eastAsia="en-US"/>
        </w:rPr>
        <w:t xml:space="preserve">tion miteinbeziehen </w:t>
      </w:r>
    </w:p>
    <w:p w14:paraId="3D8DA35F"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kann</w:t>
      </w:r>
      <w:r w:rsidR="007720F7" w:rsidRPr="00162FEF">
        <w:rPr>
          <w:rFonts w:ascii="BROTHER-1816-BOOK" w:eastAsiaTheme="minorHAnsi" w:hAnsi="BROTHER-1816-BOOK" w:cs="Times"/>
          <w:color w:val="000000"/>
          <w:sz w:val="22"/>
          <w:szCs w:val="22"/>
          <w:lang w:eastAsia="en-US"/>
        </w:rPr>
        <w:t xml:space="preserve"> auf andere Kulturen eingehen </w:t>
      </w:r>
    </w:p>
    <w:p w14:paraId="7BDC4650"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kompromissfähig </w:t>
      </w:r>
    </w:p>
    <w:p w14:paraId="2461250C"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Konflikte erkennen, direkt ansprech</w:t>
      </w:r>
      <w:r w:rsidR="007720F7" w:rsidRPr="00162FEF">
        <w:rPr>
          <w:rFonts w:ascii="BROTHER-1816-BOOK" w:eastAsiaTheme="minorHAnsi" w:hAnsi="BROTHER-1816-BOOK" w:cs="Times"/>
          <w:color w:val="000000"/>
          <w:sz w:val="22"/>
          <w:szCs w:val="22"/>
          <w:lang w:eastAsia="en-US"/>
        </w:rPr>
        <w:t xml:space="preserve">en und dort lösen, wo sie sind </w:t>
      </w:r>
    </w:p>
    <w:p w14:paraId="2FDFC74C" w14:textId="7D43FA85" w:rsidR="008B5C8B" w:rsidRPr="00162FEF" w:rsidRDefault="008B5C8B"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Kritikfähig</w:t>
      </w:r>
    </w:p>
    <w:p w14:paraId="1E054370" w14:textId="4518AC75"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kontaktfreudig</w:t>
      </w:r>
    </w:p>
    <w:p w14:paraId="365948DF" w14:textId="24B7F701"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kooperativ </w:t>
      </w:r>
    </w:p>
    <w:p w14:paraId="16F5F883" w14:textId="754B7C20" w:rsidR="00D60659" w:rsidRPr="00162FEF" w:rsidRDefault="00D60659"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loyal</w:t>
      </w:r>
    </w:p>
    <w:p w14:paraId="4FA8BA0A" w14:textId="77777777" w:rsidR="00D60659" w:rsidRPr="00162FEF" w:rsidRDefault="00D60659" w:rsidP="00D60659">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proofErr w:type="spellStart"/>
      <w:r w:rsidRPr="00162FEF">
        <w:rPr>
          <w:rFonts w:ascii="BROTHER-1816-BOOK" w:eastAsiaTheme="minorHAnsi" w:hAnsi="BROTHER-1816-BOOK" w:cs="Times"/>
          <w:color w:val="000000"/>
          <w:sz w:val="22"/>
          <w:szCs w:val="22"/>
          <w:lang w:eastAsia="en-US"/>
        </w:rPr>
        <w:t>netzwerken</w:t>
      </w:r>
      <w:proofErr w:type="spellEnd"/>
    </w:p>
    <w:p w14:paraId="45F3AC9D"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Meinungsverschiedenhei</w:t>
      </w:r>
      <w:r w:rsidR="007720F7" w:rsidRPr="00162FEF">
        <w:rPr>
          <w:rFonts w:ascii="BROTHER-1816-BOOK" w:eastAsiaTheme="minorHAnsi" w:hAnsi="BROTHER-1816-BOOK" w:cs="Times"/>
          <w:color w:val="000000"/>
          <w:sz w:val="22"/>
          <w:szCs w:val="22"/>
          <w:lang w:eastAsia="en-US"/>
        </w:rPr>
        <w:t xml:space="preserve">ten ansprechen und bereinigen </w:t>
      </w:r>
    </w:p>
    <w:p w14:paraId="6532E58B"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mit anderen</w:t>
      </w:r>
      <w:r w:rsidR="007720F7" w:rsidRPr="00162FEF">
        <w:rPr>
          <w:rFonts w:ascii="BROTHER-1816-BOOK" w:eastAsiaTheme="minorHAnsi" w:hAnsi="BROTHER-1816-BOOK" w:cs="Times"/>
          <w:color w:val="000000"/>
          <w:sz w:val="22"/>
          <w:szCs w:val="22"/>
          <w:lang w:eastAsia="en-US"/>
        </w:rPr>
        <w:t xml:space="preserve"> zusammen Lösungen erarbeiten </w:t>
      </w:r>
    </w:p>
    <w:p w14:paraId="365ED080"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Möglichkeiten und Grenzen der eigenen Kompe</w:t>
      </w:r>
      <w:r w:rsidR="007720F7" w:rsidRPr="00162FEF">
        <w:rPr>
          <w:rFonts w:ascii="BROTHER-1816-BOOK" w:eastAsiaTheme="minorHAnsi" w:hAnsi="BROTHER-1816-BOOK" w:cs="Times"/>
          <w:color w:val="000000"/>
          <w:sz w:val="22"/>
          <w:szCs w:val="22"/>
          <w:lang w:eastAsia="en-US"/>
        </w:rPr>
        <w:t xml:space="preserve">tenzen kennen </w:t>
      </w:r>
    </w:p>
    <w:p w14:paraId="4C3A2D8E"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lastRenderedPageBreak/>
        <w:t xml:space="preserve">motivationsfähig </w:t>
      </w:r>
    </w:p>
    <w:p w14:paraId="57016ECD"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muss nicht alles selbe</w:t>
      </w:r>
      <w:r w:rsidR="007720F7" w:rsidRPr="00162FEF">
        <w:rPr>
          <w:rFonts w:ascii="BROTHER-1816-BOOK" w:eastAsiaTheme="minorHAnsi" w:hAnsi="BROTHER-1816-BOOK" w:cs="Times"/>
          <w:color w:val="000000"/>
          <w:sz w:val="22"/>
          <w:szCs w:val="22"/>
          <w:lang w:eastAsia="en-US"/>
        </w:rPr>
        <w:t xml:space="preserve">r machen </w:t>
      </w:r>
    </w:p>
    <w:p w14:paraId="513FA4E1" w14:textId="6DED7BF5"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nein sagen </w:t>
      </w:r>
      <w:r w:rsidR="00EF14E4" w:rsidRPr="00162FEF">
        <w:rPr>
          <w:rFonts w:ascii="BROTHER-1816-BOOK" w:eastAsiaTheme="minorHAnsi" w:hAnsi="BROTHER-1816-BOOK" w:cs="Times"/>
          <w:color w:val="000000"/>
          <w:sz w:val="22"/>
          <w:szCs w:val="22"/>
          <w:lang w:eastAsia="en-US"/>
        </w:rPr>
        <w:t>können</w:t>
      </w:r>
    </w:p>
    <w:p w14:paraId="4BEEC714" w14:textId="77777777" w:rsidR="008B5C8B"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nötige Distanz halten</w:t>
      </w:r>
    </w:p>
    <w:p w14:paraId="1CA12267" w14:textId="4A80E855" w:rsidR="007720F7" w:rsidRPr="00162FEF" w:rsidRDefault="008B5C8B" w:rsidP="008B5C8B">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objektiv</w:t>
      </w:r>
      <w:r w:rsidR="007720F7" w:rsidRPr="00162FEF">
        <w:rPr>
          <w:rFonts w:ascii="BROTHER-1816-BOOK" w:eastAsiaTheme="minorHAnsi" w:hAnsi="BROTHER-1816-BOOK" w:cs="Times"/>
          <w:color w:val="000000"/>
          <w:sz w:val="22"/>
          <w:szCs w:val="22"/>
          <w:lang w:eastAsia="en-US"/>
        </w:rPr>
        <w:t xml:space="preserve"> </w:t>
      </w:r>
    </w:p>
    <w:p w14:paraId="200D3688" w14:textId="35F1CA09" w:rsidR="008B5C8B" w:rsidRPr="00162FEF" w:rsidRDefault="008B5C8B" w:rsidP="008B5C8B">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offen</w:t>
      </w:r>
    </w:p>
    <w:p w14:paraId="0D1C3248"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rücksichtsvoll </w:t>
      </w:r>
    </w:p>
    <w:p w14:paraId="4B379AC2" w14:textId="77777777" w:rsidR="000939BF" w:rsidRPr="00162FEF" w:rsidRDefault="000939BF" w:rsidP="000939B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risikobereit</w:t>
      </w:r>
    </w:p>
    <w:p w14:paraId="77DC6680" w14:textId="5D5533EF" w:rsidR="00EF14E4"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ruhig</w:t>
      </w:r>
    </w:p>
    <w:p w14:paraId="51CD18E0"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Schwächen oder Fehler einge</w:t>
      </w:r>
      <w:r w:rsidR="007720F7" w:rsidRPr="00162FEF">
        <w:rPr>
          <w:rFonts w:ascii="BROTHER-1816-BOOK" w:eastAsiaTheme="minorHAnsi" w:hAnsi="BROTHER-1816-BOOK" w:cs="Times"/>
          <w:color w:val="000000"/>
          <w:sz w:val="22"/>
          <w:szCs w:val="22"/>
          <w:lang w:eastAsia="en-US"/>
        </w:rPr>
        <w:t xml:space="preserve">stehen </w:t>
      </w:r>
    </w:p>
    <w:p w14:paraId="74F3C2EC" w14:textId="252AD93B" w:rsidR="007720F7" w:rsidRPr="00162FEF" w:rsidRDefault="00AE2A72" w:rsidP="00EF14E4">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sich an Arbeitsstrate</w:t>
      </w:r>
      <w:r w:rsidR="00EF14E4" w:rsidRPr="00162FEF">
        <w:rPr>
          <w:rFonts w:ascii="BROTHER-1816-BOOK" w:eastAsiaTheme="minorHAnsi" w:hAnsi="BROTHER-1816-BOOK" w:cs="Times"/>
          <w:color w:val="000000"/>
          <w:sz w:val="22"/>
          <w:szCs w:val="22"/>
          <w:lang w:eastAsia="en-US"/>
        </w:rPr>
        <w:t>gien/</w:t>
      </w:r>
      <w:r w:rsidR="007720F7" w:rsidRPr="00162FEF">
        <w:rPr>
          <w:rFonts w:ascii="BROTHER-1816-BOOK" w:eastAsiaTheme="minorHAnsi" w:hAnsi="BROTHER-1816-BOOK" w:cs="Times"/>
          <w:color w:val="000000"/>
          <w:sz w:val="22"/>
          <w:szCs w:val="22"/>
          <w:lang w:eastAsia="en-US"/>
        </w:rPr>
        <w:t xml:space="preserve">Vereinbarungen halten </w:t>
      </w:r>
    </w:p>
    <w:p w14:paraId="3F662B50"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sich gegenüber Forderungen </w:t>
      </w:r>
      <w:r w:rsidR="007720F7" w:rsidRPr="00162FEF">
        <w:rPr>
          <w:rFonts w:ascii="BROTHER-1816-BOOK" w:eastAsiaTheme="minorHAnsi" w:hAnsi="BROTHER-1816-BOOK" w:cs="Times"/>
          <w:color w:val="000000"/>
          <w:sz w:val="22"/>
          <w:szCs w:val="22"/>
          <w:lang w:eastAsia="en-US"/>
        </w:rPr>
        <w:t>abgrenzen</w:t>
      </w:r>
    </w:p>
    <w:p w14:paraId="3306A4D6"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sich in einer Grup</w:t>
      </w:r>
      <w:r w:rsidR="007720F7" w:rsidRPr="00162FEF">
        <w:rPr>
          <w:rFonts w:ascii="BROTHER-1816-BOOK" w:eastAsiaTheme="minorHAnsi" w:hAnsi="BROTHER-1816-BOOK" w:cs="Times"/>
          <w:color w:val="000000"/>
          <w:sz w:val="22"/>
          <w:szCs w:val="22"/>
          <w:lang w:eastAsia="en-US"/>
        </w:rPr>
        <w:t xml:space="preserve">pe Gehör verschaffen </w:t>
      </w:r>
    </w:p>
    <w:p w14:paraId="1F470ECA"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sich </w:t>
      </w:r>
      <w:proofErr w:type="gramStart"/>
      <w:r w:rsidRPr="00162FEF">
        <w:rPr>
          <w:rFonts w:ascii="BROTHER-1816-BOOK" w:eastAsiaTheme="minorHAnsi" w:hAnsi="BROTHER-1816-BOOK" w:cs="Times"/>
          <w:color w:val="000000"/>
          <w:sz w:val="22"/>
          <w:szCs w:val="22"/>
          <w:lang w:eastAsia="en-US"/>
        </w:rPr>
        <w:t>kurz fassen</w:t>
      </w:r>
      <w:proofErr w:type="gramEnd"/>
      <w:r w:rsidRPr="00162FEF">
        <w:rPr>
          <w:rFonts w:ascii="BROTHER-1816-BOOK" w:eastAsiaTheme="minorHAnsi" w:hAnsi="BROTHER-1816-BOOK" w:cs="Times"/>
          <w:color w:val="000000"/>
          <w:sz w:val="22"/>
          <w:szCs w:val="22"/>
          <w:lang w:eastAsia="en-US"/>
        </w:rPr>
        <w:t>, prägnant und ve</w:t>
      </w:r>
      <w:r w:rsidR="007720F7" w:rsidRPr="00162FEF">
        <w:rPr>
          <w:rFonts w:ascii="BROTHER-1816-BOOK" w:eastAsiaTheme="minorHAnsi" w:hAnsi="BROTHER-1816-BOOK" w:cs="Times"/>
          <w:color w:val="000000"/>
          <w:sz w:val="22"/>
          <w:szCs w:val="22"/>
          <w:lang w:eastAsia="en-US"/>
        </w:rPr>
        <w:t xml:space="preserve">rständlich ausdrücken </w:t>
      </w:r>
    </w:p>
    <w:p w14:paraId="05472F2F"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solida</w:t>
      </w:r>
      <w:r w:rsidR="007720F7" w:rsidRPr="00162FEF">
        <w:rPr>
          <w:rFonts w:ascii="BROTHER-1816-BOOK" w:eastAsiaTheme="minorHAnsi" w:hAnsi="BROTHER-1816-BOOK" w:cs="Times"/>
          <w:color w:val="000000"/>
          <w:sz w:val="22"/>
          <w:szCs w:val="22"/>
          <w:lang w:eastAsia="en-US"/>
        </w:rPr>
        <w:t xml:space="preserve">risch </w:t>
      </w:r>
    </w:p>
    <w:p w14:paraId="3AADE976"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tolerant, vorurteilsfrei </w:t>
      </w:r>
    </w:p>
    <w:p w14:paraId="55CC7DA2" w14:textId="20FC9382" w:rsidR="00D60659" w:rsidRPr="00162FEF" w:rsidRDefault="00D60659"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unabhängig</w:t>
      </w:r>
    </w:p>
    <w:p w14:paraId="14B3AC09" w14:textId="4BDB8586" w:rsidR="00D60659" w:rsidRPr="00162FEF" w:rsidRDefault="00D60659"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umweltbewusst</w:t>
      </w:r>
    </w:p>
    <w:p w14:paraId="38B19CAB" w14:textId="77777777" w:rsidR="007720F7" w:rsidRPr="00162FEF" w:rsidRDefault="007720F7"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verhandlungssicher </w:t>
      </w:r>
    </w:p>
    <w:p w14:paraId="083F3AF6" w14:textId="77777777" w:rsidR="008B5C8B" w:rsidRPr="00162FEF" w:rsidRDefault="008B5C8B"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verantwortungsvoll</w:t>
      </w:r>
    </w:p>
    <w:p w14:paraId="7E9F8057" w14:textId="39E7E4F4" w:rsidR="008B5C8B" w:rsidRPr="00162FEF" w:rsidRDefault="008B5C8B" w:rsidP="008B5C8B">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vertrauensvoll</w:t>
      </w:r>
    </w:p>
    <w:p w14:paraId="72702669" w14:textId="77777777" w:rsidR="007720F7"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Wirkung eigener Bo</w:t>
      </w:r>
      <w:r w:rsidR="007720F7" w:rsidRPr="00162FEF">
        <w:rPr>
          <w:rFonts w:ascii="BROTHER-1816-BOOK" w:eastAsiaTheme="minorHAnsi" w:hAnsi="BROTHER-1816-BOOK" w:cs="Times"/>
          <w:color w:val="000000"/>
          <w:sz w:val="22"/>
          <w:szCs w:val="22"/>
          <w:lang w:eastAsia="en-US"/>
        </w:rPr>
        <w:t xml:space="preserve">tschaften richtig einschätzen </w:t>
      </w:r>
    </w:p>
    <w:p w14:paraId="78305BA0" w14:textId="3513322C" w:rsidR="00AE2A72"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zuverlässig </w:t>
      </w:r>
    </w:p>
    <w:p w14:paraId="3C788785" w14:textId="77777777" w:rsidR="007720F7" w:rsidRPr="00162FEF" w:rsidRDefault="007720F7" w:rsidP="00F4002F">
      <w:pPr>
        <w:pStyle w:val="Listenabsatz"/>
        <w:widowControl w:val="0"/>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p>
    <w:p w14:paraId="1C20E70D" w14:textId="77777777" w:rsidR="00AE2A72" w:rsidRPr="00162FEF" w:rsidRDefault="00AE2A72" w:rsidP="00137E0F">
      <w:pPr>
        <w:widowControl w:val="0"/>
        <w:autoSpaceDE w:val="0"/>
        <w:autoSpaceDN w:val="0"/>
        <w:adjustRightInd w:val="0"/>
        <w:spacing w:after="0" w:line="300" w:lineRule="atLeast"/>
        <w:contextualSpacing w:val="0"/>
        <w:rPr>
          <w:rFonts w:ascii="BROTHER-1816-BOOK" w:eastAsiaTheme="minorHAnsi" w:hAnsi="BROTHER-1816-BOOK" w:cs="Times"/>
          <w:b/>
          <w:bCs/>
          <w:color w:val="000000"/>
          <w:sz w:val="22"/>
          <w:szCs w:val="22"/>
          <w:lang w:eastAsia="en-US"/>
        </w:rPr>
      </w:pPr>
      <w:r w:rsidRPr="00162FEF">
        <w:rPr>
          <w:rFonts w:ascii="BROTHER-1816-BOOK" w:eastAsiaTheme="minorHAnsi" w:hAnsi="BROTHER-1816-BOOK" w:cs="Times"/>
          <w:b/>
          <w:bCs/>
          <w:color w:val="000000"/>
          <w:sz w:val="22"/>
          <w:szCs w:val="22"/>
          <w:lang w:eastAsia="en-US"/>
        </w:rPr>
        <w:t xml:space="preserve">Personale Kompetenzen </w:t>
      </w:r>
    </w:p>
    <w:p w14:paraId="38AC8CCE" w14:textId="77777777" w:rsidR="00137E0F" w:rsidRPr="00162FEF" w:rsidRDefault="00137E0F" w:rsidP="00137E0F">
      <w:pPr>
        <w:widowControl w:val="0"/>
        <w:autoSpaceDE w:val="0"/>
        <w:autoSpaceDN w:val="0"/>
        <w:adjustRightInd w:val="0"/>
        <w:spacing w:after="0" w:line="300" w:lineRule="atLeast"/>
        <w:contextualSpacing w:val="0"/>
        <w:rPr>
          <w:rFonts w:ascii="BROTHER-1816-BOOK" w:eastAsiaTheme="minorHAnsi" w:hAnsi="BROTHER-1816-BOOK" w:cs="Times"/>
          <w:b/>
          <w:bCs/>
          <w:color w:val="000000"/>
          <w:sz w:val="22"/>
          <w:szCs w:val="22"/>
          <w:lang w:eastAsia="en-US"/>
        </w:rPr>
      </w:pPr>
    </w:p>
    <w:p w14:paraId="246FFC2A"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anpassungsfähig </w:t>
      </w:r>
    </w:p>
    <w:p w14:paraId="404F7BE8"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ausdauernd </w:t>
      </w:r>
    </w:p>
    <w:p w14:paraId="32A6CB32"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authentisch </w:t>
      </w:r>
    </w:p>
    <w:p w14:paraId="762C0A88"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beharrlich </w:t>
      </w:r>
    </w:p>
    <w:p w14:paraId="10EDE496" w14:textId="11670053" w:rsidR="00EF14E4"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belastbar</w:t>
      </w:r>
    </w:p>
    <w:p w14:paraId="1FA80394" w14:textId="0B9DF745" w:rsidR="000B6514" w:rsidRPr="00162FEF" w:rsidRDefault="000B651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begeisterungsfähig</w:t>
      </w:r>
    </w:p>
    <w:p w14:paraId="1C87E5AE"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beweglich, schnell </w:t>
      </w:r>
    </w:p>
    <w:p w14:paraId="5181E5AB" w14:textId="77777777" w:rsidR="0028586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ch</w:t>
      </w:r>
      <w:r w:rsidR="00285868" w:rsidRPr="00162FEF">
        <w:rPr>
          <w:rFonts w:ascii="BROTHER-1816-BOOK" w:eastAsiaTheme="minorHAnsi" w:hAnsi="BROTHER-1816-BOOK" w:cs="Times"/>
          <w:color w:val="000000"/>
          <w:sz w:val="22"/>
          <w:szCs w:val="22"/>
          <w:lang w:eastAsia="en-US"/>
        </w:rPr>
        <w:t xml:space="preserve">arismatisch </w:t>
      </w:r>
    </w:p>
    <w:p w14:paraId="344E9F08"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charmant </w:t>
      </w:r>
    </w:p>
    <w:p w14:paraId="667C361F"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die eigene Meinung vertreten </w:t>
      </w:r>
    </w:p>
    <w:p w14:paraId="328F29A9"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diskret </w:t>
      </w:r>
    </w:p>
    <w:p w14:paraId="1D9320FC" w14:textId="3065300D" w:rsidR="00EF14E4"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diszipliniert</w:t>
      </w:r>
    </w:p>
    <w:p w14:paraId="00D70409"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durchsetzungsstark </w:t>
      </w:r>
    </w:p>
    <w:p w14:paraId="7E7D09CA" w14:textId="77777777" w:rsidR="0028586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ehrgeizig</w:t>
      </w:r>
      <w:r w:rsidRPr="00162FEF">
        <w:rPr>
          <w:rFonts w:ascii="MS Mincho" w:eastAsia="MS Mincho" w:hAnsi="MS Mincho" w:cs="MS Mincho" w:hint="eastAsia"/>
          <w:color w:val="000000"/>
          <w:sz w:val="22"/>
          <w:szCs w:val="22"/>
          <w:lang w:eastAsia="en-US"/>
        </w:rPr>
        <w:t> </w:t>
      </w:r>
    </w:p>
    <w:p w14:paraId="5EEFADAE"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ehrlich, gradlinig </w:t>
      </w:r>
    </w:p>
    <w:p w14:paraId="602480D5" w14:textId="3D46FD9F" w:rsidR="00285868"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lastRenderedPageBreak/>
        <w:t xml:space="preserve">eigenverantwortlich </w:t>
      </w:r>
    </w:p>
    <w:p w14:paraId="677C8F2E" w14:textId="3D6B072F" w:rsidR="00F02AED" w:rsidRPr="00162FEF" w:rsidRDefault="00F02AED"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Pr>
          <w:rFonts w:ascii="BROTHER-1816-BOOK" w:eastAsiaTheme="minorHAnsi" w:hAnsi="BROTHER-1816-BOOK" w:cs="Times"/>
          <w:color w:val="000000"/>
          <w:sz w:val="22"/>
          <w:szCs w:val="22"/>
          <w:lang w:eastAsia="en-US"/>
        </w:rPr>
        <w:t>einfühlsam, empathisch</w:t>
      </w:r>
    </w:p>
    <w:p w14:paraId="7875669F"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engagiert </w:t>
      </w:r>
    </w:p>
    <w:p w14:paraId="3BCB783E"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entscheidungsfähig, entscheidungsfreudig </w:t>
      </w:r>
    </w:p>
    <w:p w14:paraId="1DE26B3F"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experimentierfreudig</w:t>
      </w:r>
    </w:p>
    <w:p w14:paraId="2209181B"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fähig zu gesunder Selbstkritik</w:t>
      </w:r>
    </w:p>
    <w:p w14:paraId="1EEE0981"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frustrationstolerant </w:t>
      </w:r>
    </w:p>
    <w:p w14:paraId="61BC240F"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selbstreflektiert </w:t>
      </w:r>
    </w:p>
    <w:p w14:paraId="3A0A3936"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flexibel </w:t>
      </w:r>
    </w:p>
    <w:p w14:paraId="34F127A8" w14:textId="228B3612" w:rsidR="00EF14E4"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freundlich, höflich, gute Umgangsformen</w:t>
      </w:r>
    </w:p>
    <w:p w14:paraId="39FCCAC9"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geduldig </w:t>
      </w:r>
    </w:p>
    <w:p w14:paraId="5CB009CB"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geschmackvoll </w:t>
      </w:r>
    </w:p>
    <w:p w14:paraId="6C40688C" w14:textId="77777777" w:rsidR="0028586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gesundheitsbewu</w:t>
      </w:r>
      <w:r w:rsidR="00285868" w:rsidRPr="00162FEF">
        <w:rPr>
          <w:rFonts w:ascii="BROTHER-1816-BOOK" w:eastAsiaTheme="minorHAnsi" w:hAnsi="BROTHER-1816-BOOK" w:cs="Times"/>
          <w:color w:val="000000"/>
          <w:sz w:val="22"/>
          <w:szCs w:val="22"/>
          <w:lang w:eastAsia="en-US"/>
        </w:rPr>
        <w:t xml:space="preserve">sst </w:t>
      </w:r>
    </w:p>
    <w:p w14:paraId="1DA674C6"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gutes Körperbewusstsein </w:t>
      </w:r>
    </w:p>
    <w:p w14:paraId="4B9A5660" w14:textId="77777777" w:rsidR="0028586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gut m</w:t>
      </w:r>
      <w:r w:rsidR="00285868" w:rsidRPr="00162FEF">
        <w:rPr>
          <w:rFonts w:ascii="BROTHER-1816-BOOK" w:eastAsiaTheme="minorHAnsi" w:hAnsi="BROTHER-1816-BOOK" w:cs="Times"/>
          <w:color w:val="000000"/>
          <w:sz w:val="22"/>
          <w:szCs w:val="22"/>
          <w:lang w:eastAsia="en-US"/>
        </w:rPr>
        <w:t xml:space="preserve">it seiner Intuition verbunden </w:t>
      </w:r>
    </w:p>
    <w:p w14:paraId="735EC093"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herzlich </w:t>
      </w:r>
    </w:p>
    <w:p w14:paraId="260C5351" w14:textId="77777777" w:rsidR="00285868" w:rsidRPr="00162FEF" w:rsidRDefault="0028586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humorvoll </w:t>
      </w:r>
    </w:p>
    <w:p w14:paraId="44BB1B30" w14:textId="03188656" w:rsidR="00EF14E4" w:rsidRPr="00162FEF" w:rsidRDefault="00AE2A72" w:rsidP="00EF14E4">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improvisieren (mit</w:t>
      </w:r>
      <w:r w:rsidR="00F42118" w:rsidRPr="00162FEF">
        <w:rPr>
          <w:rFonts w:ascii="BROTHER-1816-BOOK" w:eastAsiaTheme="minorHAnsi" w:hAnsi="BROTHER-1816-BOOK" w:cs="Times"/>
          <w:color w:val="000000"/>
          <w:sz w:val="22"/>
          <w:szCs w:val="22"/>
          <w:lang w:eastAsia="en-US"/>
        </w:rPr>
        <w:t xml:space="preserve"> wenig Mitteln viel bewirken) </w:t>
      </w:r>
    </w:p>
    <w:p w14:paraId="5EE652F4" w14:textId="45093FF2" w:rsidR="00EF14E4" w:rsidRPr="00162FEF" w:rsidRDefault="00EF14E4" w:rsidP="00EF14E4">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individuell</w:t>
      </w:r>
    </w:p>
    <w:p w14:paraId="590ED362" w14:textId="77777777" w:rsidR="00EF14E4"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integer</w:t>
      </w:r>
    </w:p>
    <w:p w14:paraId="1E8881FB" w14:textId="28D0335D"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Initiative ergreifen </w:t>
      </w:r>
    </w:p>
    <w:p w14:paraId="55A57BEF" w14:textId="77777777"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kann genießen </w:t>
      </w:r>
    </w:p>
    <w:p w14:paraId="245E9386" w14:textId="42264F4A"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körperlich</w:t>
      </w:r>
      <w:r w:rsidR="00F02AED">
        <w:rPr>
          <w:rFonts w:ascii="BROTHER-1816-BOOK" w:eastAsiaTheme="minorHAnsi" w:hAnsi="BROTHER-1816-BOOK" w:cs="Times"/>
          <w:color w:val="000000"/>
          <w:sz w:val="22"/>
          <w:szCs w:val="22"/>
          <w:lang w:eastAsia="en-US"/>
        </w:rPr>
        <w:t xml:space="preserve"> belastbar</w:t>
      </w:r>
    </w:p>
    <w:p w14:paraId="029A3D05" w14:textId="5F4672F5" w:rsidR="00F42118" w:rsidRPr="00162FEF" w:rsidRDefault="00F02AED"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Pr>
          <w:rFonts w:ascii="BROTHER-1816-BOOK" w:eastAsiaTheme="minorHAnsi" w:hAnsi="BROTHER-1816-BOOK" w:cs="Times"/>
          <w:color w:val="000000"/>
          <w:sz w:val="22"/>
          <w:szCs w:val="22"/>
          <w:lang w:eastAsia="en-US"/>
        </w:rPr>
        <w:t xml:space="preserve">kann </w:t>
      </w:r>
      <w:r w:rsidR="00F42118" w:rsidRPr="00162FEF">
        <w:rPr>
          <w:rFonts w:ascii="BROTHER-1816-BOOK" w:eastAsiaTheme="minorHAnsi" w:hAnsi="BROTHER-1816-BOOK" w:cs="Times"/>
          <w:color w:val="000000"/>
          <w:sz w:val="22"/>
          <w:szCs w:val="22"/>
          <w:lang w:eastAsia="en-US"/>
        </w:rPr>
        <w:t>kreative Lösungen finden</w:t>
      </w:r>
    </w:p>
    <w:p w14:paraId="0C234578" w14:textId="12B7CA7D" w:rsidR="00F42118" w:rsidRPr="00162FEF" w:rsidRDefault="008B5C8B"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leistungsbereit, leistungsstark</w:t>
      </w:r>
    </w:p>
    <w:p w14:paraId="3CDFAD26" w14:textId="678AE051" w:rsidR="00F4211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le</w:t>
      </w:r>
      <w:r w:rsidR="00D60659" w:rsidRPr="00162FEF">
        <w:rPr>
          <w:rFonts w:ascii="BROTHER-1816-BOOK" w:eastAsiaTheme="minorHAnsi" w:hAnsi="BROTHER-1816-BOOK" w:cs="Times"/>
          <w:color w:val="000000"/>
          <w:sz w:val="22"/>
          <w:szCs w:val="22"/>
          <w:lang w:eastAsia="en-US"/>
        </w:rPr>
        <w:t>rnfähig, lernbereit</w:t>
      </w:r>
    </w:p>
    <w:p w14:paraId="10DD6F15" w14:textId="77777777"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loyal </w:t>
      </w:r>
    </w:p>
    <w:p w14:paraId="33EEB654" w14:textId="67D591A6" w:rsidR="008B5C8B" w:rsidRPr="00162FEF" w:rsidRDefault="008B5C8B"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mutig</w:t>
      </w:r>
    </w:p>
    <w:p w14:paraId="0741850B" w14:textId="7799B482" w:rsidR="008B5C8B" w:rsidRPr="00162FEF" w:rsidRDefault="008B5C8B"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neugierig</w:t>
      </w:r>
    </w:p>
    <w:p w14:paraId="17E091D1" w14:textId="1D46AA89" w:rsidR="008B5C8B" w:rsidRPr="00162FEF" w:rsidRDefault="008B5C8B"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optimistisch</w:t>
      </w:r>
    </w:p>
    <w:p w14:paraId="1EAC024F" w14:textId="77777777"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präsent </w:t>
      </w:r>
    </w:p>
    <w:p w14:paraId="24EF9EC4" w14:textId="27262D2B" w:rsidR="00D60659" w:rsidRPr="00162FEF" w:rsidRDefault="00D60659"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phantasievoll</w:t>
      </w:r>
      <w:r w:rsidR="008B5C8B" w:rsidRPr="00162FEF">
        <w:rPr>
          <w:rFonts w:ascii="BROTHER-1816-BOOK" w:eastAsiaTheme="minorHAnsi" w:hAnsi="BROTHER-1816-BOOK" w:cs="Times"/>
          <w:color w:val="000000"/>
          <w:sz w:val="22"/>
          <w:szCs w:val="22"/>
          <w:lang w:eastAsia="en-US"/>
        </w:rPr>
        <w:t>, kreativ</w:t>
      </w:r>
    </w:p>
    <w:p w14:paraId="7249533C" w14:textId="1E694B30" w:rsidR="00D60659" w:rsidRPr="00162FEF" w:rsidRDefault="00D60659"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pflichtbewusst </w:t>
      </w:r>
    </w:p>
    <w:p w14:paraId="2F6D7259" w14:textId="77777777"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ruhig, gelassen </w:t>
      </w:r>
    </w:p>
    <w:p w14:paraId="772591FD" w14:textId="77777777" w:rsidR="00F4211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seine Fähigkeiten richtig</w:t>
      </w:r>
      <w:r w:rsidR="00F42118" w:rsidRPr="00162FEF">
        <w:rPr>
          <w:rFonts w:ascii="BROTHER-1816-BOOK" w:eastAsiaTheme="minorHAnsi" w:hAnsi="BROTHER-1816-BOOK" w:cs="Times"/>
          <w:color w:val="000000"/>
          <w:sz w:val="22"/>
          <w:szCs w:val="22"/>
          <w:lang w:eastAsia="en-US"/>
        </w:rPr>
        <w:t xml:space="preserve"> einschätzen und präsentieren </w:t>
      </w:r>
    </w:p>
    <w:p w14:paraId="3A71AF51" w14:textId="1CF34FBE" w:rsidR="00F42118" w:rsidRPr="00F02AED" w:rsidRDefault="00AE2A72" w:rsidP="00F02AED">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selbstständig und ohne fremde Hilfe en</w:t>
      </w:r>
      <w:r w:rsidR="00F42118" w:rsidRPr="00162FEF">
        <w:rPr>
          <w:rFonts w:ascii="BROTHER-1816-BOOK" w:eastAsiaTheme="minorHAnsi" w:hAnsi="BROTHER-1816-BOOK" w:cs="Times"/>
          <w:color w:val="000000"/>
          <w:sz w:val="22"/>
          <w:szCs w:val="22"/>
          <w:lang w:eastAsia="en-US"/>
        </w:rPr>
        <w:t xml:space="preserve">tscheiden, planen und handeln </w:t>
      </w:r>
    </w:p>
    <w:p w14:paraId="6BC37305" w14:textId="77777777"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sich behaupten </w:t>
      </w:r>
    </w:p>
    <w:p w14:paraId="75985D2B" w14:textId="77777777" w:rsidR="00F4211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sich selbst reflek</w:t>
      </w:r>
      <w:r w:rsidR="00F42118" w:rsidRPr="00162FEF">
        <w:rPr>
          <w:rFonts w:ascii="BROTHER-1816-BOOK" w:eastAsiaTheme="minorHAnsi" w:hAnsi="BROTHER-1816-BOOK" w:cs="Times"/>
          <w:color w:val="000000"/>
          <w:sz w:val="22"/>
          <w:szCs w:val="22"/>
          <w:lang w:eastAsia="en-US"/>
        </w:rPr>
        <w:t xml:space="preserve">tierend und weiterentwickelnd </w:t>
      </w:r>
    </w:p>
    <w:p w14:paraId="7072B4F4" w14:textId="4320DDCE" w:rsidR="00F4211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siche</w:t>
      </w:r>
      <w:r w:rsidR="00D60659" w:rsidRPr="00162FEF">
        <w:rPr>
          <w:rFonts w:ascii="BROTHER-1816-BOOK" w:eastAsiaTheme="minorHAnsi" w:hAnsi="BROTHER-1816-BOOK" w:cs="Times"/>
          <w:color w:val="000000"/>
          <w:sz w:val="22"/>
          <w:szCs w:val="22"/>
          <w:lang w:eastAsia="en-US"/>
        </w:rPr>
        <w:t>res Auftreten, selbstsicher, hohes Selbstvertrauen</w:t>
      </w:r>
    </w:p>
    <w:p w14:paraId="24C274AC" w14:textId="77777777"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sinnorientiert </w:t>
      </w:r>
    </w:p>
    <w:p w14:paraId="2593A684" w14:textId="77777777"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spielerisch </w:t>
      </w:r>
    </w:p>
    <w:p w14:paraId="2A4E509F" w14:textId="77777777" w:rsidR="00F4211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lastRenderedPageBreak/>
        <w:t>s</w:t>
      </w:r>
      <w:r w:rsidR="00F42118" w:rsidRPr="00162FEF">
        <w:rPr>
          <w:rFonts w:ascii="BROTHER-1816-BOOK" w:eastAsiaTheme="minorHAnsi" w:hAnsi="BROTHER-1816-BOOK" w:cs="Times"/>
          <w:color w:val="000000"/>
          <w:sz w:val="22"/>
          <w:szCs w:val="22"/>
          <w:lang w:eastAsia="en-US"/>
        </w:rPr>
        <w:t xml:space="preserve">pontan und begeisterungsfähig </w:t>
      </w:r>
    </w:p>
    <w:p w14:paraId="6B49379B" w14:textId="77777777"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stark </w:t>
      </w:r>
    </w:p>
    <w:p w14:paraId="34D5248B" w14:textId="6FE7A69C" w:rsidR="00D60659" w:rsidRPr="00162FEF" w:rsidRDefault="00D60659"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stilvoll</w:t>
      </w:r>
    </w:p>
    <w:p w14:paraId="267520C3" w14:textId="77777777" w:rsidR="00F42118" w:rsidRPr="00162FEF" w:rsidRDefault="00F4211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werteorientiert </w:t>
      </w:r>
    </w:p>
    <w:p w14:paraId="354C9A31" w14:textId="767692FB" w:rsidR="00AE2A72"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zielstrebig </w:t>
      </w:r>
    </w:p>
    <w:p w14:paraId="405BB2A6" w14:textId="77777777" w:rsidR="00F42118" w:rsidRPr="00162FEF" w:rsidRDefault="00F42118" w:rsidP="00F4002F">
      <w:pPr>
        <w:pStyle w:val="Listenabsatz"/>
        <w:widowControl w:val="0"/>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p>
    <w:p w14:paraId="56C413AE" w14:textId="77777777" w:rsidR="00AE2A72" w:rsidRPr="00162FEF" w:rsidRDefault="00AE2A72" w:rsidP="00137E0F">
      <w:pPr>
        <w:widowControl w:val="0"/>
        <w:autoSpaceDE w:val="0"/>
        <w:autoSpaceDN w:val="0"/>
        <w:adjustRightInd w:val="0"/>
        <w:spacing w:after="0" w:line="300" w:lineRule="atLeast"/>
        <w:contextualSpacing w:val="0"/>
        <w:rPr>
          <w:rFonts w:ascii="BROTHER-1816-BOOK" w:eastAsiaTheme="minorHAnsi" w:hAnsi="BROTHER-1816-BOOK" w:cs="Times"/>
          <w:b/>
          <w:bCs/>
          <w:color w:val="000000"/>
          <w:sz w:val="22"/>
          <w:szCs w:val="22"/>
          <w:lang w:eastAsia="en-US"/>
        </w:rPr>
      </w:pPr>
      <w:r w:rsidRPr="00162FEF">
        <w:rPr>
          <w:rFonts w:ascii="BROTHER-1816-BOOK" w:eastAsiaTheme="minorHAnsi" w:hAnsi="BROTHER-1816-BOOK" w:cs="Times"/>
          <w:b/>
          <w:bCs/>
          <w:color w:val="000000"/>
          <w:sz w:val="22"/>
          <w:szCs w:val="22"/>
          <w:lang w:eastAsia="en-US"/>
        </w:rPr>
        <w:t xml:space="preserve">Methodische Kompetenzen </w:t>
      </w:r>
    </w:p>
    <w:p w14:paraId="6E7925D0" w14:textId="77777777" w:rsidR="00137E0F" w:rsidRPr="00162FEF" w:rsidRDefault="00137E0F" w:rsidP="00137E0F">
      <w:pPr>
        <w:widowControl w:val="0"/>
        <w:autoSpaceDE w:val="0"/>
        <w:autoSpaceDN w:val="0"/>
        <w:adjustRightInd w:val="0"/>
        <w:spacing w:after="0" w:line="300" w:lineRule="atLeast"/>
        <w:contextualSpacing w:val="0"/>
        <w:rPr>
          <w:rFonts w:ascii="BROTHER-1816-BOOK" w:eastAsiaTheme="minorHAnsi" w:hAnsi="BROTHER-1816-BOOK" w:cs="Times"/>
          <w:b/>
          <w:bCs/>
          <w:color w:val="000000"/>
          <w:sz w:val="22"/>
          <w:szCs w:val="22"/>
          <w:lang w:eastAsia="en-US"/>
        </w:rPr>
      </w:pPr>
    </w:p>
    <w:p w14:paraId="45B4FC17"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A</w:t>
      </w:r>
      <w:r w:rsidR="00813713" w:rsidRPr="00162FEF">
        <w:rPr>
          <w:rFonts w:ascii="BROTHER-1816-BOOK" w:eastAsiaTheme="minorHAnsi" w:hAnsi="BROTHER-1816-BOOK" w:cs="Times"/>
          <w:color w:val="000000"/>
          <w:sz w:val="22"/>
          <w:szCs w:val="22"/>
          <w:lang w:eastAsia="en-US"/>
        </w:rPr>
        <w:t xml:space="preserve">nforderungen formulieren </w:t>
      </w:r>
    </w:p>
    <w:p w14:paraId="39453E46" w14:textId="77777777"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Arbeiten sinnvoll delegieren </w:t>
      </w:r>
    </w:p>
    <w:p w14:paraId="759A44B3"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arbe</w:t>
      </w:r>
      <w:r w:rsidR="00813713" w:rsidRPr="00162FEF">
        <w:rPr>
          <w:rFonts w:ascii="BROTHER-1816-BOOK" w:eastAsiaTheme="minorHAnsi" w:hAnsi="BROTHER-1816-BOOK" w:cs="Times"/>
          <w:color w:val="000000"/>
          <w:sz w:val="22"/>
          <w:szCs w:val="22"/>
          <w:lang w:eastAsia="en-US"/>
        </w:rPr>
        <w:t xml:space="preserve">itssicherheitsbewusst handeln </w:t>
      </w:r>
    </w:p>
    <w:p w14:paraId="3026EE2D"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Ausgangssituation u</w:t>
      </w:r>
      <w:r w:rsidR="00813713" w:rsidRPr="00162FEF">
        <w:rPr>
          <w:rFonts w:ascii="BROTHER-1816-BOOK" w:eastAsiaTheme="minorHAnsi" w:hAnsi="BROTHER-1816-BOOK" w:cs="Times"/>
          <w:color w:val="000000"/>
          <w:sz w:val="22"/>
          <w:szCs w:val="22"/>
          <w:lang w:eastAsia="en-US"/>
        </w:rPr>
        <w:t xml:space="preserve">nd Rahmenbedingungen erfassen </w:t>
      </w:r>
    </w:p>
    <w:p w14:paraId="7CD1FDB5"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A</w:t>
      </w:r>
      <w:r w:rsidR="00813713" w:rsidRPr="00162FEF">
        <w:rPr>
          <w:rFonts w:ascii="BROTHER-1816-BOOK" w:eastAsiaTheme="minorHAnsi" w:hAnsi="BROTHER-1816-BOOK" w:cs="Times"/>
          <w:color w:val="000000"/>
          <w:sz w:val="22"/>
          <w:szCs w:val="22"/>
          <w:lang w:eastAsia="en-US"/>
        </w:rPr>
        <w:t xml:space="preserve">ussagen auf den Punkt bringen </w:t>
      </w:r>
    </w:p>
    <w:p w14:paraId="507984B9"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beachtet seinen Biorhyth</w:t>
      </w:r>
      <w:r w:rsidR="00813713" w:rsidRPr="00162FEF">
        <w:rPr>
          <w:rFonts w:ascii="BROTHER-1816-BOOK" w:eastAsiaTheme="minorHAnsi" w:hAnsi="BROTHER-1816-BOOK" w:cs="Times"/>
          <w:color w:val="000000"/>
          <w:sz w:val="22"/>
          <w:szCs w:val="22"/>
          <w:lang w:eastAsia="en-US"/>
        </w:rPr>
        <w:t xml:space="preserve">mus und setzt ihn gezielt ein </w:t>
      </w:r>
    </w:p>
    <w:p w14:paraId="7C58D562" w14:textId="622416FF" w:rsidR="00813713" w:rsidRPr="00162FEF" w:rsidRDefault="00EF14E4"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Dinge gut durch</w:t>
      </w:r>
      <w:r w:rsidR="00813713" w:rsidRPr="00162FEF">
        <w:rPr>
          <w:rFonts w:ascii="BROTHER-1816-BOOK" w:eastAsiaTheme="minorHAnsi" w:hAnsi="BROTHER-1816-BOOK" w:cs="Times"/>
          <w:color w:val="000000"/>
          <w:sz w:val="22"/>
          <w:szCs w:val="22"/>
          <w:lang w:eastAsia="en-US"/>
        </w:rPr>
        <w:t xml:space="preserve">denken </w:t>
      </w:r>
    </w:p>
    <w:p w14:paraId="55C80360" w14:textId="77777777"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experimentierfreudig </w:t>
      </w:r>
    </w:p>
    <w:p w14:paraId="061D4C43" w14:textId="2D034A62" w:rsidR="00D60659" w:rsidRPr="00162FEF" w:rsidRDefault="00D60659"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Events/Veranstaltungen gut organisieren </w:t>
      </w:r>
    </w:p>
    <w:p w14:paraId="26D01B99"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Fähigkeit z</w:t>
      </w:r>
      <w:r w:rsidR="00813713" w:rsidRPr="00162FEF">
        <w:rPr>
          <w:rFonts w:ascii="BROTHER-1816-BOOK" w:eastAsiaTheme="minorHAnsi" w:hAnsi="BROTHER-1816-BOOK" w:cs="Times"/>
          <w:color w:val="000000"/>
          <w:sz w:val="22"/>
          <w:szCs w:val="22"/>
          <w:lang w:eastAsia="en-US"/>
        </w:rPr>
        <w:t xml:space="preserve">ur kritischen Selbstkontrolle </w:t>
      </w:r>
    </w:p>
    <w:p w14:paraId="6A4A0333" w14:textId="4EBA7A1E"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Fehler </w:t>
      </w:r>
      <w:r w:rsidR="000939BF">
        <w:rPr>
          <w:rFonts w:ascii="BROTHER-1816-BOOK" w:eastAsiaTheme="minorHAnsi" w:hAnsi="BROTHER-1816-BOOK" w:cs="Times"/>
          <w:color w:val="000000"/>
          <w:sz w:val="22"/>
          <w:szCs w:val="22"/>
          <w:lang w:eastAsia="en-US"/>
        </w:rPr>
        <w:t xml:space="preserve">konstruktiv nutzen </w:t>
      </w:r>
    </w:p>
    <w:p w14:paraId="05A52260"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Flexibilität, Offenheit gegenüber Neueru</w:t>
      </w:r>
      <w:r w:rsidR="00813713" w:rsidRPr="00162FEF">
        <w:rPr>
          <w:rFonts w:ascii="BROTHER-1816-BOOK" w:eastAsiaTheme="minorHAnsi" w:hAnsi="BROTHER-1816-BOOK" w:cs="Times"/>
          <w:color w:val="000000"/>
          <w:sz w:val="22"/>
          <w:szCs w:val="22"/>
          <w:lang w:eastAsia="en-US"/>
        </w:rPr>
        <w:t xml:space="preserve">ngen </w:t>
      </w:r>
    </w:p>
    <w:p w14:paraId="689CDBED" w14:textId="77777777"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frei vor Gruppen sprechen </w:t>
      </w:r>
    </w:p>
    <w:p w14:paraId="7219E621" w14:textId="6804FC6D"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Fremdsprachkenntnisse gemäß GER/CEF</w:t>
      </w:r>
    </w:p>
    <w:p w14:paraId="2C8FB0D8"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gemäß Fu</w:t>
      </w:r>
      <w:r w:rsidR="00813713" w:rsidRPr="00162FEF">
        <w:rPr>
          <w:rFonts w:ascii="BROTHER-1816-BOOK" w:eastAsiaTheme="minorHAnsi" w:hAnsi="BROTHER-1816-BOOK" w:cs="Times"/>
          <w:color w:val="000000"/>
          <w:sz w:val="22"/>
          <w:szCs w:val="22"/>
          <w:lang w:eastAsia="en-US"/>
        </w:rPr>
        <w:t xml:space="preserve">nktion und Kompetenz handelnd </w:t>
      </w:r>
    </w:p>
    <w:p w14:paraId="357B0963"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Inhalte </w:t>
      </w:r>
      <w:r w:rsidR="00813713" w:rsidRPr="00162FEF">
        <w:rPr>
          <w:rFonts w:ascii="BROTHER-1816-BOOK" w:eastAsiaTheme="minorHAnsi" w:hAnsi="BROTHER-1816-BOOK" w:cs="Times"/>
          <w:color w:val="000000"/>
          <w:sz w:val="22"/>
          <w:szCs w:val="22"/>
          <w:lang w:eastAsia="en-US"/>
        </w:rPr>
        <w:t xml:space="preserve">zielgruppengerecht vermitteln </w:t>
      </w:r>
    </w:p>
    <w:p w14:paraId="1A7D4CFE"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Interesse</w:t>
      </w:r>
      <w:r w:rsidRPr="00162FEF">
        <w:rPr>
          <w:rFonts w:ascii="MS Mincho" w:eastAsia="MS Mincho" w:hAnsi="MS Mincho" w:cs="MS Mincho" w:hint="eastAsia"/>
          <w:color w:val="000000"/>
          <w:sz w:val="22"/>
          <w:szCs w:val="22"/>
          <w:lang w:eastAsia="en-US"/>
        </w:rPr>
        <w:t> </w:t>
      </w:r>
      <w:r w:rsidR="00813713" w:rsidRPr="00162FEF">
        <w:rPr>
          <w:rFonts w:ascii="BROTHER-1816-BOOK" w:eastAsiaTheme="minorHAnsi" w:hAnsi="BROTHER-1816-BOOK" w:cs="Times"/>
          <w:color w:val="000000"/>
          <w:sz w:val="22"/>
          <w:szCs w:val="22"/>
          <w:lang w:eastAsia="en-US"/>
        </w:rPr>
        <w:t xml:space="preserve">an neuen Technologien </w:t>
      </w:r>
    </w:p>
    <w:p w14:paraId="24766B76" w14:textId="77777777"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interessiert an Weiterbildung </w:t>
      </w:r>
    </w:p>
    <w:p w14:paraId="664FA210"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kennt</w:t>
      </w:r>
      <w:r w:rsidR="00813713" w:rsidRPr="00162FEF">
        <w:rPr>
          <w:rFonts w:ascii="BROTHER-1816-BOOK" w:eastAsiaTheme="minorHAnsi" w:hAnsi="BROTHER-1816-BOOK" w:cs="Times"/>
          <w:color w:val="000000"/>
          <w:sz w:val="22"/>
          <w:szCs w:val="22"/>
          <w:lang w:eastAsia="en-US"/>
        </w:rPr>
        <w:t xml:space="preserve"> seinen Lern- und Arbeitsstil </w:t>
      </w:r>
    </w:p>
    <w:p w14:paraId="3528EA6F"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komplexe Inhalte strukturie</w:t>
      </w:r>
      <w:r w:rsidR="00813713" w:rsidRPr="00162FEF">
        <w:rPr>
          <w:rFonts w:ascii="BROTHER-1816-BOOK" w:eastAsiaTheme="minorHAnsi" w:hAnsi="BROTHER-1816-BOOK" w:cs="Times"/>
          <w:color w:val="000000"/>
          <w:sz w:val="22"/>
          <w:szCs w:val="22"/>
          <w:lang w:eastAsia="en-US"/>
        </w:rPr>
        <w:t xml:space="preserve">ren und anschaulich gestalten </w:t>
      </w:r>
    </w:p>
    <w:p w14:paraId="28E50910" w14:textId="77777777"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konzentriert </w:t>
      </w:r>
    </w:p>
    <w:p w14:paraId="49EAE8FD" w14:textId="77777777"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loyal zum Arbeitgeber </w:t>
      </w:r>
    </w:p>
    <w:p w14:paraId="3A2A3B03"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kund</w:t>
      </w:r>
      <w:r w:rsidR="00813713" w:rsidRPr="00162FEF">
        <w:rPr>
          <w:rFonts w:ascii="BROTHER-1816-BOOK" w:eastAsiaTheme="minorHAnsi" w:hAnsi="BROTHER-1816-BOOK" w:cs="Times"/>
          <w:color w:val="000000"/>
          <w:sz w:val="22"/>
          <w:szCs w:val="22"/>
          <w:lang w:eastAsia="en-US"/>
        </w:rPr>
        <w:t xml:space="preserve">en-/dienstleistungsorientiert </w:t>
      </w:r>
    </w:p>
    <w:p w14:paraId="5E1A01A4"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Lern- und</w:t>
      </w:r>
      <w:r w:rsidR="00813713" w:rsidRPr="00162FEF">
        <w:rPr>
          <w:rFonts w:ascii="BROTHER-1816-BOOK" w:eastAsiaTheme="minorHAnsi" w:hAnsi="BROTHER-1816-BOOK" w:cs="Times"/>
          <w:color w:val="000000"/>
          <w:sz w:val="22"/>
          <w:szCs w:val="22"/>
          <w:lang w:eastAsia="en-US"/>
        </w:rPr>
        <w:t xml:space="preserve"> Arbeitsinhalte strukturieren </w:t>
      </w:r>
    </w:p>
    <w:p w14:paraId="12F12AA8"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Methoden der Energie- und Zeite</w:t>
      </w:r>
      <w:r w:rsidR="00813713" w:rsidRPr="00162FEF">
        <w:rPr>
          <w:rFonts w:ascii="BROTHER-1816-BOOK" w:eastAsiaTheme="minorHAnsi" w:hAnsi="BROTHER-1816-BOOK" w:cs="Times"/>
          <w:color w:val="000000"/>
          <w:sz w:val="22"/>
          <w:szCs w:val="22"/>
          <w:lang w:eastAsia="en-US"/>
        </w:rPr>
        <w:t xml:space="preserve">inteilung kennen und anwenden </w:t>
      </w:r>
    </w:p>
    <w:p w14:paraId="0801D5A6"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Methoden der Informationsbeschaf</w:t>
      </w:r>
      <w:r w:rsidR="00813713" w:rsidRPr="00162FEF">
        <w:rPr>
          <w:rFonts w:ascii="BROTHER-1816-BOOK" w:eastAsiaTheme="minorHAnsi" w:hAnsi="BROTHER-1816-BOOK" w:cs="Times"/>
          <w:color w:val="000000"/>
          <w:sz w:val="22"/>
          <w:szCs w:val="22"/>
          <w:lang w:eastAsia="en-US"/>
        </w:rPr>
        <w:t xml:space="preserve">fung anwenden </w:t>
      </w:r>
    </w:p>
    <w:p w14:paraId="5F282261" w14:textId="77777777"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mobil </w:t>
      </w:r>
    </w:p>
    <w:p w14:paraId="68938EE0" w14:textId="77777777" w:rsidR="00813713"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nonve</w:t>
      </w:r>
      <w:r w:rsidR="00813713" w:rsidRPr="00162FEF">
        <w:rPr>
          <w:rFonts w:ascii="BROTHER-1816-BOOK" w:eastAsiaTheme="minorHAnsi" w:hAnsi="BROTHER-1816-BOOK" w:cs="Times"/>
          <w:color w:val="000000"/>
          <w:sz w:val="22"/>
          <w:szCs w:val="22"/>
          <w:lang w:eastAsia="en-US"/>
        </w:rPr>
        <w:t xml:space="preserve">rbale Kommunikation einsetzen </w:t>
      </w:r>
    </w:p>
    <w:p w14:paraId="37C9EDA6" w14:textId="52CCC7B7" w:rsidR="00813713" w:rsidRPr="00162FEF" w:rsidRDefault="00813713"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offen</w:t>
      </w:r>
      <w:r w:rsidR="00AE2A72" w:rsidRPr="00162FEF">
        <w:rPr>
          <w:rFonts w:ascii="BROTHER-1816-BOOK" w:eastAsiaTheme="minorHAnsi" w:hAnsi="BROTHER-1816-BOOK" w:cs="Times"/>
          <w:color w:val="000000"/>
          <w:sz w:val="22"/>
          <w:szCs w:val="22"/>
          <w:lang w:eastAsia="en-US"/>
        </w:rPr>
        <w:t>sichtliche und ve</w:t>
      </w:r>
      <w:r w:rsidRPr="00162FEF">
        <w:rPr>
          <w:rFonts w:ascii="BROTHER-1816-BOOK" w:eastAsiaTheme="minorHAnsi" w:hAnsi="BROTHER-1816-BOOK" w:cs="Times"/>
          <w:color w:val="000000"/>
          <w:sz w:val="22"/>
          <w:szCs w:val="22"/>
          <w:lang w:eastAsia="en-US"/>
        </w:rPr>
        <w:t xml:space="preserve">rdeckte Ressourcen wahrnehmen </w:t>
      </w:r>
    </w:p>
    <w:p w14:paraId="1422BFA7" w14:textId="77777777" w:rsidR="00713498" w:rsidRPr="00162FEF" w:rsidRDefault="0071349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ökologisch denken </w:t>
      </w:r>
    </w:p>
    <w:p w14:paraId="53936C2B" w14:textId="77777777" w:rsidR="00713498" w:rsidRPr="00162FEF" w:rsidRDefault="0071349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ökonomisch </w:t>
      </w:r>
    </w:p>
    <w:p w14:paraId="487641A7" w14:textId="7BC18CD4" w:rsidR="00D60659" w:rsidRPr="00162FEF" w:rsidRDefault="00D60659"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ordentlich Dinge aufbewahren</w:t>
      </w:r>
    </w:p>
    <w:p w14:paraId="5EF9D6BC" w14:textId="77777777" w:rsidR="0071349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pe</w:t>
      </w:r>
      <w:r w:rsidR="00713498" w:rsidRPr="00162FEF">
        <w:rPr>
          <w:rFonts w:ascii="BROTHER-1816-BOOK" w:eastAsiaTheme="minorHAnsi" w:hAnsi="BROTHER-1816-BOOK" w:cs="Times"/>
          <w:color w:val="000000"/>
          <w:sz w:val="22"/>
          <w:szCs w:val="22"/>
          <w:lang w:eastAsia="en-US"/>
        </w:rPr>
        <w:t xml:space="preserve">rsönliche Arbeitsorganisation </w:t>
      </w:r>
    </w:p>
    <w:p w14:paraId="4A6BC756" w14:textId="77777777" w:rsidR="00713498" w:rsidRPr="00162FEF" w:rsidRDefault="0071349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lastRenderedPageBreak/>
        <w:t xml:space="preserve">persönliches Zeitmanagement </w:t>
      </w:r>
    </w:p>
    <w:p w14:paraId="17335833" w14:textId="77777777" w:rsidR="00713498"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Präsentati</w:t>
      </w:r>
      <w:r w:rsidR="00713498" w:rsidRPr="00162FEF">
        <w:rPr>
          <w:rFonts w:ascii="BROTHER-1816-BOOK" w:eastAsiaTheme="minorHAnsi" w:hAnsi="BROTHER-1816-BOOK" w:cs="Times"/>
          <w:color w:val="000000"/>
          <w:sz w:val="22"/>
          <w:szCs w:val="22"/>
          <w:lang w:eastAsia="en-US"/>
        </w:rPr>
        <w:t xml:space="preserve">onstechniken gezielt einsetzen </w:t>
      </w:r>
    </w:p>
    <w:p w14:paraId="646537C4" w14:textId="77777777" w:rsidR="00713498" w:rsidRPr="00162FEF" w:rsidRDefault="0071349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Prioritäten setzen </w:t>
      </w:r>
    </w:p>
    <w:p w14:paraId="430CC503" w14:textId="77777777" w:rsidR="00713498" w:rsidRPr="00162FEF" w:rsidRDefault="0071349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Probleme analysieren </w:t>
      </w:r>
    </w:p>
    <w:p w14:paraId="402B9432" w14:textId="77777777" w:rsidR="00713498" w:rsidRPr="00162FEF" w:rsidRDefault="0071349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Prototypen entwickeln </w:t>
      </w:r>
    </w:p>
    <w:p w14:paraId="70CA54A7" w14:textId="77777777" w:rsidR="00713498" w:rsidRPr="00162FEF" w:rsidRDefault="00713498"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qualitätsbewusst </w:t>
      </w:r>
    </w:p>
    <w:p w14:paraId="748C09E9" w14:textId="77777777" w:rsidR="00325FBA" w:rsidRPr="00162FEF" w:rsidRDefault="00325FB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Lösungen/Zielen planen </w:t>
      </w:r>
    </w:p>
    <w:p w14:paraId="5BF0F848" w14:textId="77777777" w:rsidR="00325FBA" w:rsidRPr="00162FEF" w:rsidRDefault="00325FB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Lösungen/Ziele umsetzen </w:t>
      </w:r>
    </w:p>
    <w:p w14:paraId="5FDB33F7" w14:textId="77777777" w:rsidR="00325FBA" w:rsidRPr="00162FEF" w:rsidRDefault="00325FB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Meetings strukturiert leiten </w:t>
      </w:r>
    </w:p>
    <w:p w14:paraId="4AB95233" w14:textId="7592AD45" w:rsidR="00EF14E4" w:rsidRPr="00162FEF" w:rsidRDefault="00EF14E4" w:rsidP="00EF14E4">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Schnell neue Dinge/Aufgaben erfassen und verstehen können</w:t>
      </w:r>
    </w:p>
    <w:p w14:paraId="505A1232" w14:textId="77777777" w:rsidR="00325FB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Strate</w:t>
      </w:r>
      <w:r w:rsidR="00325FBA" w:rsidRPr="00162FEF">
        <w:rPr>
          <w:rFonts w:ascii="BROTHER-1816-BOOK" w:eastAsiaTheme="minorHAnsi" w:hAnsi="BROTHER-1816-BOOK" w:cs="Times"/>
          <w:color w:val="000000"/>
          <w:sz w:val="22"/>
          <w:szCs w:val="22"/>
          <w:lang w:eastAsia="en-US"/>
        </w:rPr>
        <w:t xml:space="preserve">gien für Entscheidungsfindung </w:t>
      </w:r>
    </w:p>
    <w:p w14:paraId="4421267F" w14:textId="77777777" w:rsidR="00325FBA"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Umgang mit mod</w:t>
      </w:r>
      <w:r w:rsidR="00325FBA" w:rsidRPr="00162FEF">
        <w:rPr>
          <w:rFonts w:ascii="BROTHER-1816-BOOK" w:eastAsiaTheme="minorHAnsi" w:hAnsi="BROTHER-1816-BOOK" w:cs="Times"/>
          <w:color w:val="000000"/>
          <w:sz w:val="22"/>
          <w:szCs w:val="22"/>
          <w:lang w:eastAsia="en-US"/>
        </w:rPr>
        <w:t xml:space="preserve">ernen Kommunikationsmedien </w:t>
      </w:r>
    </w:p>
    <w:p w14:paraId="2FC08209" w14:textId="77777777" w:rsidR="00325FBA" w:rsidRPr="00162FEF" w:rsidRDefault="00325FBA"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vernetztes Denken </w:t>
      </w:r>
    </w:p>
    <w:p w14:paraId="3B33D7CC" w14:textId="07496CE4" w:rsidR="00AE2A72" w:rsidRPr="00162FEF" w:rsidRDefault="00AE2A72" w:rsidP="00F4002F">
      <w:pPr>
        <w:pStyle w:val="Listenabsatz"/>
        <w:widowControl w:val="0"/>
        <w:numPr>
          <w:ilvl w:val="0"/>
          <w:numId w:val="11"/>
        </w:numPr>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zielgerichtet handeln </w:t>
      </w:r>
    </w:p>
    <w:p w14:paraId="342D0358" w14:textId="77777777" w:rsidR="00057D83" w:rsidRPr="00162FEF" w:rsidRDefault="00057D83" w:rsidP="00057D83">
      <w:pPr>
        <w:widowControl w:val="0"/>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p>
    <w:p w14:paraId="4C7E5B84" w14:textId="77777777" w:rsidR="00C70ABC" w:rsidRDefault="00C70ABC" w:rsidP="00C70ABC">
      <w:pPr>
        <w:pStyle w:val="Formatvorlageberschrift2"/>
        <w:rPr>
          <w:lang w:eastAsia="en-US"/>
        </w:rPr>
      </w:pPr>
      <w:bookmarkStart w:id="0" w:name="_Toc73466464"/>
    </w:p>
    <w:p w14:paraId="0CF49A80" w14:textId="2FFB0868" w:rsidR="00C70ABC" w:rsidRPr="00B605BF" w:rsidRDefault="00C70ABC" w:rsidP="00C70ABC">
      <w:pPr>
        <w:pStyle w:val="Formatvorlageberschrift2"/>
        <w:rPr>
          <w:b/>
          <w:bCs/>
          <w:sz w:val="24"/>
          <w:szCs w:val="24"/>
          <w:lang w:eastAsia="en-US"/>
        </w:rPr>
      </w:pPr>
      <w:r w:rsidRPr="00B605BF">
        <w:rPr>
          <w:b/>
          <w:bCs/>
          <w:sz w:val="24"/>
          <w:szCs w:val="24"/>
          <w:lang w:eastAsia="en-US"/>
        </w:rPr>
        <w:t>Digitale Kompetenzen (fachlich/Soft Skills)</w:t>
      </w:r>
      <w:bookmarkEnd w:id="0"/>
    </w:p>
    <w:p w14:paraId="1ED7D64D" w14:textId="77777777" w:rsidR="00C70ABC" w:rsidRPr="0026754E" w:rsidRDefault="00C70ABC" w:rsidP="00C70ABC">
      <w:pPr>
        <w:widowControl w:val="0"/>
        <w:autoSpaceDE w:val="0"/>
        <w:autoSpaceDN w:val="0"/>
        <w:adjustRightInd w:val="0"/>
        <w:spacing w:line="300" w:lineRule="atLeast"/>
        <w:rPr>
          <w:rFonts w:ascii="BROTHER-1816-BOOK" w:eastAsiaTheme="minorHAnsi" w:hAnsi="BROTHER-1816-BOOK" w:cs="Times"/>
          <w:b/>
          <w:bCs/>
          <w:color w:val="000000"/>
          <w:lang w:eastAsia="en-US"/>
        </w:rPr>
      </w:pPr>
    </w:p>
    <w:p w14:paraId="59450B7B" w14:textId="77777777" w:rsidR="00C70ABC" w:rsidRPr="00B605BF" w:rsidRDefault="00C70ABC" w:rsidP="00C70ABC">
      <w:pPr>
        <w:pStyle w:val="Listenabsatz"/>
        <w:numPr>
          <w:ilvl w:val="0"/>
          <w:numId w:val="40"/>
        </w:numPr>
        <w:spacing w:after="0"/>
        <w:ind w:left="714" w:hanging="357"/>
        <w:rPr>
          <w:rFonts w:ascii="BROTHER-1816-BOOK" w:hAnsi="BROTHER-1816-BOOK"/>
          <w:color w:val="222222"/>
          <w:sz w:val="22"/>
          <w:szCs w:val="22"/>
          <w:shd w:val="clear" w:color="auto" w:fill="FFFFFF"/>
        </w:rPr>
      </w:pPr>
      <w:r w:rsidRPr="00B605BF">
        <w:rPr>
          <w:rFonts w:ascii="BROTHER-1816-BOOK" w:eastAsiaTheme="minorHAnsi" w:hAnsi="BROTHER-1816-BOOK" w:cs="Times"/>
          <w:color w:val="000000"/>
          <w:sz w:val="22"/>
          <w:szCs w:val="22"/>
          <w:lang w:eastAsia="en-US"/>
        </w:rPr>
        <w:t xml:space="preserve">Digitale, agile, remote Führungskompetenz </w:t>
      </w:r>
    </w:p>
    <w:p w14:paraId="48D660C6" w14:textId="77777777" w:rsidR="00C70ABC" w:rsidRPr="00B605BF" w:rsidRDefault="00C70ABC" w:rsidP="00C70ABC">
      <w:pPr>
        <w:pStyle w:val="Listenabsatz"/>
        <w:numPr>
          <w:ilvl w:val="0"/>
          <w:numId w:val="40"/>
        </w:numPr>
        <w:spacing w:after="0"/>
        <w:ind w:left="714" w:hanging="357"/>
        <w:rPr>
          <w:rFonts w:ascii="BROTHER-1816-BOOK" w:hAnsi="BROTHER-1816-BOOK"/>
          <w:color w:val="222222"/>
          <w:sz w:val="22"/>
          <w:szCs w:val="22"/>
          <w:shd w:val="clear" w:color="auto" w:fill="FFFFFF"/>
        </w:rPr>
      </w:pPr>
      <w:r w:rsidRPr="00B605BF">
        <w:rPr>
          <w:rFonts w:ascii="BROTHER-1816-BOOK" w:hAnsi="BROTHER-1816-BOOK"/>
          <w:color w:val="222222"/>
          <w:sz w:val="22"/>
          <w:szCs w:val="22"/>
          <w:shd w:val="clear" w:color="auto" w:fill="FFFFFF"/>
        </w:rPr>
        <w:t>Komplexes, vernetztes Denken</w:t>
      </w:r>
    </w:p>
    <w:p w14:paraId="634B65C4"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versierter Umgang mit digitalen Kollaborations- und</w:t>
      </w:r>
      <w:r w:rsidRPr="00B605BF">
        <w:rPr>
          <w:rStyle w:val="apple-converted-space"/>
          <w:rFonts w:ascii="BROTHER-1816-BOOK" w:hAnsi="BROTHER-1816-BOOK"/>
          <w:color w:val="000000"/>
          <w:sz w:val="22"/>
          <w:szCs w:val="22"/>
        </w:rPr>
        <w:t> </w:t>
      </w:r>
      <w:r w:rsidRPr="00B605BF">
        <w:rPr>
          <w:rFonts w:ascii="BROTHER-1816-BOOK" w:hAnsi="BROTHER-1816-BOOK"/>
          <w:color w:val="000000"/>
          <w:sz w:val="22"/>
          <w:szCs w:val="22"/>
        </w:rPr>
        <w:t>Kommunikationstools.</w:t>
      </w:r>
    </w:p>
    <w:p w14:paraId="5E8C083D" w14:textId="77777777" w:rsidR="00C70ABC" w:rsidRPr="00B605BF" w:rsidRDefault="00C70ABC" w:rsidP="00C70ABC">
      <w:pPr>
        <w:pStyle w:val="Listenabsatz"/>
        <w:numPr>
          <w:ilvl w:val="0"/>
          <w:numId w:val="40"/>
        </w:numPr>
        <w:spacing w:after="0"/>
        <w:ind w:left="714" w:hanging="357"/>
        <w:rPr>
          <w:rFonts w:ascii="BROTHER-1816-BOOK" w:hAnsi="BROTHER-1816-BOOK"/>
          <w:color w:val="222222"/>
          <w:sz w:val="22"/>
          <w:szCs w:val="22"/>
          <w:shd w:val="clear" w:color="auto" w:fill="FFFFFF"/>
        </w:rPr>
      </w:pPr>
      <w:r w:rsidRPr="00B605BF">
        <w:rPr>
          <w:rFonts w:ascii="BROTHER-1816-BOOK" w:hAnsi="BROTHER-1816-BOOK"/>
          <w:color w:val="000000"/>
          <w:sz w:val="22"/>
          <w:szCs w:val="22"/>
        </w:rPr>
        <w:t>Kenntnisse der Datenverarbeitung</w:t>
      </w:r>
    </w:p>
    <w:p w14:paraId="3D24E58D" w14:textId="77777777" w:rsidR="00C70ABC" w:rsidRPr="00B605BF" w:rsidRDefault="00C70ABC" w:rsidP="00C70ABC">
      <w:pPr>
        <w:pStyle w:val="Listenabsatz"/>
        <w:numPr>
          <w:ilvl w:val="0"/>
          <w:numId w:val="40"/>
        </w:numPr>
        <w:spacing w:after="0"/>
        <w:ind w:left="714" w:hanging="357"/>
        <w:rPr>
          <w:rFonts w:ascii="BROTHER-1816-BOOK" w:hAnsi="BROTHER-1816-BOOK"/>
          <w:color w:val="222222"/>
          <w:sz w:val="22"/>
          <w:szCs w:val="22"/>
          <w:shd w:val="clear" w:color="auto" w:fill="FFFFFF"/>
        </w:rPr>
      </w:pPr>
      <w:r w:rsidRPr="00B605BF">
        <w:rPr>
          <w:rFonts w:ascii="BROTHER-1816-BOOK" w:hAnsi="BROTHER-1816-BOOK"/>
          <w:color w:val="000000"/>
          <w:sz w:val="22"/>
          <w:szCs w:val="22"/>
        </w:rPr>
        <w:t>Die Fähigkeit, digitale Inhalte eigenständig in unterschiedlichen Formaten zu erstellen.</w:t>
      </w:r>
    </w:p>
    <w:p w14:paraId="4B872073"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Kenntnisse in Software-Anwendungen und</w:t>
      </w:r>
      <w:r w:rsidRPr="00B605BF">
        <w:rPr>
          <w:rStyle w:val="apple-converted-space"/>
          <w:rFonts w:ascii="BROTHER-1816-BOOK" w:hAnsi="BROTHER-1816-BOOK"/>
          <w:color w:val="000000"/>
          <w:sz w:val="22"/>
          <w:szCs w:val="22"/>
        </w:rPr>
        <w:t> </w:t>
      </w:r>
      <w:r w:rsidRPr="00B605BF">
        <w:rPr>
          <w:rFonts w:ascii="BROTHER-1816-BOOK" w:hAnsi="BROTHER-1816-BOOK"/>
          <w:color w:val="000000"/>
          <w:sz w:val="22"/>
          <w:szCs w:val="22"/>
        </w:rPr>
        <w:t>Programmiersprachen</w:t>
      </w:r>
    </w:p>
    <w:p w14:paraId="19F4A788"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Verständnis von Urheberrechtsfragen, Lizenzen und Copyrights in der digitalen Welt.</w:t>
      </w:r>
    </w:p>
    <w:p w14:paraId="59CBD862"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Vertrautheit mit Sicherheitsanforderungen im Internet und die Anwendung von Maßnahmen, die dem Schutz von Daten dienen.</w:t>
      </w:r>
    </w:p>
    <w:p w14:paraId="7C39087B"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Online Business Kenntnisse und/oder Erfahrungen</w:t>
      </w:r>
    </w:p>
    <w:p w14:paraId="33075191"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eCommerce Kenntnisse</w:t>
      </w:r>
    </w:p>
    <w:p w14:paraId="3AD0FD52"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Fähigkeit zur eigenständigen Problemlösung von technischen Schwierigkeiten</w:t>
      </w:r>
    </w:p>
    <w:p w14:paraId="7E92FDDD"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Fähigkeit zu beurteilen, welche Quellen relevant und seriös sind</w:t>
      </w:r>
    </w:p>
    <w:p w14:paraId="682207A3"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Verantwortungsbewusster Umgang mit digitalen Medien</w:t>
      </w:r>
    </w:p>
    <w:p w14:paraId="7C8BD7E5"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Kann sich in digitalen (beruflichen, sozialen oder kulturellen) Netzwerken angemessen zu interagieren.</w:t>
      </w:r>
    </w:p>
    <w:p w14:paraId="1BE66AAC"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Aufgeschlossenheit gegenüber Veränderungen und sich in Neues einzuarbeiten</w:t>
      </w:r>
    </w:p>
    <w:p w14:paraId="71971356"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Eine analytische, systematische Denkweise und die Kompetenz, zu planen und zu organisieren.</w:t>
      </w:r>
    </w:p>
    <w:p w14:paraId="4BCDB5B0"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Agilität, d.h. die Haltung, flexibel, proaktiv und selbstinitiativ vorzugehen</w:t>
      </w:r>
    </w:p>
    <w:p w14:paraId="2DC00D0F" w14:textId="77777777" w:rsidR="00C70ABC" w:rsidRPr="00B605BF" w:rsidRDefault="00C70ABC" w:rsidP="00C70ABC">
      <w:pPr>
        <w:numPr>
          <w:ilvl w:val="0"/>
          <w:numId w:val="40"/>
        </w:numPr>
        <w:spacing w:after="0"/>
        <w:ind w:left="714" w:hanging="357"/>
        <w:contextualSpacing w:val="0"/>
        <w:rPr>
          <w:rFonts w:ascii="BROTHER-1816-BOOK" w:hAnsi="BROTHER-1816-BOOK"/>
          <w:color w:val="000000"/>
          <w:sz w:val="22"/>
          <w:szCs w:val="22"/>
        </w:rPr>
      </w:pPr>
      <w:r w:rsidRPr="00B605BF">
        <w:rPr>
          <w:rFonts w:ascii="BROTHER-1816-BOOK" w:hAnsi="BROTHER-1816-BOOK"/>
          <w:color w:val="000000"/>
          <w:sz w:val="22"/>
          <w:szCs w:val="22"/>
        </w:rPr>
        <w:t>…</w:t>
      </w:r>
    </w:p>
    <w:p w14:paraId="5BC230D8" w14:textId="3BC1D669" w:rsidR="00057D83" w:rsidRDefault="00057D83" w:rsidP="00057D83">
      <w:pPr>
        <w:widowControl w:val="0"/>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p>
    <w:p w14:paraId="6E3B4E67" w14:textId="77777777" w:rsidR="00057D83" w:rsidRPr="00162FEF" w:rsidRDefault="00057D83" w:rsidP="00057D83">
      <w:pPr>
        <w:widowControl w:val="0"/>
        <w:autoSpaceDE w:val="0"/>
        <w:autoSpaceDN w:val="0"/>
        <w:adjustRightInd w:val="0"/>
        <w:spacing w:after="0" w:line="300" w:lineRule="atLeast"/>
        <w:contextualSpacing w:val="0"/>
        <w:rPr>
          <w:rFonts w:ascii="BROTHER-1816-BOOK" w:eastAsiaTheme="minorHAnsi" w:hAnsi="BROTHER-1816-BOOK" w:cs="Times"/>
          <w:color w:val="000000"/>
          <w:sz w:val="22"/>
          <w:szCs w:val="22"/>
          <w:lang w:eastAsia="en-US"/>
        </w:rPr>
      </w:pPr>
    </w:p>
    <w:p w14:paraId="2CE676BA" w14:textId="5116E23E" w:rsidR="00057D83" w:rsidRPr="00162FEF" w:rsidRDefault="0045446F" w:rsidP="00840CFB">
      <w:pPr>
        <w:pStyle w:val="Listenabsatz"/>
        <w:widowControl w:val="0"/>
        <w:numPr>
          <w:ilvl w:val="0"/>
          <w:numId w:val="41"/>
        </w:numPr>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color w:val="000000"/>
          <w:sz w:val="22"/>
          <w:szCs w:val="22"/>
          <w:lang w:eastAsia="en-US"/>
        </w:rPr>
        <w:t xml:space="preserve">Jetzt geht es an die Bewertung: </w:t>
      </w:r>
      <w:r w:rsidR="00057D83" w:rsidRPr="00162FEF">
        <w:rPr>
          <w:rFonts w:ascii="BROTHER-1816-BOOK" w:eastAsiaTheme="minorHAnsi" w:hAnsi="BROTHER-1816-BOOK" w:cs="Times"/>
          <w:color w:val="000000"/>
          <w:sz w:val="22"/>
          <w:szCs w:val="22"/>
          <w:lang w:eastAsia="en-US"/>
        </w:rPr>
        <w:t xml:space="preserve">Teile deine Kompetenzen in folgende Kategorien ein: </w:t>
      </w:r>
    </w:p>
    <w:p w14:paraId="20657625" w14:textId="57133001" w:rsidR="00057D83" w:rsidRPr="00162FEF" w:rsidRDefault="00057D83" w:rsidP="00057D83">
      <w:pPr>
        <w:pStyle w:val="Listenabsatz"/>
        <w:widowControl w:val="0"/>
        <w:numPr>
          <w:ilvl w:val="1"/>
          <w:numId w:val="9"/>
        </w:numPr>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b/>
          <w:color w:val="000000"/>
          <w:sz w:val="22"/>
          <w:szCs w:val="22"/>
          <w:lang w:eastAsia="en-US"/>
        </w:rPr>
        <w:t>„Genie-Zone“:</w:t>
      </w:r>
      <w:r w:rsidRPr="00162FEF">
        <w:rPr>
          <w:rFonts w:ascii="BROTHER-1816-BOOK" w:eastAsiaTheme="minorHAnsi" w:hAnsi="BROTHER-1816-BOOK" w:cs="Times"/>
          <w:color w:val="000000"/>
          <w:sz w:val="22"/>
          <w:szCs w:val="22"/>
          <w:lang w:eastAsia="en-US"/>
        </w:rPr>
        <w:t xml:space="preserve"> hier hast du eine deutlich sichtbare Stärke, die dich von anderen Menschen unterscheidet!</w:t>
      </w:r>
      <w:r w:rsidR="0045446F" w:rsidRPr="00162FEF">
        <w:rPr>
          <w:rFonts w:ascii="BROTHER-1816-BOOK" w:eastAsiaTheme="minorHAnsi" w:hAnsi="BROTHER-1816-BOOK" w:cs="Times"/>
          <w:color w:val="000000"/>
          <w:sz w:val="22"/>
          <w:szCs w:val="22"/>
          <w:lang w:eastAsia="en-US"/>
        </w:rPr>
        <w:t xml:space="preserve"> Das sollten max. </w:t>
      </w:r>
      <w:r w:rsidR="00162FEF">
        <w:rPr>
          <w:rFonts w:ascii="BROTHER-1816-BOOK" w:eastAsiaTheme="minorHAnsi" w:hAnsi="BROTHER-1816-BOOK" w:cs="Times"/>
          <w:color w:val="000000"/>
          <w:sz w:val="22"/>
          <w:szCs w:val="22"/>
          <w:lang w:eastAsia="en-US"/>
        </w:rPr>
        <w:t>5</w:t>
      </w:r>
      <w:r w:rsidR="0045446F" w:rsidRPr="00162FEF">
        <w:rPr>
          <w:rFonts w:ascii="BROTHER-1816-BOOK" w:eastAsiaTheme="minorHAnsi" w:hAnsi="BROTHER-1816-BOOK" w:cs="Times"/>
          <w:color w:val="000000"/>
          <w:sz w:val="22"/>
          <w:szCs w:val="22"/>
          <w:lang w:eastAsia="en-US"/>
        </w:rPr>
        <w:t xml:space="preserve"> </w:t>
      </w:r>
      <w:r w:rsidRPr="00162FEF">
        <w:rPr>
          <w:rFonts w:ascii="BROTHER-1816-BOOK" w:eastAsiaTheme="minorHAnsi" w:hAnsi="BROTHER-1816-BOOK" w:cs="Times"/>
          <w:color w:val="000000"/>
          <w:sz w:val="22"/>
          <w:szCs w:val="22"/>
          <w:lang w:eastAsia="en-US"/>
        </w:rPr>
        <w:t>Kompetenzen sein. Was hebt dich von allen anderen ab? Dies sind deine Kernkompetenzen!</w:t>
      </w:r>
    </w:p>
    <w:p w14:paraId="6F72223C" w14:textId="652F1E8B" w:rsidR="00057D83" w:rsidRPr="00162FEF" w:rsidRDefault="00057D83" w:rsidP="00057D83">
      <w:pPr>
        <w:pStyle w:val="Listenabsatz"/>
        <w:widowControl w:val="0"/>
        <w:numPr>
          <w:ilvl w:val="1"/>
          <w:numId w:val="9"/>
        </w:numPr>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b/>
          <w:bCs/>
          <w:color w:val="000000"/>
          <w:sz w:val="22"/>
          <w:szCs w:val="22"/>
          <w:lang w:eastAsia="en-US"/>
        </w:rPr>
        <w:t>„</w:t>
      </w:r>
      <w:r w:rsidR="0045446F" w:rsidRPr="00162FEF">
        <w:rPr>
          <w:rFonts w:ascii="BROTHER-1816-BOOK" w:eastAsiaTheme="minorHAnsi" w:hAnsi="BROTHER-1816-BOOK" w:cs="Times"/>
          <w:b/>
          <w:bCs/>
          <w:color w:val="000000"/>
          <w:sz w:val="22"/>
          <w:szCs w:val="22"/>
          <w:lang w:eastAsia="en-US"/>
        </w:rPr>
        <w:t>Gut</w:t>
      </w:r>
      <w:r w:rsidRPr="00162FEF">
        <w:rPr>
          <w:rFonts w:ascii="BROTHER-1816-BOOK" w:eastAsiaTheme="minorHAnsi" w:hAnsi="BROTHER-1816-BOOK" w:cs="Times"/>
          <w:b/>
          <w:bCs/>
          <w:color w:val="000000"/>
          <w:sz w:val="22"/>
          <w:szCs w:val="22"/>
          <w:lang w:eastAsia="en-US"/>
        </w:rPr>
        <w:t>-Zone“</w:t>
      </w:r>
      <w:r w:rsidR="0045446F" w:rsidRPr="00162FEF">
        <w:rPr>
          <w:rFonts w:ascii="BROTHER-1816-BOOK" w:eastAsiaTheme="minorHAnsi" w:hAnsi="BROTHER-1816-BOOK" w:cs="Times"/>
          <w:color w:val="000000"/>
          <w:sz w:val="22"/>
          <w:szCs w:val="22"/>
          <w:lang w:eastAsia="en-US"/>
        </w:rPr>
        <w:t xml:space="preserve"> (dies kannst du gut, wäre für einen Expertenstatus aber noch ausbaufähig)</w:t>
      </w:r>
    </w:p>
    <w:p w14:paraId="08984BDD" w14:textId="51272123" w:rsidR="00057D83" w:rsidRPr="00162FEF" w:rsidRDefault="00057D83" w:rsidP="00057D83">
      <w:pPr>
        <w:pStyle w:val="Listenabsatz"/>
        <w:widowControl w:val="0"/>
        <w:numPr>
          <w:ilvl w:val="1"/>
          <w:numId w:val="9"/>
        </w:numPr>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b/>
          <w:bCs/>
          <w:color w:val="000000"/>
          <w:sz w:val="22"/>
          <w:szCs w:val="22"/>
          <w:lang w:eastAsia="en-US"/>
        </w:rPr>
        <w:t>„Ok-Zone“</w:t>
      </w:r>
      <w:r w:rsidRPr="00162FEF">
        <w:rPr>
          <w:rFonts w:ascii="BROTHER-1816-BOOK" w:eastAsiaTheme="minorHAnsi" w:hAnsi="BROTHER-1816-BOOK" w:cs="Times"/>
          <w:color w:val="000000"/>
          <w:sz w:val="22"/>
          <w:szCs w:val="22"/>
          <w:lang w:eastAsia="en-US"/>
        </w:rPr>
        <w:t xml:space="preserve"> (dies kannst du auch noch</w:t>
      </w:r>
      <w:r w:rsidR="0045446F" w:rsidRPr="00162FEF">
        <w:rPr>
          <w:rFonts w:ascii="BROTHER-1816-BOOK" w:eastAsiaTheme="minorHAnsi" w:hAnsi="BROTHER-1816-BOOK" w:cs="Times"/>
          <w:color w:val="000000"/>
          <w:sz w:val="22"/>
          <w:szCs w:val="22"/>
          <w:lang w:eastAsia="en-US"/>
        </w:rPr>
        <w:t xml:space="preserve"> anbieten, als Kernkompetenz oder Haupttätigkeit taugt dies allerdings nicht</w:t>
      </w:r>
      <w:r w:rsidRPr="00162FEF">
        <w:rPr>
          <w:rFonts w:ascii="BROTHER-1816-BOOK" w:eastAsiaTheme="minorHAnsi" w:hAnsi="BROTHER-1816-BOOK" w:cs="Times"/>
          <w:color w:val="000000"/>
          <w:sz w:val="22"/>
          <w:szCs w:val="22"/>
          <w:lang w:eastAsia="en-US"/>
        </w:rPr>
        <w:t>)</w:t>
      </w:r>
    </w:p>
    <w:p w14:paraId="7DE2B86B" w14:textId="77777777" w:rsidR="00497A65" w:rsidRPr="00162FEF" w:rsidRDefault="00497A65" w:rsidP="00497A65">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3AFB3910" w14:textId="42673741" w:rsidR="00AE2A72" w:rsidRPr="00162FEF" w:rsidRDefault="00497A65" w:rsidP="00497A65">
      <w:pPr>
        <w:widowControl w:val="0"/>
        <w:autoSpaceDE w:val="0"/>
        <w:autoSpaceDN w:val="0"/>
        <w:adjustRightInd w:val="0"/>
        <w:spacing w:after="0" w:line="360" w:lineRule="atLeast"/>
        <w:contextualSpacing w:val="0"/>
        <w:rPr>
          <w:rFonts w:ascii="BROTHER-1816-BOOK" w:hAnsi="BROTHER-1816-BOOK"/>
          <w:color w:val="000000" w:themeColor="text1"/>
          <w:sz w:val="22"/>
          <w:szCs w:val="22"/>
        </w:rPr>
      </w:pPr>
      <w:r w:rsidRPr="00162FEF">
        <w:rPr>
          <w:rFonts w:ascii="BROTHER-1816-BOOK" w:eastAsiaTheme="minorHAnsi" w:hAnsi="BROTHER-1816-BOOK" w:cs="Times"/>
          <w:color w:val="000000"/>
          <w:sz w:val="22"/>
          <w:szCs w:val="22"/>
          <w:lang w:eastAsia="en-US"/>
        </w:rPr>
        <w:t>Nutze dafür die folgende Seite, damit du eine gute Übersicht über deine Kompetenzen bekommst.</w:t>
      </w:r>
      <w:r w:rsidR="00AE2A72" w:rsidRPr="00162FEF">
        <w:rPr>
          <w:rFonts w:ascii="BROTHER-1816-BOOK" w:hAnsi="BROTHER-1816-BOOK"/>
          <w:color w:val="000000" w:themeColor="text1"/>
          <w:sz w:val="22"/>
          <w:szCs w:val="22"/>
        </w:rPr>
        <w:br w:type="page"/>
      </w:r>
    </w:p>
    <w:p w14:paraId="49A15AAB" w14:textId="64A9C625"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b/>
          <w:color w:val="000000"/>
          <w:sz w:val="22"/>
          <w:szCs w:val="22"/>
          <w:lang w:eastAsia="en-US"/>
        </w:rPr>
      </w:pPr>
      <w:r w:rsidRPr="00162FEF">
        <w:rPr>
          <w:rFonts w:ascii="BROTHER-1816-BOOK" w:eastAsiaTheme="minorHAnsi" w:hAnsi="BROTHER-1816-BOOK" w:cs="Times"/>
          <w:b/>
          <w:color w:val="000000"/>
          <w:sz w:val="22"/>
          <w:szCs w:val="22"/>
          <w:lang w:eastAsia="en-US"/>
        </w:rPr>
        <w:lastRenderedPageBreak/>
        <w:t xml:space="preserve">„Genie-Zone“ </w:t>
      </w:r>
    </w:p>
    <w:p w14:paraId="6B0CDCC3"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677E0A71"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69637694"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1ED977BE"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17D36F98"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0DAB6AE1"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042FF9CE"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27C8EA54"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5B6F95A5" w14:textId="4BCAC2F1"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r w:rsidRPr="00162FEF">
        <w:rPr>
          <w:rFonts w:ascii="BROTHER-1816-BOOK" w:eastAsiaTheme="minorHAnsi" w:hAnsi="BROTHER-1816-BOOK" w:cs="Times"/>
          <w:b/>
          <w:bCs/>
          <w:color w:val="000000"/>
          <w:sz w:val="22"/>
          <w:szCs w:val="22"/>
          <w:lang w:eastAsia="en-US"/>
        </w:rPr>
        <w:t>„Gut-Zone“</w:t>
      </w:r>
      <w:r w:rsidRPr="00162FEF">
        <w:rPr>
          <w:rFonts w:ascii="BROTHER-1816-BOOK" w:eastAsiaTheme="minorHAnsi" w:hAnsi="BROTHER-1816-BOOK" w:cs="Times"/>
          <w:color w:val="000000"/>
          <w:sz w:val="22"/>
          <w:szCs w:val="22"/>
          <w:lang w:eastAsia="en-US"/>
        </w:rPr>
        <w:t xml:space="preserve"> </w:t>
      </w:r>
    </w:p>
    <w:p w14:paraId="3CA56E65"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3188E02D"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61D254D5"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5D0D51AF"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63038C66"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1A2E1F7D"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766FD945"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3F8F12ED"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6ED5E5B0"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3BEF2CA5"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61908417"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00285182"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25CB91F7" w14:textId="77777777" w:rsidR="005115AB" w:rsidRPr="00162FEF" w:rsidRDefault="005115AB"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767AD09A"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60A1AE1D" w14:textId="77777777" w:rsidR="0045446F" w:rsidRPr="00162FEF" w:rsidRDefault="0045446F" w:rsidP="0045446F">
      <w:pPr>
        <w:widowControl w:val="0"/>
        <w:autoSpaceDE w:val="0"/>
        <w:autoSpaceDN w:val="0"/>
        <w:adjustRightInd w:val="0"/>
        <w:spacing w:after="0" w:line="360" w:lineRule="atLeast"/>
        <w:contextualSpacing w:val="0"/>
        <w:rPr>
          <w:rFonts w:ascii="BROTHER-1816-BOOK" w:eastAsiaTheme="minorHAnsi" w:hAnsi="BROTHER-1816-BOOK" w:cs="Times"/>
          <w:color w:val="000000"/>
          <w:sz w:val="22"/>
          <w:szCs w:val="22"/>
          <w:lang w:eastAsia="en-US"/>
        </w:rPr>
      </w:pPr>
    </w:p>
    <w:p w14:paraId="3CA937A4" w14:textId="62CCD2D3" w:rsidR="00AE2A72" w:rsidRPr="00162FEF" w:rsidRDefault="0045446F" w:rsidP="0045446F">
      <w:pPr>
        <w:pStyle w:val="Kopfzeile"/>
        <w:rPr>
          <w:rFonts w:ascii="BROTHER-1816-BOOK" w:hAnsi="BROTHER-1816-BOOK"/>
          <w:color w:val="000000" w:themeColor="text1"/>
          <w:sz w:val="22"/>
          <w:szCs w:val="22"/>
        </w:rPr>
      </w:pPr>
      <w:r w:rsidRPr="00162FEF">
        <w:rPr>
          <w:rFonts w:ascii="BROTHER-1816-BOOK" w:eastAsiaTheme="minorHAnsi" w:hAnsi="BROTHER-1816-BOOK" w:cs="Times"/>
          <w:b/>
          <w:bCs/>
          <w:color w:val="000000"/>
          <w:sz w:val="22"/>
          <w:szCs w:val="22"/>
          <w:lang w:eastAsia="en-US"/>
        </w:rPr>
        <w:t>„Ok-Zone“</w:t>
      </w:r>
    </w:p>
    <w:p w14:paraId="52C8F95F" w14:textId="77777777" w:rsidR="00AE2A72" w:rsidRPr="00162FEF" w:rsidRDefault="00AE2A72" w:rsidP="00FC0885">
      <w:pPr>
        <w:pStyle w:val="Kopfzeile"/>
        <w:rPr>
          <w:rFonts w:ascii="BROTHER-1816-BOOK" w:hAnsi="BROTHER-1816-BOOK"/>
          <w:color w:val="000000" w:themeColor="text1"/>
          <w:sz w:val="22"/>
          <w:szCs w:val="22"/>
        </w:rPr>
      </w:pPr>
    </w:p>
    <w:p w14:paraId="1F42BD6C" w14:textId="5E698E1B" w:rsidR="00AE2A72" w:rsidRPr="00162FEF" w:rsidRDefault="005115AB" w:rsidP="005115AB">
      <w:pPr>
        <w:spacing w:after="0"/>
        <w:contextualSpacing w:val="0"/>
        <w:rPr>
          <w:rFonts w:ascii="BROTHER-1816-BOOK" w:hAnsi="BROTHER-1816-BOOK"/>
          <w:color w:val="000000" w:themeColor="text1"/>
          <w:sz w:val="22"/>
          <w:szCs w:val="22"/>
        </w:rPr>
      </w:pPr>
      <w:r w:rsidRPr="00162FEF">
        <w:rPr>
          <w:rFonts w:ascii="BROTHER-1816-BOOK" w:hAnsi="BROTHER-1816-BOOK"/>
          <w:color w:val="000000" w:themeColor="text1"/>
          <w:sz w:val="22"/>
          <w:szCs w:val="22"/>
        </w:rPr>
        <w:br w:type="page"/>
      </w:r>
    </w:p>
    <w:p w14:paraId="6EBCBB2B" w14:textId="1F9CCBB3" w:rsidR="00840CFB" w:rsidRDefault="00840CFB" w:rsidP="00840CFB">
      <w:pPr>
        <w:pStyle w:val="Listenabsatz"/>
        <w:numPr>
          <w:ilvl w:val="0"/>
          <w:numId w:val="41"/>
        </w:numPr>
        <w:spacing w:line="360" w:lineRule="auto"/>
        <w:rPr>
          <w:rFonts w:ascii="BROTHER-1816-BOOK" w:hAnsi="BROTHER-1816-BOOK" w:cs="Times"/>
          <w:color w:val="000000" w:themeColor="text1"/>
          <w:sz w:val="22"/>
          <w:szCs w:val="22"/>
        </w:rPr>
      </w:pPr>
      <w:r>
        <w:rPr>
          <w:rFonts w:ascii="BROTHER-1816-BOOK" w:hAnsi="BROTHER-1816-BOOK" w:cs="Times"/>
          <w:color w:val="000000" w:themeColor="text1"/>
          <w:sz w:val="22"/>
          <w:szCs w:val="22"/>
        </w:rPr>
        <w:lastRenderedPageBreak/>
        <w:t xml:space="preserve">Wenn du auf deine „Genie-Zone“ und </w:t>
      </w:r>
      <w:r w:rsidR="000436E1">
        <w:rPr>
          <w:rFonts w:ascii="BROTHER-1816-BOOK" w:hAnsi="BROTHER-1816-BOOK" w:cs="Times"/>
          <w:color w:val="000000" w:themeColor="text1"/>
          <w:sz w:val="22"/>
          <w:szCs w:val="22"/>
        </w:rPr>
        <w:t>„G</w:t>
      </w:r>
      <w:r>
        <w:rPr>
          <w:rFonts w:ascii="BROTHER-1816-BOOK" w:hAnsi="BROTHER-1816-BOOK" w:cs="Times"/>
          <w:color w:val="000000" w:themeColor="text1"/>
          <w:sz w:val="22"/>
          <w:szCs w:val="22"/>
        </w:rPr>
        <w:t>ut</w:t>
      </w:r>
      <w:r w:rsidR="000436E1">
        <w:rPr>
          <w:rFonts w:ascii="BROTHER-1816-BOOK" w:hAnsi="BROTHER-1816-BOOK" w:cs="Times"/>
          <w:color w:val="000000" w:themeColor="text1"/>
          <w:sz w:val="22"/>
          <w:szCs w:val="22"/>
        </w:rPr>
        <w:t>-</w:t>
      </w:r>
      <w:r>
        <w:rPr>
          <w:rFonts w:ascii="BROTHER-1816-BOOK" w:hAnsi="BROTHER-1816-BOOK" w:cs="Times"/>
          <w:color w:val="000000" w:themeColor="text1"/>
          <w:sz w:val="22"/>
          <w:szCs w:val="22"/>
        </w:rPr>
        <w:t>Zone</w:t>
      </w:r>
      <w:r w:rsidR="000436E1">
        <w:rPr>
          <w:rFonts w:ascii="BROTHER-1816-BOOK" w:hAnsi="BROTHER-1816-BOOK" w:cs="Times"/>
          <w:color w:val="000000" w:themeColor="text1"/>
          <w:sz w:val="22"/>
          <w:szCs w:val="22"/>
        </w:rPr>
        <w:t>“</w:t>
      </w:r>
      <w:r>
        <w:rPr>
          <w:rFonts w:ascii="BROTHER-1816-BOOK" w:hAnsi="BROTHER-1816-BOOK" w:cs="Times"/>
          <w:color w:val="000000" w:themeColor="text1"/>
          <w:sz w:val="22"/>
          <w:szCs w:val="22"/>
        </w:rPr>
        <w:t xml:space="preserve"> schaust, nutzt du diese in deinem Beruf? Wenn nein, könntest du daran etwas verändern? </w:t>
      </w:r>
    </w:p>
    <w:p w14:paraId="5D3F43C7" w14:textId="08A15E4B" w:rsidR="000436E1" w:rsidRDefault="000436E1" w:rsidP="000436E1">
      <w:pPr>
        <w:spacing w:line="360" w:lineRule="auto"/>
        <w:rPr>
          <w:rFonts w:ascii="BROTHER-1816-BOOK" w:hAnsi="BROTHER-1816-BOOK" w:cs="Times"/>
          <w:color w:val="000000" w:themeColor="text1"/>
          <w:sz w:val="22"/>
          <w:szCs w:val="22"/>
        </w:rPr>
      </w:pPr>
    </w:p>
    <w:p w14:paraId="31AB26C2" w14:textId="77777777" w:rsidR="000436E1" w:rsidRPr="000436E1" w:rsidRDefault="000436E1" w:rsidP="000436E1">
      <w:pPr>
        <w:spacing w:line="360" w:lineRule="auto"/>
        <w:rPr>
          <w:rFonts w:ascii="BROTHER-1816-BOOK" w:hAnsi="BROTHER-1816-BOOK" w:cs="Times"/>
          <w:color w:val="000000" w:themeColor="text1"/>
          <w:sz w:val="22"/>
          <w:szCs w:val="22"/>
        </w:rPr>
      </w:pPr>
    </w:p>
    <w:p w14:paraId="29E781A2" w14:textId="21B62B06" w:rsidR="00840CFB" w:rsidRDefault="00840CFB" w:rsidP="00840CFB">
      <w:pPr>
        <w:pStyle w:val="Listenabsatz"/>
        <w:numPr>
          <w:ilvl w:val="0"/>
          <w:numId w:val="41"/>
        </w:numPr>
        <w:spacing w:line="360" w:lineRule="auto"/>
        <w:rPr>
          <w:rFonts w:ascii="BROTHER-1816-BOOK" w:hAnsi="BROTHER-1816-BOOK" w:cs="Times"/>
          <w:color w:val="000000" w:themeColor="text1"/>
          <w:sz w:val="22"/>
          <w:szCs w:val="22"/>
        </w:rPr>
      </w:pPr>
      <w:r>
        <w:rPr>
          <w:rFonts w:ascii="BROTHER-1816-BOOK" w:hAnsi="BROTHER-1816-BOOK" w:cs="Times"/>
          <w:color w:val="000000" w:themeColor="text1"/>
          <w:sz w:val="22"/>
          <w:szCs w:val="22"/>
        </w:rPr>
        <w:t>Möchtest du überhaupt in diesem Kompetenzbereich arbeiten oder möchtest du dir einen neuen Kompetenzbereich aufbauen?</w:t>
      </w:r>
    </w:p>
    <w:p w14:paraId="649D4F0F" w14:textId="77777777" w:rsidR="00840CFB" w:rsidRPr="00840CFB" w:rsidRDefault="00840CFB" w:rsidP="00840CFB">
      <w:pPr>
        <w:pStyle w:val="Listenabsatz"/>
        <w:spacing w:line="360" w:lineRule="auto"/>
        <w:ind w:left="360"/>
        <w:rPr>
          <w:rFonts w:ascii="BROTHER-1816-BOOK" w:hAnsi="BROTHER-1816-BOOK" w:cs="Times"/>
          <w:color w:val="000000" w:themeColor="text1"/>
          <w:sz w:val="22"/>
          <w:szCs w:val="22"/>
        </w:rPr>
      </w:pPr>
    </w:p>
    <w:p w14:paraId="6C4B7899" w14:textId="13727B0E" w:rsidR="005F4619" w:rsidRPr="000939BF" w:rsidRDefault="008754D3" w:rsidP="007D68EA">
      <w:pPr>
        <w:spacing w:line="360" w:lineRule="auto"/>
        <w:rPr>
          <w:rFonts w:ascii="BROTHER-1816-BOOK" w:hAnsi="BROTHER-1816-BOOK" w:cs="Lato Black"/>
          <w:b/>
          <w:color w:val="000000" w:themeColor="text1"/>
          <w:sz w:val="40"/>
          <w:szCs w:val="40"/>
        </w:rPr>
      </w:pPr>
      <w:r w:rsidRPr="000939BF">
        <w:rPr>
          <w:rFonts w:ascii="BROTHER-1816-BOOK" w:hAnsi="BROTHER-1816-BOOK" w:cs="Lato Black"/>
          <w:b/>
          <w:color w:val="000000" w:themeColor="text1"/>
          <w:sz w:val="40"/>
          <w:szCs w:val="40"/>
        </w:rPr>
        <w:t>D</w:t>
      </w:r>
      <w:r w:rsidR="005F4619" w:rsidRPr="000939BF">
        <w:rPr>
          <w:rFonts w:ascii="BROTHER-1816-BOOK" w:hAnsi="BROTHER-1816-BOOK" w:cs="Lato Black"/>
          <w:b/>
          <w:color w:val="000000" w:themeColor="text1"/>
          <w:sz w:val="40"/>
          <w:szCs w:val="40"/>
        </w:rPr>
        <w:t>eine Interessen</w:t>
      </w:r>
    </w:p>
    <w:p w14:paraId="081FAF1C" w14:textId="5990E45F" w:rsidR="005F4619" w:rsidRPr="000436E1" w:rsidRDefault="000436E1" w:rsidP="000436E1">
      <w:pPr>
        <w:pStyle w:val="Listenabsatz"/>
        <w:widowControl w:val="0"/>
        <w:numPr>
          <w:ilvl w:val="0"/>
          <w:numId w:val="29"/>
        </w:numPr>
        <w:autoSpaceDE w:val="0"/>
        <w:autoSpaceDN w:val="0"/>
        <w:adjustRightInd w:val="0"/>
        <w:spacing w:after="240"/>
        <w:contextualSpacing w:val="0"/>
        <w:rPr>
          <w:rFonts w:ascii="BROTHER-1816-BOOK" w:hAnsi="BROTHER-1816-BOOK" w:cs="Lato Black"/>
          <w:bCs/>
          <w:color w:val="000000" w:themeColor="text1"/>
          <w:sz w:val="22"/>
          <w:szCs w:val="22"/>
        </w:rPr>
      </w:pPr>
      <w:r>
        <w:rPr>
          <w:rFonts w:ascii="BROTHER-1816-BOOK" w:hAnsi="BROTHER-1816-BOOK" w:cs="Times"/>
          <w:color w:val="000000" w:themeColor="text1"/>
          <w:sz w:val="22"/>
          <w:szCs w:val="22"/>
        </w:rPr>
        <w:t>Interessiert dich dein Arbeitsfeld/deine Branche, für die du arbeitest? Magst du dies?</w:t>
      </w:r>
      <w:r w:rsidR="00497A65" w:rsidRPr="00162FEF">
        <w:rPr>
          <w:rFonts w:ascii="BROTHER-1816-BOOK" w:hAnsi="BROTHER-1816-BOOK" w:cs="Times"/>
          <w:color w:val="000000" w:themeColor="text1"/>
          <w:sz w:val="22"/>
          <w:szCs w:val="22"/>
        </w:rPr>
        <w:t xml:space="preserve"> </w:t>
      </w:r>
      <w:r>
        <w:rPr>
          <w:rFonts w:ascii="BROTHER-1816-BOOK" w:hAnsi="BROTHER-1816-BOOK" w:cs="Times"/>
          <w:color w:val="000000" w:themeColor="text1"/>
          <w:sz w:val="22"/>
          <w:szCs w:val="22"/>
        </w:rPr>
        <w:t>Beschäftigst du dich gerne mit deine</w:t>
      </w:r>
      <w:r w:rsidR="00B053CB">
        <w:rPr>
          <w:rFonts w:ascii="BROTHER-1816-BOOK" w:hAnsi="BROTHER-1816-BOOK" w:cs="Times"/>
          <w:color w:val="000000" w:themeColor="text1"/>
          <w:sz w:val="22"/>
          <w:szCs w:val="22"/>
        </w:rPr>
        <w:t>m</w:t>
      </w:r>
      <w:r>
        <w:rPr>
          <w:rFonts w:ascii="BROTHER-1816-BOOK" w:hAnsi="BROTHER-1816-BOOK" w:cs="Times"/>
          <w:color w:val="000000" w:themeColor="text1"/>
          <w:sz w:val="22"/>
          <w:szCs w:val="22"/>
        </w:rPr>
        <w:t xml:space="preserve"> beruflichen Thema?</w:t>
      </w:r>
    </w:p>
    <w:p w14:paraId="1651B710" w14:textId="3E0337F1" w:rsidR="000436E1" w:rsidRDefault="000436E1" w:rsidP="000436E1">
      <w:pPr>
        <w:widowControl w:val="0"/>
        <w:autoSpaceDE w:val="0"/>
        <w:autoSpaceDN w:val="0"/>
        <w:adjustRightInd w:val="0"/>
        <w:spacing w:after="240"/>
        <w:contextualSpacing w:val="0"/>
        <w:rPr>
          <w:rFonts w:ascii="BROTHER-1816-BOOK" w:hAnsi="BROTHER-1816-BOOK" w:cs="Lato Black"/>
          <w:bCs/>
          <w:color w:val="000000" w:themeColor="text1"/>
          <w:sz w:val="22"/>
          <w:szCs w:val="22"/>
        </w:rPr>
      </w:pPr>
    </w:p>
    <w:p w14:paraId="1C85E1E8" w14:textId="57385473" w:rsidR="000436E1" w:rsidRDefault="000436E1" w:rsidP="000436E1">
      <w:pPr>
        <w:widowControl w:val="0"/>
        <w:autoSpaceDE w:val="0"/>
        <w:autoSpaceDN w:val="0"/>
        <w:adjustRightInd w:val="0"/>
        <w:spacing w:after="240"/>
        <w:contextualSpacing w:val="0"/>
        <w:rPr>
          <w:rFonts w:ascii="BROTHER-1816-BOOK" w:hAnsi="BROTHER-1816-BOOK" w:cs="Lato Black"/>
          <w:bCs/>
          <w:color w:val="000000" w:themeColor="text1"/>
          <w:sz w:val="22"/>
          <w:szCs w:val="22"/>
        </w:rPr>
      </w:pPr>
    </w:p>
    <w:p w14:paraId="270CB172" w14:textId="2C6347C0" w:rsidR="000436E1" w:rsidRPr="000436E1" w:rsidRDefault="000436E1" w:rsidP="000436E1">
      <w:pPr>
        <w:widowControl w:val="0"/>
        <w:autoSpaceDE w:val="0"/>
        <w:autoSpaceDN w:val="0"/>
        <w:adjustRightInd w:val="0"/>
        <w:spacing w:after="240"/>
        <w:contextualSpacing w:val="0"/>
        <w:rPr>
          <w:rFonts w:ascii="BROTHER-1816-BOOK" w:hAnsi="BROTHER-1816-BOOK" w:cs="Lato Black"/>
          <w:b/>
          <w:color w:val="000000" w:themeColor="text1"/>
          <w:sz w:val="40"/>
          <w:szCs w:val="40"/>
        </w:rPr>
      </w:pPr>
      <w:r w:rsidRPr="000436E1">
        <w:rPr>
          <w:rFonts w:ascii="BROTHER-1816-BOOK" w:hAnsi="BROTHER-1816-BOOK" w:cs="Lato Black"/>
          <w:b/>
          <w:color w:val="000000" w:themeColor="text1"/>
          <w:sz w:val="40"/>
          <w:szCs w:val="40"/>
        </w:rPr>
        <w:t>Zusammenfassung</w:t>
      </w:r>
    </w:p>
    <w:p w14:paraId="77C448CB" w14:textId="1475AD83" w:rsidR="000436E1" w:rsidRDefault="000436E1" w:rsidP="000436E1">
      <w:pPr>
        <w:pStyle w:val="Listenabsatz"/>
        <w:widowControl w:val="0"/>
        <w:numPr>
          <w:ilvl w:val="0"/>
          <w:numId w:val="42"/>
        </w:numPr>
        <w:autoSpaceDE w:val="0"/>
        <w:autoSpaceDN w:val="0"/>
        <w:adjustRightInd w:val="0"/>
        <w:spacing w:after="240"/>
        <w:contextualSpacing w:val="0"/>
        <w:rPr>
          <w:rFonts w:ascii="BROTHER-1816-BOOK" w:hAnsi="BROTHER-1816-BOOK" w:cs="Lato Black"/>
          <w:bCs/>
          <w:color w:val="000000" w:themeColor="text1"/>
          <w:sz w:val="22"/>
          <w:szCs w:val="22"/>
        </w:rPr>
      </w:pPr>
      <w:r w:rsidRPr="000436E1">
        <w:rPr>
          <w:rFonts w:ascii="BROTHER-1816-BOOK" w:hAnsi="BROTHER-1816-BOOK" w:cs="Lato Black"/>
          <w:bCs/>
          <w:color w:val="000000" w:themeColor="text1"/>
          <w:sz w:val="22"/>
          <w:szCs w:val="22"/>
        </w:rPr>
        <w:t xml:space="preserve">Wenn du </w:t>
      </w:r>
      <w:r>
        <w:rPr>
          <w:rFonts w:ascii="BROTHER-1816-BOOK" w:hAnsi="BROTHER-1816-BOOK" w:cs="Lato Black"/>
          <w:bCs/>
          <w:color w:val="000000" w:themeColor="text1"/>
          <w:sz w:val="22"/>
          <w:szCs w:val="22"/>
        </w:rPr>
        <w:t>d</w:t>
      </w:r>
      <w:r w:rsidRPr="000436E1">
        <w:rPr>
          <w:rFonts w:ascii="BROTHER-1816-BOOK" w:hAnsi="BROTHER-1816-BOOK" w:cs="Lato Black"/>
          <w:bCs/>
          <w:color w:val="000000" w:themeColor="text1"/>
          <w:sz w:val="22"/>
          <w:szCs w:val="22"/>
        </w:rPr>
        <w:t xml:space="preserve">ir die vielen Fragen anschaust, die ich dir </w:t>
      </w:r>
      <w:proofErr w:type="gramStart"/>
      <w:r w:rsidRPr="000436E1">
        <w:rPr>
          <w:rFonts w:ascii="BROTHER-1816-BOOK" w:hAnsi="BROTHER-1816-BOOK" w:cs="Lato Black"/>
          <w:bCs/>
          <w:color w:val="000000" w:themeColor="text1"/>
          <w:sz w:val="22"/>
          <w:szCs w:val="22"/>
        </w:rPr>
        <w:t>gerade gestellt</w:t>
      </w:r>
      <w:proofErr w:type="gramEnd"/>
      <w:r w:rsidRPr="000436E1">
        <w:rPr>
          <w:rFonts w:ascii="BROTHER-1816-BOOK" w:hAnsi="BROTHER-1816-BOOK" w:cs="Lato Black"/>
          <w:bCs/>
          <w:color w:val="000000" w:themeColor="text1"/>
          <w:sz w:val="22"/>
          <w:szCs w:val="22"/>
        </w:rPr>
        <w:t xml:space="preserve"> habe, was geht dir dann zu deiner </w:t>
      </w:r>
      <w:r>
        <w:rPr>
          <w:rFonts w:ascii="BROTHER-1816-BOOK" w:hAnsi="BROTHER-1816-BOOK" w:cs="Lato Black"/>
          <w:bCs/>
          <w:color w:val="000000" w:themeColor="text1"/>
          <w:sz w:val="22"/>
          <w:szCs w:val="22"/>
        </w:rPr>
        <w:t>F</w:t>
      </w:r>
      <w:r w:rsidRPr="000436E1">
        <w:rPr>
          <w:rFonts w:ascii="BROTHER-1816-BOOK" w:hAnsi="BROTHER-1816-BOOK" w:cs="Lato Black"/>
          <w:bCs/>
          <w:color w:val="000000" w:themeColor="text1"/>
          <w:sz w:val="22"/>
          <w:szCs w:val="22"/>
        </w:rPr>
        <w:t>rage, ob eine Kündigung eine gute Idee ist, durch den Kopf?</w:t>
      </w:r>
    </w:p>
    <w:p w14:paraId="7D195F6C" w14:textId="5F151C34" w:rsidR="000436E1" w:rsidRDefault="000436E1" w:rsidP="000436E1">
      <w:pPr>
        <w:pStyle w:val="Listenabsatz"/>
        <w:widowControl w:val="0"/>
        <w:numPr>
          <w:ilvl w:val="0"/>
          <w:numId w:val="42"/>
        </w:numPr>
        <w:autoSpaceDE w:val="0"/>
        <w:autoSpaceDN w:val="0"/>
        <w:adjustRightInd w:val="0"/>
        <w:spacing w:after="240"/>
        <w:contextualSpacing w:val="0"/>
        <w:rPr>
          <w:rFonts w:ascii="BROTHER-1816-BOOK" w:hAnsi="BROTHER-1816-BOOK" w:cs="Lato Black"/>
          <w:bCs/>
          <w:color w:val="000000" w:themeColor="text1"/>
          <w:sz w:val="22"/>
          <w:szCs w:val="22"/>
        </w:rPr>
      </w:pPr>
      <w:r>
        <w:rPr>
          <w:rFonts w:ascii="BROTHER-1816-BOOK" w:hAnsi="BROTHER-1816-BOOK" w:cs="Lato Black"/>
          <w:bCs/>
          <w:color w:val="000000" w:themeColor="text1"/>
          <w:sz w:val="22"/>
          <w:szCs w:val="22"/>
        </w:rPr>
        <w:t>Was fällt dir auf?</w:t>
      </w:r>
    </w:p>
    <w:p w14:paraId="47E7EEC7" w14:textId="6ED58B03" w:rsidR="000436E1" w:rsidRDefault="000436E1" w:rsidP="000436E1">
      <w:pPr>
        <w:pStyle w:val="Listenabsatz"/>
        <w:widowControl w:val="0"/>
        <w:numPr>
          <w:ilvl w:val="0"/>
          <w:numId w:val="42"/>
        </w:numPr>
        <w:autoSpaceDE w:val="0"/>
        <w:autoSpaceDN w:val="0"/>
        <w:adjustRightInd w:val="0"/>
        <w:spacing w:after="240"/>
        <w:contextualSpacing w:val="0"/>
        <w:rPr>
          <w:rFonts w:ascii="BROTHER-1816-BOOK" w:hAnsi="BROTHER-1816-BOOK" w:cs="Lato Black"/>
          <w:bCs/>
          <w:color w:val="000000" w:themeColor="text1"/>
          <w:sz w:val="22"/>
          <w:szCs w:val="22"/>
        </w:rPr>
      </w:pPr>
      <w:r>
        <w:rPr>
          <w:rFonts w:ascii="BROTHER-1816-BOOK" w:hAnsi="BROTHER-1816-BOOK" w:cs="Lato Black"/>
          <w:bCs/>
          <w:color w:val="000000" w:themeColor="text1"/>
          <w:sz w:val="22"/>
          <w:szCs w:val="22"/>
        </w:rPr>
        <w:t>Was macht dir Angst?</w:t>
      </w:r>
    </w:p>
    <w:p w14:paraId="536327EF" w14:textId="50210477" w:rsidR="000436E1" w:rsidRDefault="000436E1" w:rsidP="000436E1">
      <w:pPr>
        <w:pStyle w:val="Listenabsatz"/>
        <w:widowControl w:val="0"/>
        <w:numPr>
          <w:ilvl w:val="0"/>
          <w:numId w:val="42"/>
        </w:numPr>
        <w:autoSpaceDE w:val="0"/>
        <w:autoSpaceDN w:val="0"/>
        <w:adjustRightInd w:val="0"/>
        <w:spacing w:after="240"/>
        <w:contextualSpacing w:val="0"/>
        <w:rPr>
          <w:rFonts w:ascii="BROTHER-1816-BOOK" w:hAnsi="BROTHER-1816-BOOK" w:cs="Lato Black"/>
          <w:bCs/>
          <w:color w:val="000000" w:themeColor="text1"/>
          <w:sz w:val="22"/>
          <w:szCs w:val="22"/>
        </w:rPr>
      </w:pPr>
      <w:r>
        <w:rPr>
          <w:rFonts w:ascii="BROTHER-1816-BOOK" w:hAnsi="BROTHER-1816-BOOK" w:cs="Lato Black"/>
          <w:bCs/>
          <w:color w:val="000000" w:themeColor="text1"/>
          <w:sz w:val="22"/>
          <w:szCs w:val="22"/>
        </w:rPr>
        <w:t xml:space="preserve">Welche </w:t>
      </w:r>
      <w:r w:rsidR="008278DB">
        <w:rPr>
          <w:rFonts w:ascii="BROTHER-1816-BOOK" w:hAnsi="BROTHER-1816-BOOK" w:cs="Lato Black"/>
          <w:bCs/>
          <w:color w:val="000000" w:themeColor="text1"/>
          <w:sz w:val="22"/>
          <w:szCs w:val="22"/>
        </w:rPr>
        <w:t xml:space="preserve">inneren/äußeren </w:t>
      </w:r>
      <w:r>
        <w:rPr>
          <w:rFonts w:ascii="BROTHER-1816-BOOK" w:hAnsi="BROTHER-1816-BOOK" w:cs="Lato Black"/>
          <w:bCs/>
          <w:color w:val="000000" w:themeColor="text1"/>
          <w:sz w:val="22"/>
          <w:szCs w:val="22"/>
        </w:rPr>
        <w:t>Konflikte siehst du?</w:t>
      </w:r>
    </w:p>
    <w:p w14:paraId="4CCF619A" w14:textId="1BF3D01A" w:rsidR="000436E1" w:rsidRPr="000436E1" w:rsidRDefault="008278DB" w:rsidP="000436E1">
      <w:pPr>
        <w:widowControl w:val="0"/>
        <w:autoSpaceDE w:val="0"/>
        <w:autoSpaceDN w:val="0"/>
        <w:adjustRightInd w:val="0"/>
        <w:spacing w:after="240"/>
        <w:contextualSpacing w:val="0"/>
        <w:rPr>
          <w:rFonts w:ascii="BROTHER-1816-BOOK" w:hAnsi="BROTHER-1816-BOOK" w:cs="Lato Black"/>
          <w:bCs/>
          <w:color w:val="000000" w:themeColor="text1"/>
          <w:sz w:val="22"/>
          <w:szCs w:val="22"/>
        </w:rPr>
      </w:pPr>
      <w:r>
        <w:rPr>
          <w:rFonts w:ascii="BROTHER-1816-BOOK" w:hAnsi="BROTHER-1816-BOOK" w:cs="Lato Black"/>
          <w:bCs/>
          <w:color w:val="000000" w:themeColor="text1"/>
          <w:sz w:val="22"/>
          <w:szCs w:val="22"/>
        </w:rPr>
        <w:t>Notiere dir hier alle deine Erkenntnisse!</w:t>
      </w:r>
    </w:p>
    <w:p w14:paraId="2365076B" w14:textId="77777777" w:rsidR="000436E1" w:rsidRPr="000436E1" w:rsidRDefault="000436E1" w:rsidP="000436E1">
      <w:pPr>
        <w:widowControl w:val="0"/>
        <w:autoSpaceDE w:val="0"/>
        <w:autoSpaceDN w:val="0"/>
        <w:adjustRightInd w:val="0"/>
        <w:spacing w:after="240"/>
        <w:contextualSpacing w:val="0"/>
        <w:rPr>
          <w:rFonts w:ascii="BROTHER-1816-BOOK" w:hAnsi="BROTHER-1816-BOOK" w:cs="Lato Black"/>
          <w:bCs/>
          <w:color w:val="000000" w:themeColor="text1"/>
          <w:sz w:val="22"/>
          <w:szCs w:val="22"/>
        </w:rPr>
      </w:pPr>
    </w:p>
    <w:p w14:paraId="428D834A" w14:textId="77777777" w:rsidR="005F4619" w:rsidRPr="00564E86" w:rsidRDefault="005F4619" w:rsidP="005F4619">
      <w:pPr>
        <w:widowControl w:val="0"/>
        <w:autoSpaceDE w:val="0"/>
        <w:autoSpaceDN w:val="0"/>
        <w:adjustRightInd w:val="0"/>
        <w:spacing w:after="240"/>
        <w:contextualSpacing w:val="0"/>
        <w:rPr>
          <w:rFonts w:ascii="BROTHER-1816-BOOK" w:hAnsi="BROTHER-1816-BOOK" w:cs="Lato Black"/>
          <w:bCs/>
          <w:color w:val="000000" w:themeColor="text1"/>
        </w:rPr>
      </w:pPr>
    </w:p>
    <w:p w14:paraId="49F2779D" w14:textId="77777777" w:rsidR="005F4619" w:rsidRPr="00564E86" w:rsidRDefault="005F4619" w:rsidP="005F4619">
      <w:pPr>
        <w:widowControl w:val="0"/>
        <w:autoSpaceDE w:val="0"/>
        <w:autoSpaceDN w:val="0"/>
        <w:adjustRightInd w:val="0"/>
        <w:spacing w:after="240"/>
        <w:contextualSpacing w:val="0"/>
        <w:rPr>
          <w:rFonts w:ascii="BROTHER-1816-BOOK" w:hAnsi="BROTHER-1816-BOOK" w:cs="Lato Black"/>
          <w:bCs/>
          <w:color w:val="000000" w:themeColor="text1"/>
        </w:rPr>
      </w:pPr>
    </w:p>
    <w:p w14:paraId="75E391AE" w14:textId="77777777" w:rsidR="005F4619" w:rsidRPr="00564E86" w:rsidRDefault="005F4619" w:rsidP="005F4619">
      <w:pPr>
        <w:widowControl w:val="0"/>
        <w:autoSpaceDE w:val="0"/>
        <w:autoSpaceDN w:val="0"/>
        <w:adjustRightInd w:val="0"/>
        <w:spacing w:after="240"/>
        <w:contextualSpacing w:val="0"/>
        <w:rPr>
          <w:rFonts w:ascii="BROTHER-1816-BOOK" w:hAnsi="BROTHER-1816-BOOK" w:cs="Lato Black"/>
          <w:bCs/>
          <w:color w:val="000000" w:themeColor="text1"/>
        </w:rPr>
      </w:pPr>
    </w:p>
    <w:p w14:paraId="3658C3A3" w14:textId="77777777" w:rsidR="005F4619" w:rsidRPr="00564E86" w:rsidRDefault="005F4619" w:rsidP="005F4619">
      <w:pPr>
        <w:widowControl w:val="0"/>
        <w:autoSpaceDE w:val="0"/>
        <w:autoSpaceDN w:val="0"/>
        <w:adjustRightInd w:val="0"/>
        <w:spacing w:after="240"/>
        <w:contextualSpacing w:val="0"/>
        <w:rPr>
          <w:rFonts w:ascii="BROTHER-1816-BOOK" w:hAnsi="BROTHER-1816-BOOK" w:cs="Times"/>
          <w:color w:val="000000" w:themeColor="text1"/>
        </w:rPr>
      </w:pPr>
    </w:p>
    <w:p w14:paraId="01CF6236" w14:textId="3EFEB6F6" w:rsidR="005F4619" w:rsidRPr="00564E86" w:rsidRDefault="005F4619" w:rsidP="005F4619">
      <w:pPr>
        <w:rPr>
          <w:rFonts w:ascii="BROTHER-1816-BOOK" w:hAnsi="BROTHER-1816-BOOK"/>
          <w:color w:val="000000" w:themeColor="text1"/>
        </w:rPr>
      </w:pPr>
    </w:p>
    <w:p w14:paraId="0BF77295" w14:textId="77777777" w:rsidR="005F4619" w:rsidRPr="00564E86" w:rsidRDefault="005F4619" w:rsidP="005F4619">
      <w:pPr>
        <w:rPr>
          <w:rFonts w:ascii="BROTHER-1816-BOOK" w:hAnsi="BROTHER-1816-BOOK"/>
          <w:color w:val="000000" w:themeColor="text1"/>
        </w:rPr>
      </w:pPr>
    </w:p>
    <w:p w14:paraId="4CBDC7DE" w14:textId="77777777" w:rsidR="0062092C" w:rsidRPr="00564E86" w:rsidRDefault="0062092C" w:rsidP="0062092C">
      <w:pPr>
        <w:rPr>
          <w:rFonts w:ascii="BROTHER-1816-BOOK" w:hAnsi="BROTHER-1816-BOOK"/>
          <w:b/>
          <w:bCs/>
          <w:color w:val="000000" w:themeColor="text1"/>
          <w:sz w:val="32"/>
          <w:szCs w:val="32"/>
        </w:rPr>
      </w:pPr>
    </w:p>
    <w:p w14:paraId="27A97AF3" w14:textId="77777777" w:rsidR="0062092C" w:rsidRPr="00564E86" w:rsidRDefault="0062092C" w:rsidP="0062092C">
      <w:pPr>
        <w:rPr>
          <w:rFonts w:ascii="BROTHER-1816-BOOK" w:hAnsi="BROTHER-1816-BOOK"/>
          <w:b/>
          <w:bCs/>
          <w:color w:val="000000" w:themeColor="text1"/>
          <w:sz w:val="32"/>
          <w:szCs w:val="32"/>
        </w:rPr>
      </w:pPr>
    </w:p>
    <w:p w14:paraId="2BDE73F3" w14:textId="77777777" w:rsidR="0062092C" w:rsidRPr="00564E86" w:rsidRDefault="0062092C" w:rsidP="0062092C">
      <w:pPr>
        <w:rPr>
          <w:rFonts w:ascii="BROTHER-1816-BOOK" w:hAnsi="BROTHER-1816-BOOK"/>
          <w:b/>
          <w:bCs/>
          <w:color w:val="000000" w:themeColor="text1"/>
          <w:sz w:val="32"/>
          <w:szCs w:val="32"/>
        </w:rPr>
      </w:pPr>
    </w:p>
    <w:p w14:paraId="1013098C" w14:textId="77777777" w:rsidR="0062092C" w:rsidRPr="00564E86" w:rsidRDefault="0062092C" w:rsidP="0062092C">
      <w:pPr>
        <w:rPr>
          <w:rFonts w:ascii="BROTHER-1816-BOOK" w:hAnsi="BROTHER-1816-BOOK"/>
          <w:b/>
          <w:bCs/>
          <w:color w:val="000000" w:themeColor="text1"/>
          <w:sz w:val="32"/>
          <w:szCs w:val="32"/>
        </w:rPr>
      </w:pPr>
    </w:p>
    <w:p w14:paraId="4561F249" w14:textId="77777777" w:rsidR="0062092C" w:rsidRPr="00564E86" w:rsidRDefault="0062092C" w:rsidP="0062092C">
      <w:pPr>
        <w:rPr>
          <w:rFonts w:ascii="BROTHER-1816-BOOK" w:hAnsi="BROTHER-1816-BOOK"/>
          <w:b/>
          <w:bCs/>
          <w:color w:val="000000" w:themeColor="text1"/>
          <w:sz w:val="32"/>
          <w:szCs w:val="32"/>
        </w:rPr>
      </w:pPr>
    </w:p>
    <w:p w14:paraId="5998BDB9" w14:textId="77777777" w:rsidR="0062092C" w:rsidRPr="00564E86" w:rsidRDefault="0062092C" w:rsidP="0062092C">
      <w:pPr>
        <w:rPr>
          <w:rFonts w:ascii="BROTHER-1816-BOOK" w:hAnsi="BROTHER-1816-BOOK"/>
          <w:b/>
          <w:bCs/>
          <w:color w:val="000000" w:themeColor="text1"/>
          <w:sz w:val="32"/>
          <w:szCs w:val="32"/>
        </w:rPr>
      </w:pPr>
    </w:p>
    <w:p w14:paraId="53B34EED" w14:textId="77777777" w:rsidR="0062092C" w:rsidRPr="00564E86" w:rsidRDefault="0062092C" w:rsidP="0062092C">
      <w:pPr>
        <w:rPr>
          <w:rFonts w:ascii="BROTHER-1816-BOOK" w:hAnsi="BROTHER-1816-BOOK"/>
          <w:b/>
          <w:bCs/>
          <w:color w:val="000000" w:themeColor="text1"/>
          <w:sz w:val="32"/>
          <w:szCs w:val="32"/>
        </w:rPr>
      </w:pPr>
    </w:p>
    <w:p w14:paraId="20E7C971" w14:textId="77777777" w:rsidR="0062092C" w:rsidRPr="00564E86" w:rsidRDefault="0062092C" w:rsidP="0062092C">
      <w:pPr>
        <w:rPr>
          <w:rFonts w:ascii="BROTHER-1816-BOOK" w:hAnsi="BROTHER-1816-BOOK"/>
          <w:b/>
          <w:bCs/>
          <w:color w:val="000000" w:themeColor="text1"/>
          <w:sz w:val="32"/>
          <w:szCs w:val="32"/>
        </w:rPr>
      </w:pPr>
    </w:p>
    <w:p w14:paraId="7727CABD" w14:textId="77777777" w:rsidR="0062092C" w:rsidRPr="00564E86" w:rsidRDefault="0062092C" w:rsidP="0062092C">
      <w:pPr>
        <w:rPr>
          <w:rFonts w:ascii="BROTHER-1816-BOOK" w:hAnsi="BROTHER-1816-BOOK"/>
          <w:b/>
          <w:bCs/>
          <w:color w:val="000000" w:themeColor="text1"/>
          <w:sz w:val="32"/>
          <w:szCs w:val="32"/>
        </w:rPr>
      </w:pPr>
    </w:p>
    <w:p w14:paraId="4C99BAEE" w14:textId="77777777" w:rsidR="0062092C" w:rsidRPr="00564E86" w:rsidRDefault="0062092C" w:rsidP="0062092C">
      <w:pPr>
        <w:rPr>
          <w:rFonts w:ascii="BROTHER-1816-BOOK" w:hAnsi="BROTHER-1816-BOOK"/>
          <w:b/>
          <w:bCs/>
          <w:color w:val="000000" w:themeColor="text1"/>
          <w:sz w:val="32"/>
          <w:szCs w:val="32"/>
        </w:rPr>
      </w:pPr>
    </w:p>
    <w:p w14:paraId="2312952A" w14:textId="4A512CBA" w:rsidR="00EE7916" w:rsidRPr="00EE7916" w:rsidRDefault="00EE7916" w:rsidP="008278DB">
      <w:pPr>
        <w:spacing w:after="0"/>
        <w:contextualSpacing w:val="0"/>
        <w:rPr>
          <w:rFonts w:ascii="BROTHER-1816-BOOK" w:hAnsi="BROTHER-1816-BOOK"/>
          <w:color w:val="000000" w:themeColor="text1"/>
        </w:rPr>
      </w:pPr>
    </w:p>
    <w:sectPr w:rsidR="00EE7916" w:rsidRPr="00EE7916" w:rsidSect="00443AB4">
      <w:headerReference w:type="default" r:id="rId8"/>
      <w:footerReference w:type="even" r:id="rId9"/>
      <w:footerReference w:type="default" r:id="rId10"/>
      <w:pgSz w:w="11901" w:h="16817"/>
      <w:pgMar w:top="1021" w:right="924" w:bottom="675" w:left="1559"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0F0E" w14:textId="77777777" w:rsidR="004E54FA" w:rsidRDefault="004E54FA" w:rsidP="00334F22">
      <w:pPr>
        <w:spacing w:after="0"/>
      </w:pPr>
      <w:r>
        <w:separator/>
      </w:r>
    </w:p>
  </w:endnote>
  <w:endnote w:type="continuationSeparator" w:id="0">
    <w:p w14:paraId="3B780B1D" w14:textId="77777777" w:rsidR="004E54FA" w:rsidRDefault="004E54FA" w:rsidP="00334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Regular">
    <w:altName w:val="Times New Roman"/>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BROTHER-1816-BOOK">
    <w:panose1 w:val="00000000000000000000"/>
    <w:charset w:val="00"/>
    <w:family w:val="auto"/>
    <w:notTrueType/>
    <w:pitch w:val="variable"/>
    <w:sig w:usb0="A00000EF" w:usb1="1000005B" w:usb2="00000000" w:usb3="00000000" w:csb0="00000093" w:csb1="00000000"/>
  </w:font>
  <w:font w:name="Brother 1816">
    <w:panose1 w:val="00000000000000000000"/>
    <w:charset w:val="00"/>
    <w:family w:val="auto"/>
    <w:notTrueType/>
    <w:pitch w:val="variable"/>
    <w:sig w:usb0="A00000EF" w:usb1="1000005B" w:usb2="00000000" w:usb3="00000000" w:csb0="00000093" w:csb1="00000000"/>
  </w:font>
  <w:font w:name="Lato Light">
    <w:panose1 w:val="020B0604020202020204"/>
    <w:charset w:val="00"/>
    <w:family w:val="swiss"/>
    <w:pitch w:val="variable"/>
    <w:sig w:usb0="E10002FF" w:usb1="5000ECFF" w:usb2="00000021" w:usb3="00000000" w:csb0="0000019F" w:csb1="00000000"/>
  </w:font>
  <w:font w:name="Lato Black">
    <w:altName w:val="Segoe UI"/>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36184079"/>
      <w:docPartObj>
        <w:docPartGallery w:val="Page Numbers (Bottom of Page)"/>
        <w:docPartUnique/>
      </w:docPartObj>
    </w:sdtPr>
    <w:sdtContent>
      <w:p w14:paraId="117C6DBC" w14:textId="760E412A" w:rsidR="001F5690" w:rsidRDefault="001F5690" w:rsidP="000441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34459BD" w14:textId="77777777" w:rsidR="001F5690" w:rsidRDefault="001F5690" w:rsidP="00EB48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3438898"/>
      <w:docPartObj>
        <w:docPartGallery w:val="Page Numbers (Bottom of Page)"/>
        <w:docPartUnique/>
      </w:docPartObj>
    </w:sdtPr>
    <w:sdtEndPr>
      <w:rPr>
        <w:rStyle w:val="Seitenzahl"/>
        <w:color w:val="000000" w:themeColor="text1"/>
        <w:sz w:val="22"/>
        <w:szCs w:val="22"/>
      </w:rPr>
    </w:sdtEndPr>
    <w:sdtContent>
      <w:p w14:paraId="68005E84" w14:textId="77636203" w:rsidR="001F5690" w:rsidRPr="00EB48A9" w:rsidRDefault="001F5690" w:rsidP="000441E9">
        <w:pPr>
          <w:pStyle w:val="Fuzeile"/>
          <w:framePr w:wrap="none" w:vAnchor="text" w:hAnchor="margin" w:xAlign="right" w:y="1"/>
          <w:rPr>
            <w:rStyle w:val="Seitenzahl"/>
            <w:color w:val="000000" w:themeColor="text1"/>
            <w:sz w:val="22"/>
            <w:szCs w:val="22"/>
          </w:rPr>
        </w:pPr>
        <w:r w:rsidRPr="00EB48A9">
          <w:rPr>
            <w:rStyle w:val="Seitenzahl"/>
            <w:color w:val="000000" w:themeColor="text1"/>
            <w:sz w:val="22"/>
            <w:szCs w:val="22"/>
          </w:rPr>
          <w:fldChar w:fldCharType="begin"/>
        </w:r>
        <w:r w:rsidRPr="00EB48A9">
          <w:rPr>
            <w:rStyle w:val="Seitenzahl"/>
            <w:color w:val="000000" w:themeColor="text1"/>
            <w:sz w:val="22"/>
            <w:szCs w:val="22"/>
          </w:rPr>
          <w:instrText xml:space="preserve"> PAGE </w:instrText>
        </w:r>
        <w:r w:rsidRPr="00EB48A9">
          <w:rPr>
            <w:rStyle w:val="Seitenzahl"/>
            <w:color w:val="000000" w:themeColor="text1"/>
            <w:sz w:val="22"/>
            <w:szCs w:val="22"/>
          </w:rPr>
          <w:fldChar w:fldCharType="separate"/>
        </w:r>
        <w:r w:rsidRPr="00EB48A9">
          <w:rPr>
            <w:rStyle w:val="Seitenzahl"/>
            <w:noProof/>
            <w:color w:val="000000" w:themeColor="text1"/>
            <w:sz w:val="22"/>
            <w:szCs w:val="22"/>
          </w:rPr>
          <w:t>1</w:t>
        </w:r>
        <w:r w:rsidRPr="00EB48A9">
          <w:rPr>
            <w:rStyle w:val="Seitenzahl"/>
            <w:color w:val="000000" w:themeColor="text1"/>
            <w:sz w:val="22"/>
            <w:szCs w:val="22"/>
          </w:rPr>
          <w:fldChar w:fldCharType="end"/>
        </w:r>
      </w:p>
    </w:sdtContent>
  </w:sdt>
  <w:p w14:paraId="6BAE7E1E" w14:textId="7D2AE0EE" w:rsidR="001F5690" w:rsidRPr="00EB48A9" w:rsidRDefault="001F5690" w:rsidP="00564E86">
    <w:pPr>
      <w:pStyle w:val="Fuzeile"/>
      <w:ind w:right="360"/>
      <w:rPr>
        <w:rFonts w:ascii="Lato Light" w:hAnsi="Lato Light"/>
        <w:color w:val="000000" w:themeColor="text1"/>
        <w:sz w:val="22"/>
        <w:szCs w:val="22"/>
      </w:rPr>
    </w:pPr>
    <w:r w:rsidRPr="00EB48A9">
      <w:rPr>
        <w:rFonts w:ascii="Lato Light" w:hAnsi="Lato Light"/>
        <w:color w:val="000000" w:themeColor="text1"/>
        <w:sz w:val="22"/>
        <w:szCs w:val="22"/>
      </w:rPr>
      <w:sym w:font="Symbol" w:char="F0D3"/>
    </w:r>
    <w:r w:rsidRPr="00EB48A9">
      <w:rPr>
        <w:rFonts w:ascii="Lato Light" w:hAnsi="Lato Light"/>
        <w:color w:val="000000" w:themeColor="text1"/>
        <w:sz w:val="22"/>
        <w:szCs w:val="22"/>
      </w:rPr>
      <w:t xml:space="preserve"> Copyright Anja Worm </w:t>
    </w:r>
    <w:r w:rsidR="00360854">
      <w:rPr>
        <w:rFonts w:ascii="Lato Light" w:hAnsi="Lato Light"/>
        <w:color w:val="000000" w:themeColor="text1"/>
        <w:sz w:val="22"/>
        <w:szCs w:val="22"/>
      </w:rPr>
      <w:t>7</w:t>
    </w:r>
    <w:r w:rsidRPr="00EB48A9">
      <w:rPr>
        <w:rFonts w:ascii="Lato Light" w:hAnsi="Lato Light"/>
        <w:color w:val="000000" w:themeColor="text1"/>
        <w:sz w:val="22"/>
        <w:szCs w:val="22"/>
      </w:rPr>
      <w:t>/20</w:t>
    </w:r>
    <w:r>
      <w:rPr>
        <w:rFonts w:ascii="Lato Light" w:hAnsi="Lato Light"/>
        <w:color w:val="000000" w:themeColor="text1"/>
        <w:sz w:val="22"/>
        <w:szCs w:val="22"/>
      </w:rPr>
      <w:t>2</w:t>
    </w:r>
    <w:r w:rsidR="00232B19">
      <w:rPr>
        <w:rFonts w:ascii="Lato Light" w:hAnsi="Lato Light"/>
        <w:color w:val="000000" w:themeColor="text1"/>
        <w:sz w:val="22"/>
        <w:szCs w:val="22"/>
      </w:rPr>
      <w:t>2</w:t>
    </w:r>
  </w:p>
  <w:p w14:paraId="59C3BAE2" w14:textId="77777777" w:rsidR="001F5690" w:rsidRDefault="001F56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12F7" w14:textId="77777777" w:rsidR="004E54FA" w:rsidRDefault="004E54FA" w:rsidP="00334F22">
      <w:pPr>
        <w:spacing w:after="0"/>
      </w:pPr>
      <w:r>
        <w:separator/>
      </w:r>
    </w:p>
  </w:footnote>
  <w:footnote w:type="continuationSeparator" w:id="0">
    <w:p w14:paraId="6F4C73B2" w14:textId="77777777" w:rsidR="004E54FA" w:rsidRDefault="004E54FA" w:rsidP="00334F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049C" w14:textId="0450ACD6" w:rsidR="001F5690" w:rsidRDefault="001F5690" w:rsidP="00786934">
    <w:pPr>
      <w:pStyle w:val="Kopfzeile"/>
      <w:jc w:val="right"/>
    </w:pPr>
    <w:r>
      <w:rPr>
        <w:noProof/>
      </w:rPr>
      <w:drawing>
        <wp:inline distT="0" distB="0" distL="0" distR="0" wp14:anchorId="26033F7F" wp14:editId="65A7B5FD">
          <wp:extent cx="1040436" cy="54010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a_logo_weiss.eps"/>
                  <pic:cNvPicPr/>
                </pic:nvPicPr>
                <pic:blipFill>
                  <a:blip r:embed="rId1">
                    <a:extLst>
                      <a:ext uri="{28A0092B-C50C-407E-A947-70E740481C1C}">
                        <a14:useLocalDpi xmlns:a14="http://schemas.microsoft.com/office/drawing/2010/main" val="0"/>
                      </a:ext>
                    </a:extLst>
                  </a:blip>
                  <a:stretch>
                    <a:fillRect/>
                  </a:stretch>
                </pic:blipFill>
                <pic:spPr>
                  <a:xfrm>
                    <a:off x="0" y="0"/>
                    <a:ext cx="1075141" cy="558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C5EC2"/>
    <w:multiLevelType w:val="hybridMultilevel"/>
    <w:tmpl w:val="0DBC5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665297"/>
    <w:multiLevelType w:val="hybridMultilevel"/>
    <w:tmpl w:val="81AC20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86022B"/>
    <w:multiLevelType w:val="hybridMultilevel"/>
    <w:tmpl w:val="96F24B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C12614"/>
    <w:multiLevelType w:val="hybridMultilevel"/>
    <w:tmpl w:val="176CE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C1675"/>
    <w:multiLevelType w:val="hybridMultilevel"/>
    <w:tmpl w:val="6B284F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9076F6"/>
    <w:multiLevelType w:val="hybridMultilevel"/>
    <w:tmpl w:val="0764F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3244C"/>
    <w:multiLevelType w:val="hybridMultilevel"/>
    <w:tmpl w:val="587A9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2D2606"/>
    <w:multiLevelType w:val="hybridMultilevel"/>
    <w:tmpl w:val="BE2AE0B2"/>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6015A9"/>
    <w:multiLevelType w:val="hybridMultilevel"/>
    <w:tmpl w:val="263C4FE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9642C7F"/>
    <w:multiLevelType w:val="hybridMultilevel"/>
    <w:tmpl w:val="7CD685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90EA9"/>
    <w:multiLevelType w:val="hybridMultilevel"/>
    <w:tmpl w:val="3EEEBB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DDF"/>
    <w:multiLevelType w:val="hybridMultilevel"/>
    <w:tmpl w:val="FFDA19C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CD75EF3"/>
    <w:multiLevelType w:val="hybridMultilevel"/>
    <w:tmpl w:val="D26AD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D54DB7"/>
    <w:multiLevelType w:val="hybridMultilevel"/>
    <w:tmpl w:val="5EF2E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505B9F"/>
    <w:multiLevelType w:val="hybridMultilevel"/>
    <w:tmpl w:val="5470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A32CEA"/>
    <w:multiLevelType w:val="hybridMultilevel"/>
    <w:tmpl w:val="72D85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960F8E"/>
    <w:multiLevelType w:val="hybridMultilevel"/>
    <w:tmpl w:val="C542F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65C9C"/>
    <w:multiLevelType w:val="hybridMultilevel"/>
    <w:tmpl w:val="261C7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8E01D4"/>
    <w:multiLevelType w:val="hybridMultilevel"/>
    <w:tmpl w:val="87AC4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A01B6E"/>
    <w:multiLevelType w:val="hybridMultilevel"/>
    <w:tmpl w:val="58D8BB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F53A83"/>
    <w:multiLevelType w:val="hybridMultilevel"/>
    <w:tmpl w:val="9222A38C"/>
    <w:lvl w:ilvl="0" w:tplc="3C2CDA0A">
      <w:start w:val="1"/>
      <w:numFmt w:val="decimal"/>
      <w:lvlText w:val="%1."/>
      <w:lvlJc w:val="left"/>
      <w:pPr>
        <w:ind w:left="360" w:hanging="360"/>
      </w:pPr>
      <w:rPr>
        <w:rFont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4D398F"/>
    <w:multiLevelType w:val="hybridMultilevel"/>
    <w:tmpl w:val="E7C64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FC2831"/>
    <w:multiLevelType w:val="hybridMultilevel"/>
    <w:tmpl w:val="21AAFF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FE54EB"/>
    <w:multiLevelType w:val="hybridMultilevel"/>
    <w:tmpl w:val="13DC6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C06A0C"/>
    <w:multiLevelType w:val="hybridMultilevel"/>
    <w:tmpl w:val="38E408AE"/>
    <w:lvl w:ilvl="0" w:tplc="3C2CDA0A">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BD43904"/>
    <w:multiLevelType w:val="hybridMultilevel"/>
    <w:tmpl w:val="6DBAD0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D9347B2"/>
    <w:multiLevelType w:val="hybridMultilevel"/>
    <w:tmpl w:val="BD727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8B3175"/>
    <w:multiLevelType w:val="hybridMultilevel"/>
    <w:tmpl w:val="0C346E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9C4287"/>
    <w:multiLevelType w:val="hybridMultilevel"/>
    <w:tmpl w:val="FC70EA0E"/>
    <w:lvl w:ilvl="0" w:tplc="FB0A36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2C345C3"/>
    <w:multiLevelType w:val="hybridMultilevel"/>
    <w:tmpl w:val="0F8CE2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E547CE"/>
    <w:multiLevelType w:val="hybridMultilevel"/>
    <w:tmpl w:val="D1E833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6249EC"/>
    <w:multiLevelType w:val="hybridMultilevel"/>
    <w:tmpl w:val="6D082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E06D21"/>
    <w:multiLevelType w:val="hybridMultilevel"/>
    <w:tmpl w:val="87D8F362"/>
    <w:lvl w:ilvl="0" w:tplc="648A5D02">
      <w:start w:val="1"/>
      <w:numFmt w:val="decimal"/>
      <w:lvlText w:val="%1."/>
      <w:lvlJc w:val="left"/>
      <w:pPr>
        <w:ind w:left="1080" w:hanging="720"/>
      </w:pPr>
      <w:rPr>
        <w:rFonts w:hint="default"/>
        <w:sz w:val="7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B2B5AED"/>
    <w:multiLevelType w:val="hybridMultilevel"/>
    <w:tmpl w:val="A67688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9B3A12"/>
    <w:multiLevelType w:val="hybridMultilevel"/>
    <w:tmpl w:val="20E69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207EE2"/>
    <w:multiLevelType w:val="hybridMultilevel"/>
    <w:tmpl w:val="D99CF6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D32AB6"/>
    <w:multiLevelType w:val="hybridMultilevel"/>
    <w:tmpl w:val="854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FC37F4"/>
    <w:multiLevelType w:val="hybridMultilevel"/>
    <w:tmpl w:val="717E61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AD5325E"/>
    <w:multiLevelType w:val="hybridMultilevel"/>
    <w:tmpl w:val="70B2E270"/>
    <w:lvl w:ilvl="0" w:tplc="64E41B74">
      <w:start w:val="1"/>
      <w:numFmt w:val="decimal"/>
      <w:lvlText w:val="%1."/>
      <w:lvlJc w:val="left"/>
      <w:pPr>
        <w:ind w:left="720" w:hanging="360"/>
      </w:pPr>
      <w:rPr>
        <w:rFonts w:cs="Time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94A6791"/>
    <w:multiLevelType w:val="hybridMultilevel"/>
    <w:tmpl w:val="01EAA6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F1F2408"/>
    <w:multiLevelType w:val="hybridMultilevel"/>
    <w:tmpl w:val="04E876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7953662">
    <w:abstractNumId w:val="35"/>
  </w:num>
  <w:num w:numId="2" w16cid:durableId="430318037">
    <w:abstractNumId w:val="24"/>
  </w:num>
  <w:num w:numId="3" w16cid:durableId="956373386">
    <w:abstractNumId w:val="13"/>
  </w:num>
  <w:num w:numId="4" w16cid:durableId="691339995">
    <w:abstractNumId w:val="22"/>
  </w:num>
  <w:num w:numId="5" w16cid:durableId="1811826012">
    <w:abstractNumId w:val="1"/>
  </w:num>
  <w:num w:numId="6" w16cid:durableId="1516185869">
    <w:abstractNumId w:val="32"/>
  </w:num>
  <w:num w:numId="7" w16cid:durableId="393700911">
    <w:abstractNumId w:val="18"/>
  </w:num>
  <w:num w:numId="8" w16cid:durableId="1422490433">
    <w:abstractNumId w:val="17"/>
  </w:num>
  <w:num w:numId="9" w16cid:durableId="1153178317">
    <w:abstractNumId w:val="12"/>
  </w:num>
  <w:num w:numId="10" w16cid:durableId="1022166228">
    <w:abstractNumId w:val="16"/>
  </w:num>
  <w:num w:numId="11" w16cid:durableId="597296168">
    <w:abstractNumId w:val="34"/>
  </w:num>
  <w:num w:numId="12" w16cid:durableId="2008900921">
    <w:abstractNumId w:val="37"/>
  </w:num>
  <w:num w:numId="13" w16cid:durableId="1243836913">
    <w:abstractNumId w:val="36"/>
  </w:num>
  <w:num w:numId="14" w16cid:durableId="1058093746">
    <w:abstractNumId w:val="23"/>
  </w:num>
  <w:num w:numId="15" w16cid:durableId="1592425889">
    <w:abstractNumId w:val="40"/>
  </w:num>
  <w:num w:numId="16" w16cid:durableId="352535768">
    <w:abstractNumId w:val="11"/>
  </w:num>
  <w:num w:numId="17" w16cid:durableId="1144271040">
    <w:abstractNumId w:val="10"/>
  </w:num>
  <w:num w:numId="18" w16cid:durableId="501315303">
    <w:abstractNumId w:val="31"/>
  </w:num>
  <w:num w:numId="19" w16cid:durableId="208499818">
    <w:abstractNumId w:val="19"/>
  </w:num>
  <w:num w:numId="20" w16cid:durableId="1573613573">
    <w:abstractNumId w:val="0"/>
  </w:num>
  <w:num w:numId="21" w16cid:durableId="2027169665">
    <w:abstractNumId w:val="7"/>
  </w:num>
  <w:num w:numId="22" w16cid:durableId="1945378656">
    <w:abstractNumId w:val="3"/>
  </w:num>
  <w:num w:numId="23" w16cid:durableId="1364789865">
    <w:abstractNumId w:val="5"/>
  </w:num>
  <w:num w:numId="24" w16cid:durableId="1928538584">
    <w:abstractNumId w:val="27"/>
  </w:num>
  <w:num w:numId="25" w16cid:durableId="1775712439">
    <w:abstractNumId w:val="14"/>
  </w:num>
  <w:num w:numId="26" w16cid:durableId="1554080594">
    <w:abstractNumId w:val="41"/>
  </w:num>
  <w:num w:numId="27" w16cid:durableId="2070179265">
    <w:abstractNumId w:val="9"/>
  </w:num>
  <w:num w:numId="28" w16cid:durableId="1543401301">
    <w:abstractNumId w:val="2"/>
  </w:num>
  <w:num w:numId="29" w16cid:durableId="110252130">
    <w:abstractNumId w:val="21"/>
  </w:num>
  <w:num w:numId="30" w16cid:durableId="239868467">
    <w:abstractNumId w:val="20"/>
  </w:num>
  <w:num w:numId="31" w16cid:durableId="182205711">
    <w:abstractNumId w:val="28"/>
  </w:num>
  <w:num w:numId="32" w16cid:durableId="1687251200">
    <w:abstractNumId w:val="15"/>
  </w:num>
  <w:num w:numId="33" w16cid:durableId="933973983">
    <w:abstractNumId w:val="33"/>
  </w:num>
  <w:num w:numId="34" w16cid:durableId="88352904">
    <w:abstractNumId w:val="26"/>
  </w:num>
  <w:num w:numId="35" w16cid:durableId="569005747">
    <w:abstractNumId w:val="8"/>
  </w:num>
  <w:num w:numId="36" w16cid:durableId="1382291268">
    <w:abstractNumId w:val="38"/>
  </w:num>
  <w:num w:numId="37" w16cid:durableId="214007307">
    <w:abstractNumId w:val="30"/>
  </w:num>
  <w:num w:numId="38" w16cid:durableId="839855407">
    <w:abstractNumId w:val="39"/>
  </w:num>
  <w:num w:numId="39" w16cid:durableId="786773515">
    <w:abstractNumId w:val="4"/>
  </w:num>
  <w:num w:numId="40" w16cid:durableId="1131091547">
    <w:abstractNumId w:val="6"/>
  </w:num>
  <w:num w:numId="41" w16cid:durableId="380206038">
    <w:abstractNumId w:val="25"/>
  </w:num>
  <w:num w:numId="42" w16cid:durableId="13122539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2B"/>
    <w:rsid w:val="000365B3"/>
    <w:rsid w:val="00036D82"/>
    <w:rsid w:val="000436E1"/>
    <w:rsid w:val="000441E9"/>
    <w:rsid w:val="00052E7D"/>
    <w:rsid w:val="000544FA"/>
    <w:rsid w:val="00057D83"/>
    <w:rsid w:val="000860D7"/>
    <w:rsid w:val="000939BF"/>
    <w:rsid w:val="000B6514"/>
    <w:rsid w:val="000E60DF"/>
    <w:rsid w:val="00125E1A"/>
    <w:rsid w:val="00126265"/>
    <w:rsid w:val="00137E0F"/>
    <w:rsid w:val="00162FEF"/>
    <w:rsid w:val="001D6654"/>
    <w:rsid w:val="001F5690"/>
    <w:rsid w:val="0021060F"/>
    <w:rsid w:val="00221A6F"/>
    <w:rsid w:val="00230F40"/>
    <w:rsid w:val="00232B15"/>
    <w:rsid w:val="00232B19"/>
    <w:rsid w:val="0025201A"/>
    <w:rsid w:val="002655FD"/>
    <w:rsid w:val="00285868"/>
    <w:rsid w:val="00293967"/>
    <w:rsid w:val="002A54D0"/>
    <w:rsid w:val="002D14F6"/>
    <w:rsid w:val="002E734C"/>
    <w:rsid w:val="00310C7C"/>
    <w:rsid w:val="00310DB9"/>
    <w:rsid w:val="0031272A"/>
    <w:rsid w:val="00325FBA"/>
    <w:rsid w:val="00334F22"/>
    <w:rsid w:val="00343327"/>
    <w:rsid w:val="00356BAC"/>
    <w:rsid w:val="00360854"/>
    <w:rsid w:val="003770EF"/>
    <w:rsid w:val="0038086E"/>
    <w:rsid w:val="00395DB0"/>
    <w:rsid w:val="003B4BBA"/>
    <w:rsid w:val="003D3421"/>
    <w:rsid w:val="003F581C"/>
    <w:rsid w:val="004200FF"/>
    <w:rsid w:val="00433E52"/>
    <w:rsid w:val="00443AB4"/>
    <w:rsid w:val="0045446F"/>
    <w:rsid w:val="004718BA"/>
    <w:rsid w:val="00482245"/>
    <w:rsid w:val="00497A65"/>
    <w:rsid w:val="004B6673"/>
    <w:rsid w:val="004D3ACC"/>
    <w:rsid w:val="004E54FA"/>
    <w:rsid w:val="005115AB"/>
    <w:rsid w:val="00520E25"/>
    <w:rsid w:val="005248AB"/>
    <w:rsid w:val="005324EE"/>
    <w:rsid w:val="00564E86"/>
    <w:rsid w:val="00577816"/>
    <w:rsid w:val="00586681"/>
    <w:rsid w:val="005B7207"/>
    <w:rsid w:val="005D3B02"/>
    <w:rsid w:val="005D6D4A"/>
    <w:rsid w:val="005E1171"/>
    <w:rsid w:val="005F1B74"/>
    <w:rsid w:val="005F4619"/>
    <w:rsid w:val="005F5A58"/>
    <w:rsid w:val="0062092C"/>
    <w:rsid w:val="00643A2B"/>
    <w:rsid w:val="006A1E35"/>
    <w:rsid w:val="006A2483"/>
    <w:rsid w:val="006B1CE6"/>
    <w:rsid w:val="006B295A"/>
    <w:rsid w:val="006D20EB"/>
    <w:rsid w:val="006F02D2"/>
    <w:rsid w:val="00713498"/>
    <w:rsid w:val="00720E90"/>
    <w:rsid w:val="0072422E"/>
    <w:rsid w:val="00752E26"/>
    <w:rsid w:val="007720F7"/>
    <w:rsid w:val="00786934"/>
    <w:rsid w:val="007A0DE3"/>
    <w:rsid w:val="007B5E92"/>
    <w:rsid w:val="007D68EA"/>
    <w:rsid w:val="007E05A7"/>
    <w:rsid w:val="007F2318"/>
    <w:rsid w:val="007F45BB"/>
    <w:rsid w:val="00813713"/>
    <w:rsid w:val="00823361"/>
    <w:rsid w:val="008278DB"/>
    <w:rsid w:val="008312D5"/>
    <w:rsid w:val="00840CFB"/>
    <w:rsid w:val="00842C2F"/>
    <w:rsid w:val="0085281B"/>
    <w:rsid w:val="008754D3"/>
    <w:rsid w:val="00885322"/>
    <w:rsid w:val="008872F2"/>
    <w:rsid w:val="008B04B9"/>
    <w:rsid w:val="008B51E5"/>
    <w:rsid w:val="008B5C8B"/>
    <w:rsid w:val="008F4A83"/>
    <w:rsid w:val="00953F3C"/>
    <w:rsid w:val="00973A42"/>
    <w:rsid w:val="00975A93"/>
    <w:rsid w:val="009861FF"/>
    <w:rsid w:val="009E4746"/>
    <w:rsid w:val="009F183D"/>
    <w:rsid w:val="009F36DE"/>
    <w:rsid w:val="00A0513A"/>
    <w:rsid w:val="00A1656A"/>
    <w:rsid w:val="00A76CF2"/>
    <w:rsid w:val="00A90246"/>
    <w:rsid w:val="00AE2A72"/>
    <w:rsid w:val="00B053CB"/>
    <w:rsid w:val="00B276D7"/>
    <w:rsid w:val="00B477D8"/>
    <w:rsid w:val="00B50E47"/>
    <w:rsid w:val="00B605BF"/>
    <w:rsid w:val="00B854B0"/>
    <w:rsid w:val="00C50240"/>
    <w:rsid w:val="00C60888"/>
    <w:rsid w:val="00C70ABC"/>
    <w:rsid w:val="00CA2335"/>
    <w:rsid w:val="00CB0D47"/>
    <w:rsid w:val="00D46E2A"/>
    <w:rsid w:val="00D52638"/>
    <w:rsid w:val="00D60659"/>
    <w:rsid w:val="00D726CA"/>
    <w:rsid w:val="00D9326D"/>
    <w:rsid w:val="00E2661D"/>
    <w:rsid w:val="00E466C6"/>
    <w:rsid w:val="00EB187D"/>
    <w:rsid w:val="00EB48A9"/>
    <w:rsid w:val="00ED7E97"/>
    <w:rsid w:val="00EE7916"/>
    <w:rsid w:val="00EF14E4"/>
    <w:rsid w:val="00F02AED"/>
    <w:rsid w:val="00F23D0A"/>
    <w:rsid w:val="00F4002F"/>
    <w:rsid w:val="00F42118"/>
    <w:rsid w:val="00F46804"/>
    <w:rsid w:val="00F50E82"/>
    <w:rsid w:val="00F75536"/>
    <w:rsid w:val="00FC0885"/>
    <w:rsid w:val="00FF1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DC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3A2B"/>
    <w:pPr>
      <w:spacing w:after="200"/>
      <w:contextualSpacing/>
    </w:pPr>
    <w:rPr>
      <w:rFonts w:ascii="Lato Regular" w:eastAsiaTheme="minorEastAsia" w:hAnsi="Lato Regular"/>
      <w:color w:val="1AA5A7"/>
      <w:lang w:eastAsia="ja-JP"/>
    </w:rPr>
  </w:style>
  <w:style w:type="paragraph" w:styleId="berschrift2">
    <w:name w:val="heading 2"/>
    <w:basedOn w:val="Standard"/>
    <w:next w:val="Standard"/>
    <w:link w:val="berschrift2Zchn"/>
    <w:uiPriority w:val="9"/>
    <w:semiHidden/>
    <w:unhideWhenUsed/>
    <w:qFormat/>
    <w:rsid w:val="00C70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3A2B"/>
    <w:pPr>
      <w:tabs>
        <w:tab w:val="center" w:pos="4536"/>
        <w:tab w:val="right" w:pos="9072"/>
      </w:tabs>
      <w:spacing w:after="0"/>
    </w:pPr>
  </w:style>
  <w:style w:type="character" w:customStyle="1" w:styleId="KopfzeileZchn">
    <w:name w:val="Kopfzeile Zchn"/>
    <w:basedOn w:val="Absatz-Standardschriftart"/>
    <w:link w:val="Kopfzeile"/>
    <w:uiPriority w:val="99"/>
    <w:rsid w:val="00643A2B"/>
    <w:rPr>
      <w:rFonts w:ascii="Lato Regular" w:eastAsiaTheme="minorEastAsia" w:hAnsi="Lato Regular"/>
      <w:color w:val="1AA5A7"/>
      <w:lang w:eastAsia="ja-JP"/>
    </w:rPr>
  </w:style>
  <w:style w:type="paragraph" w:styleId="Listenabsatz">
    <w:name w:val="List Paragraph"/>
    <w:basedOn w:val="Standard"/>
    <w:uiPriority w:val="34"/>
    <w:qFormat/>
    <w:rsid w:val="00FC0885"/>
    <w:pPr>
      <w:ind w:left="720"/>
    </w:pPr>
  </w:style>
  <w:style w:type="table" w:styleId="Tabellenraster">
    <w:name w:val="Table Grid"/>
    <w:basedOn w:val="NormaleTabelle"/>
    <w:uiPriority w:val="39"/>
    <w:rsid w:val="005F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334F22"/>
    <w:pPr>
      <w:tabs>
        <w:tab w:val="center" w:pos="4536"/>
        <w:tab w:val="right" w:pos="9072"/>
      </w:tabs>
      <w:spacing w:after="0"/>
    </w:pPr>
  </w:style>
  <w:style w:type="character" w:customStyle="1" w:styleId="FuzeileZchn">
    <w:name w:val="Fußzeile Zchn"/>
    <w:basedOn w:val="Absatz-Standardschriftart"/>
    <w:link w:val="Fuzeile"/>
    <w:uiPriority w:val="99"/>
    <w:rsid w:val="00334F22"/>
    <w:rPr>
      <w:rFonts w:ascii="Lato Regular" w:eastAsiaTheme="minorEastAsia" w:hAnsi="Lato Regular"/>
      <w:color w:val="1AA5A7"/>
      <w:lang w:eastAsia="ja-JP"/>
    </w:rPr>
  </w:style>
  <w:style w:type="character" w:styleId="Seitenzahl">
    <w:name w:val="page number"/>
    <w:basedOn w:val="Absatz-Standardschriftart"/>
    <w:uiPriority w:val="99"/>
    <w:semiHidden/>
    <w:unhideWhenUsed/>
    <w:rsid w:val="00EB48A9"/>
  </w:style>
  <w:style w:type="paragraph" w:customStyle="1" w:styleId="Formatvorlageberschrift2">
    <w:name w:val="Formatvorlage Überschrift 2"/>
    <w:basedOn w:val="berschrift2"/>
    <w:qFormat/>
    <w:rsid w:val="00C70ABC"/>
    <w:pPr>
      <w:contextualSpacing w:val="0"/>
    </w:pPr>
    <w:rPr>
      <w:rFonts w:ascii="BROTHER-1816-BOOK" w:hAnsi="BROTHER-1816-BOOK"/>
      <w:color w:val="000000" w:themeColor="text1"/>
      <w:sz w:val="32"/>
      <w:szCs w:val="32"/>
      <w:lang w:eastAsia="de-DE"/>
    </w:rPr>
  </w:style>
  <w:style w:type="character" w:customStyle="1" w:styleId="apple-converted-space">
    <w:name w:val="apple-converted-space"/>
    <w:basedOn w:val="Absatz-Standardschriftart"/>
    <w:rsid w:val="00C70ABC"/>
  </w:style>
  <w:style w:type="character" w:customStyle="1" w:styleId="berschrift2Zchn">
    <w:name w:val="Überschrift 2 Zchn"/>
    <w:basedOn w:val="Absatz-Standardschriftart"/>
    <w:link w:val="berschrift2"/>
    <w:uiPriority w:val="9"/>
    <w:semiHidden/>
    <w:rsid w:val="00C70ABC"/>
    <w:rPr>
      <w:rFonts w:asciiTheme="majorHAnsi" w:eastAsiaTheme="majorEastAsia" w:hAnsiTheme="majorHAnsi" w:cstheme="majorBidi"/>
      <w:color w:val="2E74B5"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17813">
      <w:bodyDiv w:val="1"/>
      <w:marLeft w:val="0"/>
      <w:marRight w:val="0"/>
      <w:marTop w:val="0"/>
      <w:marBottom w:val="0"/>
      <w:divBdr>
        <w:top w:val="none" w:sz="0" w:space="0" w:color="auto"/>
        <w:left w:val="none" w:sz="0" w:space="0" w:color="auto"/>
        <w:bottom w:val="none" w:sz="0" w:space="0" w:color="auto"/>
        <w:right w:val="none" w:sz="0" w:space="0" w:color="auto"/>
      </w:divBdr>
    </w:div>
    <w:div w:id="1614896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2177</Words>
  <Characters>13721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anja worm</cp:lastModifiedBy>
  <cp:revision>5</cp:revision>
  <dcterms:created xsi:type="dcterms:W3CDTF">2022-07-26T15:35:00Z</dcterms:created>
  <dcterms:modified xsi:type="dcterms:W3CDTF">2022-11-03T19:33:00Z</dcterms:modified>
</cp:coreProperties>
</file>